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0A4F" w14:textId="77777777" w:rsidR="00912B2A" w:rsidRPr="00743E5D" w:rsidRDefault="00743E5D">
      <w:pPr>
        <w:pStyle w:val="Brdtekst"/>
        <w:rPr>
          <w:rFonts w:ascii="Times New Roman"/>
          <w:lang w:val="nb-NO"/>
        </w:rPr>
      </w:pPr>
      <w:r w:rsidRPr="00743E5D">
        <w:rPr>
          <w:noProof/>
          <w:lang w:val="nb-NO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86E42F4" wp14:editId="690B67D9">
                <wp:simplePos x="0" y="0"/>
                <wp:positionH relativeFrom="page">
                  <wp:posOffset>0</wp:posOffset>
                </wp:positionH>
                <wp:positionV relativeFrom="paragraph">
                  <wp:posOffset>-88900</wp:posOffset>
                </wp:positionV>
                <wp:extent cx="10692130" cy="8249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82499"/>
                          <a:chOff x="0" y="-82549"/>
                          <a:chExt cx="10692130" cy="10179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935355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139"/>
                                </a:lnTo>
                                <a:lnTo>
                                  <a:pt x="10692003" y="935139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7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36290" y="364248"/>
                            <a:ext cx="17970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0489">
                                <a:moveTo>
                                  <a:pt x="65087" y="96520"/>
                                </a:moveTo>
                                <a:lnTo>
                                  <a:pt x="15354" y="96520"/>
                                </a:lnTo>
                                <a:lnTo>
                                  <a:pt x="15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"/>
                                </a:lnTo>
                                <a:lnTo>
                                  <a:pt x="0" y="110490"/>
                                </a:lnTo>
                                <a:lnTo>
                                  <a:pt x="65087" y="110490"/>
                                </a:lnTo>
                                <a:lnTo>
                                  <a:pt x="65087" y="96520"/>
                                </a:lnTo>
                                <a:close/>
                              </a:path>
                              <a:path w="179705" h="110489">
                                <a:moveTo>
                                  <a:pt x="95910" y="27546"/>
                                </a:moveTo>
                                <a:lnTo>
                                  <a:pt x="81394" y="27546"/>
                                </a:lnTo>
                                <a:lnTo>
                                  <a:pt x="81394" y="109855"/>
                                </a:lnTo>
                                <a:lnTo>
                                  <a:pt x="95910" y="109855"/>
                                </a:lnTo>
                                <a:lnTo>
                                  <a:pt x="95910" y="27546"/>
                                </a:lnTo>
                                <a:close/>
                              </a:path>
                              <a:path w="179705" h="110489">
                                <a:moveTo>
                                  <a:pt x="96240" y="0"/>
                                </a:moveTo>
                                <a:lnTo>
                                  <a:pt x="81076" y="0"/>
                                </a:lnTo>
                                <a:lnTo>
                                  <a:pt x="81076" y="15240"/>
                                </a:lnTo>
                                <a:lnTo>
                                  <a:pt x="96240" y="15240"/>
                                </a:lnTo>
                                <a:lnTo>
                                  <a:pt x="96240" y="0"/>
                                </a:lnTo>
                                <a:close/>
                              </a:path>
                              <a:path w="179705" h="110489">
                                <a:moveTo>
                                  <a:pt x="137566" y="0"/>
                                </a:moveTo>
                                <a:lnTo>
                                  <a:pt x="123050" y="0"/>
                                </a:lnTo>
                                <a:lnTo>
                                  <a:pt x="123050" y="109842"/>
                                </a:lnTo>
                                <a:lnTo>
                                  <a:pt x="137566" y="109842"/>
                                </a:lnTo>
                                <a:lnTo>
                                  <a:pt x="137566" y="0"/>
                                </a:lnTo>
                                <a:close/>
                              </a:path>
                              <a:path w="179705" h="110489">
                                <a:moveTo>
                                  <a:pt x="179552" y="0"/>
                                </a:moveTo>
                                <a:lnTo>
                                  <a:pt x="165011" y="0"/>
                                </a:lnTo>
                                <a:lnTo>
                                  <a:pt x="165011" y="109842"/>
                                </a:lnTo>
                                <a:lnTo>
                                  <a:pt x="179552" y="109842"/>
                                </a:lnTo>
                                <a:lnTo>
                                  <a:pt x="179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8608" y="364249"/>
                            <a:ext cx="214289" cy="111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030" y="380300"/>
                            <a:ext cx="125794" cy="105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1190" y="389817"/>
                            <a:ext cx="110807" cy="84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6302" y="526326"/>
                            <a:ext cx="149451" cy="111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8151" y="551726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0589" y="553711"/>
                            <a:ext cx="65049" cy="84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4724" y="551726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2495" y="551726"/>
                            <a:ext cx="65658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9891" y="551778"/>
                            <a:ext cx="70523" cy="8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311994" y="364242"/>
                            <a:ext cx="24384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035">
                                <a:moveTo>
                                  <a:pt x="133686" y="177007"/>
                                </a:moveTo>
                                <a:lnTo>
                                  <a:pt x="115766" y="177007"/>
                                </a:lnTo>
                                <a:lnTo>
                                  <a:pt x="99656" y="193662"/>
                                </a:lnTo>
                                <a:lnTo>
                                  <a:pt x="35420" y="193662"/>
                                </a:lnTo>
                                <a:lnTo>
                                  <a:pt x="58942" y="225788"/>
                                </a:lnTo>
                                <a:lnTo>
                                  <a:pt x="92719" y="259073"/>
                                </a:lnTo>
                                <a:lnTo>
                                  <a:pt x="121780" y="279996"/>
                                </a:lnTo>
                                <a:lnTo>
                                  <a:pt x="127838" y="276606"/>
                                </a:lnTo>
                                <a:lnTo>
                                  <a:pt x="133210" y="272796"/>
                                </a:lnTo>
                                <a:lnTo>
                                  <a:pt x="142333" y="265925"/>
                                </a:lnTo>
                                <a:lnTo>
                                  <a:pt x="143405" y="265061"/>
                                </a:lnTo>
                                <a:lnTo>
                                  <a:pt x="121780" y="265061"/>
                                </a:lnTo>
                                <a:lnTo>
                                  <a:pt x="120497" y="264210"/>
                                </a:lnTo>
                                <a:lnTo>
                                  <a:pt x="86347" y="236080"/>
                                </a:lnTo>
                                <a:lnTo>
                                  <a:pt x="60058" y="207111"/>
                                </a:lnTo>
                                <a:lnTo>
                                  <a:pt x="59855" y="206819"/>
                                </a:lnTo>
                                <a:lnTo>
                                  <a:pt x="59626" y="206540"/>
                                </a:lnTo>
                                <a:lnTo>
                                  <a:pt x="105105" y="206540"/>
                                </a:lnTo>
                                <a:lnTo>
                                  <a:pt x="133686" y="177007"/>
                                </a:lnTo>
                                <a:close/>
                              </a:path>
                              <a:path w="243840" h="280035">
                                <a:moveTo>
                                  <a:pt x="243090" y="12877"/>
                                </a:moveTo>
                                <a:lnTo>
                                  <a:pt x="230250" y="12877"/>
                                </a:lnTo>
                                <a:lnTo>
                                  <a:pt x="228996" y="41123"/>
                                </a:lnTo>
                                <a:lnTo>
                                  <a:pt x="226975" y="69557"/>
                                </a:lnTo>
                                <a:lnTo>
                                  <a:pt x="219214" y="125095"/>
                                </a:lnTo>
                                <a:lnTo>
                                  <a:pt x="204860" y="171476"/>
                                </a:lnTo>
                                <a:lnTo>
                                  <a:pt x="183286" y="207391"/>
                                </a:lnTo>
                                <a:lnTo>
                                  <a:pt x="157225" y="236080"/>
                                </a:lnTo>
                                <a:lnTo>
                                  <a:pt x="125691" y="262343"/>
                                </a:lnTo>
                                <a:lnTo>
                                  <a:pt x="121780" y="265061"/>
                                </a:lnTo>
                                <a:lnTo>
                                  <a:pt x="143405" y="265061"/>
                                </a:lnTo>
                                <a:lnTo>
                                  <a:pt x="176453" y="234683"/>
                                </a:lnTo>
                                <a:lnTo>
                                  <a:pt x="205967" y="197407"/>
                                </a:lnTo>
                                <a:lnTo>
                                  <a:pt x="225055" y="153905"/>
                                </a:lnTo>
                                <a:lnTo>
                                  <a:pt x="236781" y="97987"/>
                                </a:lnTo>
                                <a:lnTo>
                                  <a:pt x="242112" y="36915"/>
                                </a:lnTo>
                                <a:lnTo>
                                  <a:pt x="243090" y="12877"/>
                                </a:lnTo>
                                <a:close/>
                              </a:path>
                              <a:path w="243840" h="280035">
                                <a:moveTo>
                                  <a:pt x="149885" y="116395"/>
                                </a:moveTo>
                                <a:lnTo>
                                  <a:pt x="131978" y="116395"/>
                                </a:lnTo>
                                <a:lnTo>
                                  <a:pt x="115811" y="133096"/>
                                </a:lnTo>
                                <a:lnTo>
                                  <a:pt x="12941" y="133096"/>
                                </a:lnTo>
                                <a:lnTo>
                                  <a:pt x="15922" y="145007"/>
                                </a:lnTo>
                                <a:lnTo>
                                  <a:pt x="19257" y="156267"/>
                                </a:lnTo>
                                <a:lnTo>
                                  <a:pt x="22962" y="166907"/>
                                </a:lnTo>
                                <a:lnTo>
                                  <a:pt x="27069" y="177007"/>
                                </a:lnTo>
                                <a:lnTo>
                                  <a:pt x="149885" y="177007"/>
                                </a:lnTo>
                                <a:lnTo>
                                  <a:pt x="149885" y="164084"/>
                                </a:lnTo>
                                <a:lnTo>
                                  <a:pt x="35686" y="164084"/>
                                </a:lnTo>
                                <a:lnTo>
                                  <a:pt x="33477" y="158356"/>
                                </a:lnTo>
                                <a:lnTo>
                                  <a:pt x="31432" y="152323"/>
                                </a:lnTo>
                                <a:lnTo>
                                  <a:pt x="29578" y="145961"/>
                                </a:lnTo>
                                <a:lnTo>
                                  <a:pt x="121272" y="145961"/>
                                </a:lnTo>
                                <a:lnTo>
                                  <a:pt x="149885" y="116395"/>
                                </a:lnTo>
                                <a:close/>
                              </a:path>
                              <a:path w="243840" h="280035">
                                <a:moveTo>
                                  <a:pt x="166065" y="55816"/>
                                </a:moveTo>
                                <a:lnTo>
                                  <a:pt x="148145" y="55816"/>
                                </a:lnTo>
                                <a:lnTo>
                                  <a:pt x="131978" y="72517"/>
                                </a:lnTo>
                                <a:lnTo>
                                  <a:pt x="3936" y="72517"/>
                                </a:lnTo>
                                <a:lnTo>
                                  <a:pt x="5047" y="83602"/>
                                </a:lnTo>
                                <a:lnTo>
                                  <a:pt x="6353" y="94627"/>
                                </a:lnTo>
                                <a:lnTo>
                                  <a:pt x="7873" y="105567"/>
                                </a:lnTo>
                                <a:lnTo>
                                  <a:pt x="9626" y="116395"/>
                                </a:lnTo>
                                <a:lnTo>
                                  <a:pt x="166065" y="116395"/>
                                </a:lnTo>
                                <a:lnTo>
                                  <a:pt x="166065" y="103517"/>
                                </a:lnTo>
                                <a:lnTo>
                                  <a:pt x="20599" y="103517"/>
                                </a:lnTo>
                                <a:lnTo>
                                  <a:pt x="19767" y="97987"/>
                                </a:lnTo>
                                <a:lnTo>
                                  <a:pt x="18910" y="91478"/>
                                </a:lnTo>
                                <a:lnTo>
                                  <a:pt x="18211" y="85394"/>
                                </a:lnTo>
                                <a:lnTo>
                                  <a:pt x="137439" y="85394"/>
                                </a:lnTo>
                                <a:lnTo>
                                  <a:pt x="166065" y="55816"/>
                                </a:lnTo>
                                <a:close/>
                              </a:path>
                              <a:path w="243840" h="280035">
                                <a:moveTo>
                                  <a:pt x="243560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6642"/>
                                </a:lnTo>
                                <a:lnTo>
                                  <a:pt x="651" y="18806"/>
                                </a:lnTo>
                                <a:lnTo>
                                  <a:pt x="1176" y="31081"/>
                                </a:lnTo>
                                <a:lnTo>
                                  <a:pt x="1698" y="41123"/>
                                </a:lnTo>
                                <a:lnTo>
                                  <a:pt x="1817" y="43430"/>
                                </a:lnTo>
                                <a:lnTo>
                                  <a:pt x="2603" y="55816"/>
                                </a:lnTo>
                                <a:lnTo>
                                  <a:pt x="182168" y="55816"/>
                                </a:lnTo>
                                <a:lnTo>
                                  <a:pt x="182168" y="42951"/>
                                </a:lnTo>
                                <a:lnTo>
                                  <a:pt x="14681" y="42951"/>
                                </a:lnTo>
                                <a:lnTo>
                                  <a:pt x="14357" y="36915"/>
                                </a:lnTo>
                                <a:lnTo>
                                  <a:pt x="13914" y="27857"/>
                                </a:lnTo>
                                <a:lnTo>
                                  <a:pt x="13593" y="20348"/>
                                </a:lnTo>
                                <a:lnTo>
                                  <a:pt x="13309" y="12877"/>
                                </a:lnTo>
                                <a:lnTo>
                                  <a:pt x="243090" y="12877"/>
                                </a:lnTo>
                                <a:lnTo>
                                  <a:pt x="243344" y="6642"/>
                                </a:lnTo>
                                <a:lnTo>
                                  <a:pt x="24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 flipV="1">
                            <a:off x="0" y="-82549"/>
                            <a:ext cx="1069213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A0EBD" w14:textId="77777777" w:rsidR="00912B2A" w:rsidRDefault="00912B2A">
                              <w:pPr>
                                <w:spacing w:before="215"/>
                                <w:rPr>
                                  <w:rFonts w:ascii="Verdana"/>
                                  <w:sz w:val="28"/>
                                </w:rPr>
                              </w:pPr>
                            </w:p>
                            <w:p w14:paraId="40143A1C" w14:textId="77777777" w:rsidR="00912B2A" w:rsidRDefault="00743E5D">
                              <w:pPr>
                                <w:ind w:left="567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BEDRE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TVERRFAGLIG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INNSATS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E42F4" id="Group 1" o:spid="_x0000_s1026" style="position:absolute;margin-left:0;margin-top:-7pt;width:841.9pt;height:6.5pt;z-index:251658752;mso-wrap-distance-left:0;mso-wrap-distance-right:0;mso-position-horizontal-relative:page;mso-height-relative:margin" coordorigin=",-825" coordsize="106921,10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">
                <v:shape id="Graphic 2" o:spid="_x0000_s1027" style="position:absolute;width:106921;height:9353;visibility:visible;mso-wrap-style:square;v-text-anchor:top" coordsize="1069213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" path="m10692003,l,,,935139r10692003,l10692003,xe" fillcolor="#1e3768" stroked="f">
                  <v:path arrowok="t"/>
                </v:shape>
                <v:shape id="Graphic 3" o:spid="_x0000_s1028" style="position:absolute;left:96362;top:3642;width:1797;height:1105;visibility:visible;mso-wrap-style:square;v-text-anchor:top" coordsize="17970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" path="m65087,96520r-49733,l15354,,,,,96520r,13970l65087,110490r,-13970xem95910,27546r-14516,l81394,109855r14516,l95910,27546xem96240,l81076,r,15240l96240,15240,96240,xem137566,l123050,r,109842l137566,109842,137566,xem179552,l165011,r,109842l179552,109842,179552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98386;top:3642;width:2142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">
                  <v:imagedata r:id="rId17" o:title=""/>
                </v:shape>
                <v:shape id="Image 5" o:spid="_x0000_s1030" type="#_x0000_t75" style="position:absolute;left:100730;top:3803;width:125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">
                  <v:imagedata r:id="rId18" o:title=""/>
                </v:shape>
                <v:shape id="Image 6" o:spid="_x0000_s1031" type="#_x0000_t75" style="position:absolute;left:102211;top:3898;width:1108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">
                  <v:imagedata r:id="rId19" o:title=""/>
                </v:shape>
                <v:shape id="Image 7" o:spid="_x0000_s1032" type="#_x0000_t75" style="position:absolute;left:96363;top:5263;width:1494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">
                  <v:imagedata r:id="rId20" o:title=""/>
                </v:shape>
                <v:shape id="Image 8" o:spid="_x0000_s1033" type="#_x0000_t75" style="position:absolute;left:98081;top:5517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">
                  <v:imagedata r:id="rId21" o:title=""/>
                </v:shape>
                <v:shape id="Image 9" o:spid="_x0000_s1034" type="#_x0000_t75" style="position:absolute;left:100805;top:5537;width:651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">
                  <v:imagedata r:id="rId22" o:title=""/>
                </v:shape>
                <v:shape id="Image 10" o:spid="_x0000_s1035" type="#_x0000_t75" style="position:absolute;left:99447;top:5517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">
                  <v:imagedata r:id="rId23" o:title=""/>
                </v:shape>
                <v:shape id="Image 11" o:spid="_x0000_s1036" type="#_x0000_t75" style="position:absolute;left:101724;top:5517;width:657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">
                  <v:imagedata r:id="rId24" o:title=""/>
                </v:shape>
                <v:shape id="Image 12" o:spid="_x0000_s1037" type="#_x0000_t75" style="position:absolute;left:102598;top:5517;width:706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">
                  <v:imagedata r:id="rId25" o:title=""/>
                </v:shape>
                <v:shape id="Graphic 13" o:spid="_x0000_s1038" style="position:absolute;left:93119;top:3642;width:2439;height:2800;visibility:visible;mso-wrap-style:square;v-text-anchor:top" coordsize="24384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" path="m133686,177007r-17920,l99656,193662r-64236,l58942,225788r33777,33285l121780,279996r6058,-3390l133210,272796r9123,-6871l143405,265061r-21625,l120497,264210,86347,236080,60058,207111r-203,-292l59626,206540r45479,l133686,177007xem243090,12877r-12840,l228996,41123r-2021,28434l219214,125095r-14354,46381l183286,207391r-26061,28689l125691,262343r-3911,2718l143405,265061r33048,-30378l205967,197407r19088,-43502l236781,97987r5331,-61072l243090,12877xem149885,116395r-17907,l115811,133096r-102870,l15922,145007r3335,11260l22962,166907r4107,10100l149885,177007r,-12923l35686,164084r-2209,-5728l31432,152323r-1854,-6362l121272,145961r28613,-29566xem166065,55816r-17920,l131978,72517r-128042,l5047,83602,6353,94627r1520,10940l9626,116395r156439,l166065,103517r-145466,l19767,97987r-857,-6509l18211,85394r119228,l166065,55816xem243560,l,,215,6642,651,18806r525,12275l1698,41123r119,2307l2603,55816r179565,l182168,42951r-167487,l14357,36915r-443,-9058l13593,20348r-284,-7471l243090,12877r254,-6235l24356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top:-825;width:106921;height:82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4swgAAANsAAAAPAAAAZHJzL2Rvd25yZXYueG1sRE/NasJA&#10;EL4XfIdlBG/NJi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CuLr4swgAAANsAAAAPAAAA&#10;AAAAAAAAAAAAAAcCAABkcnMvZG93bnJldi54bWxQSwUGAAAAAAMAAwC3AAAA9gIAAAAA&#10;" filled="f" stroked="f">
                  <v:textbox inset="0,0,0,0">
                    <w:txbxContent>
                      <w:p w14:paraId="1CFA0EBD" w14:textId="77777777" w:rsidR="00912B2A" w:rsidRDefault="00912B2A">
                        <w:pPr>
                          <w:spacing w:before="215"/>
                          <w:rPr>
                            <w:rFonts w:ascii="Verdana"/>
                            <w:sz w:val="28"/>
                          </w:rPr>
                        </w:pPr>
                      </w:p>
                      <w:p w14:paraId="40143A1C" w14:textId="77777777" w:rsidR="00912B2A" w:rsidRDefault="00743E5D">
                        <w:pPr>
                          <w:ind w:left="567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BEDRE</w:t>
                        </w:r>
                        <w:r>
                          <w:rPr>
                            <w:rFonts w:ascii="Verdana"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TVERRFAGLIG</w:t>
                        </w:r>
                        <w:r>
                          <w:rPr>
                            <w:rFonts w:ascii="Verdana"/>
                            <w:color w:val="FFFFFF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85"/>
                            <w:sz w:val="28"/>
                          </w:rPr>
                          <w:t>INNSATS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C147382" w14:textId="77777777" w:rsidR="00912B2A" w:rsidRPr="00743E5D" w:rsidRDefault="00743E5D" w:rsidP="00743E5D">
      <w:pPr>
        <w:pStyle w:val="Brdtekst"/>
        <w:ind w:firstLine="566"/>
        <w:rPr>
          <w:rFonts w:ascii="Times New Roman"/>
          <w:sz w:val="32"/>
          <w:szCs w:val="32"/>
          <w:lang w:val="nb-NO"/>
        </w:rPr>
      </w:pPr>
      <w:r w:rsidRPr="00743E5D">
        <w:rPr>
          <w:rFonts w:ascii="Times New Roman"/>
          <w:sz w:val="32"/>
          <w:szCs w:val="32"/>
          <w:lang w:val="nb-NO"/>
        </w:rPr>
        <w:t>BEDRE TVERRFAGLIG INNSATS</w:t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</w:r>
      <w:r w:rsidRPr="00743E5D">
        <w:rPr>
          <w:rFonts w:ascii="Times New Roman"/>
          <w:sz w:val="32"/>
          <w:szCs w:val="32"/>
          <w:lang w:val="nb-NO"/>
        </w:rPr>
        <w:tab/>
        <w:t xml:space="preserve"> </w:t>
      </w:r>
      <w:r w:rsidRPr="00743E5D">
        <w:rPr>
          <w:noProof/>
          <w:lang w:val="nb-NO"/>
        </w:rPr>
        <w:drawing>
          <wp:inline distT="0" distB="0" distL="0" distR="0" wp14:anchorId="759BEE88" wp14:editId="7A1ADD86">
            <wp:extent cx="1733550" cy="574933"/>
            <wp:effectExtent l="0" t="0" r="0" b="0"/>
            <wp:docPr id="18" name="Bilde 18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46" cy="58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10E7" w14:textId="77777777" w:rsidR="00743E5D" w:rsidRPr="00743E5D" w:rsidRDefault="00743E5D" w:rsidP="00743E5D">
      <w:pPr>
        <w:pStyle w:val="Brdtekst"/>
        <w:rPr>
          <w:rFonts w:ascii="Times New Roman"/>
          <w:sz w:val="32"/>
          <w:szCs w:val="32"/>
          <w:lang w:val="nb-NO"/>
        </w:rPr>
      </w:pPr>
      <w:bookmarkStart w:id="0" w:name="_GoBack"/>
      <w:bookmarkEnd w:id="0"/>
    </w:p>
    <w:p w14:paraId="42B53D1E" w14:textId="77777777" w:rsidR="00912B2A" w:rsidRPr="00743E5D" w:rsidRDefault="00743E5D">
      <w:pPr>
        <w:pStyle w:val="Brdtekst"/>
        <w:ind w:left="566"/>
        <w:rPr>
          <w:lang w:val="nb-NO"/>
        </w:rPr>
      </w:pPr>
      <w:proofErr w:type="spellStart"/>
      <w:r w:rsidRPr="00743E5D">
        <w:rPr>
          <w:color w:val="1E3768"/>
          <w:spacing w:val="7"/>
          <w:lang w:val="nb-NO"/>
        </w:rPr>
        <w:t>Møtemal</w:t>
      </w:r>
      <w:proofErr w:type="spellEnd"/>
    </w:p>
    <w:p w14:paraId="3DF68183" w14:textId="77777777" w:rsidR="00912B2A" w:rsidRPr="00743E5D" w:rsidRDefault="00912B2A">
      <w:pPr>
        <w:pStyle w:val="Brdtekst"/>
        <w:spacing w:before="1"/>
        <w:rPr>
          <w:sz w:val="20"/>
          <w:lang w:val="nb-NO"/>
        </w:rPr>
      </w:pPr>
    </w:p>
    <w:tbl>
      <w:tblPr>
        <w:tblStyle w:val="TableNormal"/>
        <w:tblW w:w="0" w:type="auto"/>
        <w:tblInd w:w="5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260"/>
        <w:gridCol w:w="10559"/>
        <w:gridCol w:w="1124"/>
      </w:tblGrid>
      <w:tr w:rsidR="00912B2A" w:rsidRPr="00743E5D" w14:paraId="43831E24" w14:textId="77777777">
        <w:trPr>
          <w:trHeight w:val="996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34D361B9" w14:textId="77777777" w:rsidR="00912B2A" w:rsidRPr="00743E5D" w:rsidRDefault="00743E5D">
            <w:pPr>
              <w:pStyle w:val="TableParagraph"/>
              <w:spacing w:before="304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743E5D">
              <w:rPr>
                <w:rFonts w:ascii="Verdana"/>
                <w:noProof/>
                <w:sz w:val="32"/>
                <w:lang w:val="nb-NO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73B16346" wp14:editId="773A6F89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-12270</wp:posOffset>
                      </wp:positionV>
                      <wp:extent cx="1007110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71100" cy="12700"/>
                                <a:chOff x="0" y="0"/>
                                <a:chExt cx="1007110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50"/>
                                  <a:ext cx="10071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1100">
                                      <a:moveTo>
                                        <a:pt x="0" y="0"/>
                                      </a:moveTo>
                                      <a:lnTo>
                                        <a:pt x="100709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F6DD2" id="Group 15" o:spid="_x0000_s1026" style="position:absolute;margin-left:0;margin-top:-.95pt;width:793pt;height:1pt;z-index:251656704;mso-wrap-distance-left:0;mso-wrap-distance-right:0" coordsize="1007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">
                      <v:shape id="Graphic 16" o:spid="_x0000_s1027" style="position:absolute;top:63;width:100711;height:13;visibility:visible;mso-wrap-style:square;v-text-anchor:top" coordsize="1007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" path="m,l100709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743E5D">
              <w:rPr>
                <w:rFonts w:ascii="Verdana"/>
                <w:color w:val="FFFFFF"/>
                <w:spacing w:val="-10"/>
                <w:sz w:val="32"/>
                <w:lang w:val="nb-NO"/>
              </w:rPr>
              <w:t>1</w:t>
            </w:r>
          </w:p>
        </w:tc>
        <w:tc>
          <w:tcPr>
            <w:tcW w:w="3260" w:type="dxa"/>
            <w:shd w:val="clear" w:color="auto" w:fill="EAF0F5"/>
          </w:tcPr>
          <w:p w14:paraId="2C58B599" w14:textId="77777777" w:rsidR="00912B2A" w:rsidRPr="00743E5D" w:rsidRDefault="00912B2A">
            <w:pPr>
              <w:pStyle w:val="TableParagraph"/>
              <w:spacing w:before="119"/>
              <w:rPr>
                <w:rFonts w:ascii="Verdana"/>
                <w:sz w:val="16"/>
                <w:lang w:val="nb-NO"/>
              </w:rPr>
            </w:pPr>
          </w:p>
          <w:p w14:paraId="623B7BAE" w14:textId="77777777" w:rsidR="00912B2A" w:rsidRPr="00743E5D" w:rsidRDefault="00743E5D">
            <w:pPr>
              <w:pStyle w:val="TableParagraph"/>
              <w:spacing w:line="273" w:lineRule="auto"/>
              <w:ind w:left="164" w:right="1015"/>
              <w:rPr>
                <w:b/>
                <w:sz w:val="16"/>
                <w:lang w:val="nb-NO"/>
              </w:rPr>
            </w:pPr>
            <w:r w:rsidRPr="00743E5D">
              <w:rPr>
                <w:b/>
                <w:color w:val="1E3768"/>
                <w:sz w:val="16"/>
                <w:lang w:val="nb-NO"/>
              </w:rPr>
              <w:t>Velkommen</w:t>
            </w:r>
            <w:r w:rsidRPr="00743E5D">
              <w:rPr>
                <w:b/>
                <w:color w:val="1E3768"/>
                <w:spacing w:val="-10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z w:val="16"/>
                <w:lang w:val="nb-NO"/>
              </w:rPr>
              <w:t xml:space="preserve">og </w:t>
            </w: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Presentasjon</w:t>
            </w:r>
            <w:r w:rsidRPr="00743E5D">
              <w:rPr>
                <w:b/>
                <w:color w:val="1E3768"/>
                <w:spacing w:val="-5"/>
                <w:w w:val="85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av</w:t>
            </w:r>
            <w:r w:rsidRPr="00743E5D">
              <w:rPr>
                <w:b/>
                <w:color w:val="1E3768"/>
                <w:spacing w:val="-5"/>
                <w:w w:val="85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sak</w:t>
            </w:r>
          </w:p>
        </w:tc>
        <w:tc>
          <w:tcPr>
            <w:tcW w:w="10559" w:type="dxa"/>
            <w:shd w:val="clear" w:color="auto" w:fill="EAF0F5"/>
          </w:tcPr>
          <w:p w14:paraId="1F04BEE5" w14:textId="77777777" w:rsidR="00912B2A" w:rsidRPr="00743E5D" w:rsidRDefault="00912B2A">
            <w:pPr>
              <w:pStyle w:val="TableParagraph"/>
              <w:spacing w:before="99"/>
              <w:rPr>
                <w:rFonts w:ascii="Verdana"/>
                <w:sz w:val="16"/>
                <w:lang w:val="nb-NO"/>
              </w:rPr>
            </w:pPr>
          </w:p>
          <w:p w14:paraId="141C1443" w14:textId="77777777" w:rsidR="00912B2A" w:rsidRPr="00743E5D" w:rsidRDefault="00743E5D">
            <w:pPr>
              <w:pStyle w:val="TableParagraph"/>
              <w:spacing w:line="297" w:lineRule="auto"/>
              <w:ind w:left="419" w:right="284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Husk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å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vise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til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samtykke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som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er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innhentet,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samt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informere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om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at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det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skrives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proofErr w:type="gramStart"/>
            <w:r w:rsidRPr="00743E5D">
              <w:rPr>
                <w:color w:val="1E3768"/>
                <w:sz w:val="16"/>
                <w:lang w:val="nb-NO"/>
              </w:rPr>
              <w:t>referat(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det</w:t>
            </w:r>
            <w:proofErr w:type="gramEnd"/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skal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være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avklart I forkant av møtet hvem som skriver referat).</w:t>
            </w:r>
          </w:p>
        </w:tc>
        <w:tc>
          <w:tcPr>
            <w:tcW w:w="1124" w:type="dxa"/>
            <w:tcBorders>
              <w:right w:val="nil"/>
            </w:tcBorders>
            <w:shd w:val="clear" w:color="auto" w:fill="EAF0F5"/>
          </w:tcPr>
          <w:p w14:paraId="1442033E" w14:textId="77777777" w:rsidR="00912B2A" w:rsidRPr="00743E5D" w:rsidRDefault="00912B2A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</w:tr>
      <w:tr w:rsidR="00912B2A" w:rsidRPr="00743E5D" w14:paraId="0AEAB8EB" w14:textId="77777777">
        <w:trPr>
          <w:trHeight w:val="740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182822E6" w14:textId="77777777" w:rsidR="00912B2A" w:rsidRPr="00743E5D" w:rsidRDefault="00743E5D">
            <w:pPr>
              <w:pStyle w:val="TableParagraph"/>
              <w:spacing w:before="127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743E5D">
              <w:rPr>
                <w:rFonts w:ascii="Verdana"/>
                <w:color w:val="FFFFFF"/>
                <w:spacing w:val="-10"/>
                <w:sz w:val="32"/>
                <w:lang w:val="nb-NO"/>
              </w:rPr>
              <w:t>2</w:t>
            </w:r>
          </w:p>
        </w:tc>
        <w:tc>
          <w:tcPr>
            <w:tcW w:w="3260" w:type="dxa"/>
            <w:shd w:val="clear" w:color="auto" w:fill="D8E4EF"/>
          </w:tcPr>
          <w:p w14:paraId="56CF8089" w14:textId="77777777" w:rsidR="00912B2A" w:rsidRPr="00743E5D" w:rsidRDefault="00912B2A">
            <w:pPr>
              <w:pStyle w:val="TableParagraph"/>
              <w:spacing w:before="33"/>
              <w:rPr>
                <w:rFonts w:ascii="Verdana"/>
                <w:sz w:val="16"/>
                <w:lang w:val="nb-NO"/>
              </w:rPr>
            </w:pPr>
          </w:p>
          <w:p w14:paraId="7182DD56" w14:textId="77777777" w:rsidR="00912B2A" w:rsidRPr="00743E5D" w:rsidRDefault="00743E5D">
            <w:pPr>
              <w:pStyle w:val="TableParagraph"/>
              <w:ind w:left="164"/>
              <w:rPr>
                <w:b/>
                <w:sz w:val="16"/>
                <w:lang w:val="nb-NO"/>
              </w:rPr>
            </w:pPr>
            <w:r w:rsidRPr="00743E5D">
              <w:rPr>
                <w:b/>
                <w:color w:val="1E3768"/>
                <w:spacing w:val="-2"/>
                <w:sz w:val="16"/>
                <w:lang w:val="nb-NO"/>
              </w:rPr>
              <w:t>Presentasjonsrunde</w:t>
            </w:r>
          </w:p>
        </w:tc>
        <w:tc>
          <w:tcPr>
            <w:tcW w:w="10559" w:type="dxa"/>
            <w:shd w:val="clear" w:color="auto" w:fill="D8E4EF"/>
          </w:tcPr>
          <w:p w14:paraId="447216B7" w14:textId="77777777" w:rsidR="00912B2A" w:rsidRPr="00743E5D" w:rsidRDefault="00912B2A">
            <w:pPr>
              <w:pStyle w:val="TableParagraph"/>
              <w:spacing w:before="75"/>
              <w:rPr>
                <w:rFonts w:ascii="Verdana"/>
                <w:sz w:val="16"/>
                <w:lang w:val="nb-NO"/>
              </w:rPr>
            </w:pPr>
          </w:p>
          <w:p w14:paraId="67DE48AA" w14:textId="77777777" w:rsidR="00912B2A" w:rsidRPr="00743E5D" w:rsidRDefault="00743E5D">
            <w:pPr>
              <w:pStyle w:val="TableParagraph"/>
              <w:ind w:left="419"/>
              <w:rPr>
                <w:sz w:val="16"/>
                <w:lang w:val="nb-NO"/>
              </w:rPr>
            </w:pPr>
            <w:r w:rsidRPr="00743E5D">
              <w:rPr>
                <w:color w:val="1E3768"/>
                <w:spacing w:val="-2"/>
                <w:sz w:val="16"/>
                <w:lang w:val="nb-NO"/>
              </w:rPr>
              <w:t>Navn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og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rolle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(foreldre,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miljøterapeut,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helsesøster,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lærer,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ev.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andre)</w:t>
            </w:r>
          </w:p>
        </w:tc>
        <w:tc>
          <w:tcPr>
            <w:tcW w:w="1124" w:type="dxa"/>
            <w:tcBorders>
              <w:right w:val="nil"/>
            </w:tcBorders>
            <w:shd w:val="clear" w:color="auto" w:fill="D8E4EF"/>
          </w:tcPr>
          <w:p w14:paraId="559687F6" w14:textId="77777777" w:rsidR="00912B2A" w:rsidRPr="00743E5D" w:rsidRDefault="00912B2A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</w:tr>
      <w:tr w:rsidR="00912B2A" w:rsidRPr="00743E5D" w14:paraId="6D7DA190" w14:textId="77777777">
        <w:trPr>
          <w:trHeight w:val="1241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69C4CCF6" w14:textId="77777777" w:rsidR="00912B2A" w:rsidRPr="00743E5D" w:rsidRDefault="00743E5D">
            <w:pPr>
              <w:pStyle w:val="TableParagraph"/>
              <w:spacing w:before="387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743E5D">
              <w:rPr>
                <w:rFonts w:ascii="Verdana"/>
                <w:color w:val="FFFFFF"/>
                <w:spacing w:val="-10"/>
                <w:sz w:val="32"/>
                <w:lang w:val="nb-NO"/>
              </w:rPr>
              <w:t>3</w:t>
            </w:r>
          </w:p>
        </w:tc>
        <w:tc>
          <w:tcPr>
            <w:tcW w:w="3260" w:type="dxa"/>
            <w:shd w:val="clear" w:color="auto" w:fill="CCDCEA"/>
          </w:tcPr>
          <w:p w14:paraId="3DF7DF0C" w14:textId="77777777" w:rsidR="00912B2A" w:rsidRPr="00743E5D" w:rsidRDefault="00912B2A">
            <w:pPr>
              <w:pStyle w:val="TableParagraph"/>
              <w:spacing w:before="162"/>
              <w:rPr>
                <w:rFonts w:ascii="Verdana"/>
                <w:sz w:val="16"/>
                <w:lang w:val="nb-NO"/>
              </w:rPr>
            </w:pPr>
          </w:p>
          <w:p w14:paraId="6934957D" w14:textId="77777777" w:rsidR="00912B2A" w:rsidRPr="00743E5D" w:rsidRDefault="00743E5D">
            <w:pPr>
              <w:pStyle w:val="TableParagraph"/>
              <w:spacing w:line="261" w:lineRule="auto"/>
              <w:ind w:left="164" w:right="240"/>
              <w:rPr>
                <w:b/>
                <w:sz w:val="16"/>
                <w:lang w:val="nb-NO"/>
              </w:rPr>
            </w:pPr>
            <w:r w:rsidRPr="00743E5D">
              <w:rPr>
                <w:b/>
                <w:color w:val="1E3768"/>
                <w:spacing w:val="-2"/>
                <w:w w:val="90"/>
                <w:sz w:val="16"/>
                <w:lang w:val="nb-NO"/>
              </w:rPr>
              <w:t>Hva</w:t>
            </w:r>
            <w:r w:rsidRPr="00743E5D">
              <w:rPr>
                <w:b/>
                <w:color w:val="1E3768"/>
                <w:spacing w:val="-8"/>
                <w:w w:val="90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pacing w:val="-2"/>
                <w:w w:val="90"/>
                <w:sz w:val="16"/>
                <w:lang w:val="nb-NO"/>
              </w:rPr>
              <w:t>vet</w:t>
            </w:r>
            <w:r w:rsidRPr="00743E5D">
              <w:rPr>
                <w:b/>
                <w:color w:val="1E3768"/>
                <w:spacing w:val="-7"/>
                <w:w w:val="90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pacing w:val="-2"/>
                <w:w w:val="90"/>
                <w:sz w:val="16"/>
                <w:lang w:val="nb-NO"/>
              </w:rPr>
              <w:t>vi</w:t>
            </w:r>
            <w:r w:rsidRPr="00743E5D">
              <w:rPr>
                <w:b/>
                <w:color w:val="1E3768"/>
                <w:spacing w:val="-5"/>
                <w:w w:val="90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pacing w:val="-2"/>
                <w:w w:val="90"/>
                <w:sz w:val="16"/>
                <w:lang w:val="nb-NO"/>
              </w:rPr>
              <w:t>om</w:t>
            </w:r>
            <w:r w:rsidRPr="00743E5D">
              <w:rPr>
                <w:b/>
                <w:color w:val="1E3768"/>
                <w:spacing w:val="-5"/>
                <w:w w:val="90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pacing w:val="-2"/>
                <w:w w:val="90"/>
                <w:sz w:val="16"/>
                <w:lang w:val="nb-NO"/>
              </w:rPr>
              <w:t>den</w:t>
            </w:r>
            <w:r w:rsidRPr="00743E5D">
              <w:rPr>
                <w:b/>
                <w:color w:val="1E3768"/>
                <w:spacing w:val="-5"/>
                <w:w w:val="90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pacing w:val="-2"/>
                <w:w w:val="90"/>
                <w:sz w:val="16"/>
                <w:lang w:val="nb-NO"/>
              </w:rPr>
              <w:t>nåværende</w:t>
            </w:r>
            <w:r w:rsidRPr="00743E5D">
              <w:rPr>
                <w:b/>
                <w:color w:val="1E3768"/>
                <w:spacing w:val="-2"/>
                <w:sz w:val="16"/>
                <w:lang w:val="nb-NO"/>
              </w:rPr>
              <w:t xml:space="preserve"> situasjonen?</w:t>
            </w:r>
          </w:p>
        </w:tc>
        <w:tc>
          <w:tcPr>
            <w:tcW w:w="10559" w:type="dxa"/>
            <w:shd w:val="clear" w:color="auto" w:fill="CCDCEA"/>
          </w:tcPr>
          <w:p w14:paraId="2157DD37" w14:textId="77777777" w:rsidR="00912B2A" w:rsidRPr="00743E5D" w:rsidRDefault="00912B2A">
            <w:pPr>
              <w:pStyle w:val="TableParagraph"/>
              <w:spacing w:before="80"/>
              <w:rPr>
                <w:rFonts w:ascii="Verdana"/>
                <w:sz w:val="16"/>
                <w:lang w:val="nb-NO"/>
              </w:rPr>
            </w:pPr>
          </w:p>
          <w:p w14:paraId="42CE43AC" w14:textId="77777777" w:rsidR="00912B2A" w:rsidRPr="00743E5D" w:rsidRDefault="00743E5D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Hva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vet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vi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helt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konkret?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Runde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blant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deltakerne</w:t>
            </w:r>
          </w:p>
          <w:p w14:paraId="7E06FC44" w14:textId="77777777" w:rsidR="00912B2A" w:rsidRPr="00743E5D" w:rsidRDefault="00743E5D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before="47"/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Informer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om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iverksatte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tiltak</w:t>
            </w:r>
          </w:p>
          <w:p w14:paraId="6D08B449" w14:textId="77777777" w:rsidR="00912B2A" w:rsidRPr="00743E5D" w:rsidRDefault="00743E5D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before="47"/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Drøft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og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still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hverandre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spørsmål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for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å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klargjøre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oppmerksomheten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på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tvers</w:t>
            </w:r>
          </w:p>
        </w:tc>
        <w:tc>
          <w:tcPr>
            <w:tcW w:w="1124" w:type="dxa"/>
            <w:tcBorders>
              <w:right w:val="nil"/>
            </w:tcBorders>
            <w:shd w:val="clear" w:color="auto" w:fill="CCDCEA"/>
          </w:tcPr>
          <w:p w14:paraId="01F950D4" w14:textId="77777777" w:rsidR="00912B2A" w:rsidRPr="00743E5D" w:rsidRDefault="00912B2A">
            <w:pPr>
              <w:pStyle w:val="TableParagraph"/>
              <w:rPr>
                <w:rFonts w:ascii="Verdana"/>
                <w:sz w:val="20"/>
                <w:lang w:val="nb-NO"/>
              </w:rPr>
            </w:pPr>
          </w:p>
          <w:p w14:paraId="549E95AE" w14:textId="77777777" w:rsidR="00912B2A" w:rsidRPr="00743E5D" w:rsidRDefault="00912B2A">
            <w:pPr>
              <w:pStyle w:val="TableParagraph"/>
              <w:spacing w:before="3"/>
              <w:rPr>
                <w:rFonts w:ascii="Verdana"/>
                <w:sz w:val="20"/>
                <w:lang w:val="nb-NO"/>
              </w:rPr>
            </w:pPr>
          </w:p>
          <w:p w14:paraId="62E104AF" w14:textId="77777777" w:rsidR="00912B2A" w:rsidRPr="00743E5D" w:rsidRDefault="00743E5D">
            <w:pPr>
              <w:pStyle w:val="TableParagraph"/>
              <w:ind w:left="13"/>
              <w:jc w:val="center"/>
              <w:rPr>
                <w:rFonts w:ascii="Verdana"/>
                <w:sz w:val="20"/>
                <w:lang w:val="nb-NO"/>
              </w:rPr>
            </w:pPr>
            <w:r w:rsidRPr="00743E5D">
              <w:rPr>
                <w:rFonts w:ascii="Verdana"/>
                <w:color w:val="1E3768"/>
                <w:spacing w:val="-5"/>
                <w:sz w:val="20"/>
                <w:lang w:val="nb-NO"/>
              </w:rPr>
              <w:t>VET</w:t>
            </w:r>
          </w:p>
        </w:tc>
      </w:tr>
      <w:tr w:rsidR="00912B2A" w:rsidRPr="00743E5D" w14:paraId="55999204" w14:textId="77777777">
        <w:trPr>
          <w:trHeight w:val="1014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07ABF20C" w14:textId="77777777" w:rsidR="00912B2A" w:rsidRPr="00743E5D" w:rsidRDefault="00743E5D">
            <w:pPr>
              <w:pStyle w:val="TableParagraph"/>
              <w:spacing w:before="205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743E5D">
              <w:rPr>
                <w:rFonts w:ascii="Verdana"/>
                <w:color w:val="FFFFFF"/>
                <w:spacing w:val="-10"/>
                <w:sz w:val="32"/>
                <w:lang w:val="nb-NO"/>
              </w:rPr>
              <w:t>4</w:t>
            </w:r>
          </w:p>
        </w:tc>
        <w:tc>
          <w:tcPr>
            <w:tcW w:w="3260" w:type="dxa"/>
            <w:shd w:val="clear" w:color="auto" w:fill="C2D6E7"/>
          </w:tcPr>
          <w:p w14:paraId="6A717D04" w14:textId="77777777" w:rsidR="00912B2A" w:rsidRPr="00743E5D" w:rsidRDefault="00912B2A">
            <w:pPr>
              <w:pStyle w:val="TableParagraph"/>
              <w:spacing w:before="60"/>
              <w:rPr>
                <w:rFonts w:ascii="Verdana"/>
                <w:sz w:val="16"/>
                <w:lang w:val="nb-NO"/>
              </w:rPr>
            </w:pPr>
          </w:p>
          <w:p w14:paraId="1ED5E74F" w14:textId="77777777" w:rsidR="00912B2A" w:rsidRPr="00743E5D" w:rsidRDefault="00743E5D">
            <w:pPr>
              <w:pStyle w:val="TableParagraph"/>
              <w:spacing w:before="1" w:line="261" w:lineRule="auto"/>
              <w:ind w:left="164" w:right="1015"/>
              <w:rPr>
                <w:b/>
                <w:sz w:val="16"/>
                <w:lang w:val="nb-NO"/>
              </w:rPr>
            </w:pPr>
            <w:r w:rsidRPr="00743E5D">
              <w:rPr>
                <w:b/>
                <w:color w:val="1E3768"/>
                <w:sz w:val="16"/>
                <w:lang w:val="nb-NO"/>
              </w:rPr>
              <w:t>Hvilke</w:t>
            </w:r>
            <w:r w:rsidRPr="00743E5D">
              <w:rPr>
                <w:b/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z w:val="16"/>
                <w:lang w:val="nb-NO"/>
              </w:rPr>
              <w:t xml:space="preserve">handlings- </w:t>
            </w: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Alternativer er mulige?</w:t>
            </w:r>
          </w:p>
        </w:tc>
        <w:tc>
          <w:tcPr>
            <w:tcW w:w="10559" w:type="dxa"/>
            <w:shd w:val="clear" w:color="auto" w:fill="C2D6E7"/>
          </w:tcPr>
          <w:p w14:paraId="0F1787E9" w14:textId="77777777" w:rsidR="00912B2A" w:rsidRPr="00743E5D" w:rsidRDefault="00912B2A">
            <w:pPr>
              <w:pStyle w:val="TableParagraph"/>
              <w:spacing w:before="108"/>
              <w:rPr>
                <w:rFonts w:ascii="Verdana"/>
                <w:sz w:val="16"/>
                <w:lang w:val="nb-NO"/>
              </w:rPr>
            </w:pPr>
          </w:p>
          <w:p w14:paraId="14C5B0B1" w14:textId="77777777" w:rsidR="00912B2A" w:rsidRPr="00743E5D" w:rsidRDefault="00743E5D">
            <w:pPr>
              <w:pStyle w:val="TableParagraph"/>
              <w:numPr>
                <w:ilvl w:val="0"/>
                <w:numId w:val="3"/>
              </w:numPr>
              <w:tabs>
                <w:tab w:val="left" w:pos="638"/>
              </w:tabs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Hvilke</w:t>
            </w:r>
            <w:r w:rsidRPr="00743E5D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mål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har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hver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enkelt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for</w:t>
            </w:r>
            <w:r w:rsidRPr="00743E5D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den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tverrfaglige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innsatsen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(hva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vil</w:t>
            </w:r>
            <w:r w:rsidRPr="00743E5D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vi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få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til?)</w:t>
            </w:r>
          </w:p>
          <w:p w14:paraId="7F182EDE" w14:textId="77777777" w:rsidR="00912B2A" w:rsidRPr="00743E5D" w:rsidRDefault="00743E5D">
            <w:pPr>
              <w:pStyle w:val="TableParagraph"/>
              <w:numPr>
                <w:ilvl w:val="0"/>
                <w:numId w:val="3"/>
              </w:numPr>
              <w:tabs>
                <w:tab w:val="left" w:pos="638"/>
              </w:tabs>
              <w:spacing w:before="47"/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Drøft</w:t>
            </w:r>
            <w:r w:rsidRPr="00743E5D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handlingsmuligheter</w:t>
            </w:r>
            <w:r w:rsidRPr="00743E5D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og</w:t>
            </w:r>
            <w:r w:rsidRPr="00743E5D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alternativer</w:t>
            </w:r>
            <w:r w:rsidRPr="00743E5D">
              <w:rPr>
                <w:color w:val="1E3768"/>
                <w:spacing w:val="-11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(tverrfaglig</w:t>
            </w:r>
            <w:r w:rsidRPr="00743E5D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drøfting)</w:t>
            </w:r>
          </w:p>
        </w:tc>
        <w:tc>
          <w:tcPr>
            <w:tcW w:w="1124" w:type="dxa"/>
            <w:tcBorders>
              <w:right w:val="nil"/>
            </w:tcBorders>
            <w:shd w:val="clear" w:color="auto" w:fill="C2D6E7"/>
          </w:tcPr>
          <w:p w14:paraId="5DCB002B" w14:textId="77777777" w:rsidR="00912B2A" w:rsidRPr="00743E5D" w:rsidRDefault="00912B2A">
            <w:pPr>
              <w:pStyle w:val="TableParagraph"/>
              <w:spacing w:before="85"/>
              <w:rPr>
                <w:rFonts w:ascii="Verdana"/>
                <w:sz w:val="20"/>
                <w:lang w:val="nb-NO"/>
              </w:rPr>
            </w:pPr>
          </w:p>
          <w:p w14:paraId="4FD265D6" w14:textId="77777777" w:rsidR="00912B2A" w:rsidRPr="00743E5D" w:rsidRDefault="00743E5D">
            <w:pPr>
              <w:pStyle w:val="TableParagraph"/>
              <w:ind w:left="13" w:right="5"/>
              <w:jc w:val="center"/>
              <w:rPr>
                <w:rFonts w:ascii="Verdana"/>
                <w:sz w:val="20"/>
                <w:lang w:val="nb-NO"/>
              </w:rPr>
            </w:pPr>
            <w:r w:rsidRPr="00743E5D">
              <w:rPr>
                <w:rFonts w:ascii="Verdana"/>
                <w:color w:val="1E3768"/>
                <w:spacing w:val="-5"/>
                <w:sz w:val="20"/>
                <w:lang w:val="nb-NO"/>
              </w:rPr>
              <w:t>KAN</w:t>
            </w:r>
          </w:p>
        </w:tc>
      </w:tr>
      <w:tr w:rsidR="00912B2A" w:rsidRPr="00743E5D" w14:paraId="2C854CDA" w14:textId="77777777">
        <w:trPr>
          <w:trHeight w:val="1312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7F838408" w14:textId="77777777" w:rsidR="00912B2A" w:rsidRPr="00743E5D" w:rsidRDefault="00912B2A">
            <w:pPr>
              <w:pStyle w:val="TableParagraph"/>
              <w:spacing w:before="22"/>
              <w:rPr>
                <w:rFonts w:ascii="Verdana"/>
                <w:sz w:val="32"/>
                <w:lang w:val="nb-NO"/>
              </w:rPr>
            </w:pPr>
          </w:p>
          <w:p w14:paraId="736D2C47" w14:textId="77777777" w:rsidR="00912B2A" w:rsidRPr="00743E5D" w:rsidRDefault="00743E5D">
            <w:pPr>
              <w:pStyle w:val="TableParagraph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743E5D">
              <w:rPr>
                <w:rFonts w:ascii="Verdana"/>
                <w:color w:val="FFFFFF"/>
                <w:spacing w:val="-10"/>
                <w:sz w:val="32"/>
                <w:lang w:val="nb-NO"/>
              </w:rPr>
              <w:t>5</w:t>
            </w:r>
          </w:p>
        </w:tc>
        <w:tc>
          <w:tcPr>
            <w:tcW w:w="3260" w:type="dxa"/>
            <w:shd w:val="clear" w:color="auto" w:fill="B6CFE3"/>
          </w:tcPr>
          <w:p w14:paraId="3E4885EC" w14:textId="77777777" w:rsidR="00912B2A" w:rsidRPr="00743E5D" w:rsidRDefault="00912B2A">
            <w:pPr>
              <w:pStyle w:val="TableParagraph"/>
              <w:rPr>
                <w:rFonts w:ascii="Verdana"/>
                <w:sz w:val="16"/>
                <w:lang w:val="nb-NO"/>
              </w:rPr>
            </w:pPr>
          </w:p>
          <w:p w14:paraId="7F467863" w14:textId="77777777" w:rsidR="00912B2A" w:rsidRPr="00743E5D" w:rsidRDefault="00912B2A">
            <w:pPr>
              <w:pStyle w:val="TableParagraph"/>
              <w:spacing w:before="31"/>
              <w:rPr>
                <w:rFonts w:ascii="Verdana"/>
                <w:sz w:val="16"/>
                <w:lang w:val="nb-NO"/>
              </w:rPr>
            </w:pPr>
          </w:p>
          <w:p w14:paraId="4D855D02" w14:textId="77777777" w:rsidR="00912B2A" w:rsidRPr="00743E5D" w:rsidRDefault="00743E5D">
            <w:pPr>
              <w:pStyle w:val="TableParagraph"/>
              <w:ind w:left="164"/>
              <w:rPr>
                <w:b/>
                <w:sz w:val="16"/>
                <w:lang w:val="nb-NO"/>
              </w:rPr>
            </w:pP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Lag</w:t>
            </w:r>
            <w:r w:rsidRPr="00743E5D">
              <w:rPr>
                <w:b/>
                <w:color w:val="1E3768"/>
                <w:spacing w:val="-5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målsetting</w:t>
            </w:r>
            <w:r w:rsidRPr="00743E5D">
              <w:rPr>
                <w:b/>
                <w:color w:val="1E3768"/>
                <w:spacing w:val="-4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og</w:t>
            </w:r>
            <w:r w:rsidRPr="00743E5D">
              <w:rPr>
                <w:b/>
                <w:color w:val="1E3768"/>
                <w:spacing w:val="-2"/>
                <w:w w:val="85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velg</w:t>
            </w:r>
            <w:r w:rsidRPr="00743E5D">
              <w:rPr>
                <w:b/>
                <w:color w:val="1E3768"/>
                <w:spacing w:val="-4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spacing w:val="-2"/>
                <w:w w:val="85"/>
                <w:sz w:val="16"/>
                <w:lang w:val="nb-NO"/>
              </w:rPr>
              <w:t>tiltak</w:t>
            </w:r>
          </w:p>
        </w:tc>
        <w:tc>
          <w:tcPr>
            <w:tcW w:w="10559" w:type="dxa"/>
            <w:shd w:val="clear" w:color="auto" w:fill="B6CFE3"/>
          </w:tcPr>
          <w:p w14:paraId="104DF710" w14:textId="77777777" w:rsidR="00912B2A" w:rsidRPr="00743E5D" w:rsidRDefault="00912B2A">
            <w:pPr>
              <w:pStyle w:val="TableParagraph"/>
              <w:spacing w:before="80"/>
              <w:rPr>
                <w:rFonts w:ascii="Verdana"/>
                <w:sz w:val="16"/>
                <w:lang w:val="nb-NO"/>
              </w:rPr>
            </w:pPr>
          </w:p>
          <w:p w14:paraId="1A0BD26B" w14:textId="77777777" w:rsidR="00912B2A" w:rsidRPr="00743E5D" w:rsidRDefault="00743E5D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Hvilke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tiltak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vil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vi</w:t>
            </w:r>
            <w:r w:rsidRPr="00743E5D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sette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i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gang?</w:t>
            </w:r>
            <w:r w:rsidRPr="00743E5D">
              <w:rPr>
                <w:color w:val="1E3768"/>
                <w:spacing w:val="2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Drøft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i</w:t>
            </w:r>
            <w:r w:rsidRPr="00743E5D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fellesskap.</w:t>
            </w:r>
          </w:p>
          <w:p w14:paraId="52940FC9" w14:textId="77777777" w:rsidR="00912B2A" w:rsidRPr="00743E5D" w:rsidRDefault="00743E5D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before="47"/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Koordiner</w:t>
            </w:r>
            <w:r w:rsidRPr="00743E5D">
              <w:rPr>
                <w:color w:val="1E3768"/>
                <w:spacing w:val="8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tiltakene</w:t>
            </w:r>
          </w:p>
          <w:p w14:paraId="152E85B6" w14:textId="77777777" w:rsidR="00912B2A" w:rsidRPr="00743E5D" w:rsidRDefault="00743E5D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before="47"/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Tydeliggjør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målsettingene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for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tiltakene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for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alle</w:t>
            </w:r>
            <w:r w:rsidRPr="00743E5D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deltakerne</w:t>
            </w:r>
          </w:p>
        </w:tc>
        <w:tc>
          <w:tcPr>
            <w:tcW w:w="1124" w:type="dxa"/>
            <w:tcBorders>
              <w:right w:val="nil"/>
            </w:tcBorders>
            <w:shd w:val="clear" w:color="auto" w:fill="B6CFE3"/>
          </w:tcPr>
          <w:p w14:paraId="34CC5BFA" w14:textId="77777777" w:rsidR="00912B2A" w:rsidRPr="00743E5D" w:rsidRDefault="00912B2A">
            <w:pPr>
              <w:pStyle w:val="TableParagraph"/>
              <w:spacing w:before="230"/>
              <w:rPr>
                <w:rFonts w:ascii="Verdana"/>
                <w:sz w:val="20"/>
                <w:lang w:val="nb-NO"/>
              </w:rPr>
            </w:pPr>
          </w:p>
          <w:p w14:paraId="1EF15CE4" w14:textId="77777777" w:rsidR="00912B2A" w:rsidRPr="00743E5D" w:rsidRDefault="00743E5D">
            <w:pPr>
              <w:pStyle w:val="TableParagraph"/>
              <w:ind w:left="13"/>
              <w:jc w:val="center"/>
              <w:rPr>
                <w:rFonts w:ascii="Verdana"/>
                <w:sz w:val="20"/>
                <w:lang w:val="nb-NO"/>
              </w:rPr>
            </w:pPr>
            <w:r w:rsidRPr="00743E5D">
              <w:rPr>
                <w:rFonts w:ascii="Verdana"/>
                <w:color w:val="1E3768"/>
                <w:spacing w:val="-5"/>
                <w:w w:val="95"/>
                <w:sz w:val="20"/>
                <w:lang w:val="nb-NO"/>
              </w:rPr>
              <w:t>VIL</w:t>
            </w:r>
          </w:p>
        </w:tc>
      </w:tr>
      <w:tr w:rsidR="00912B2A" w:rsidRPr="00743E5D" w14:paraId="004A03F9" w14:textId="77777777">
        <w:trPr>
          <w:trHeight w:val="2227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10E21F9D" w14:textId="77777777" w:rsidR="00912B2A" w:rsidRPr="00743E5D" w:rsidRDefault="00912B2A">
            <w:pPr>
              <w:pStyle w:val="TableParagraph"/>
              <w:rPr>
                <w:rFonts w:ascii="Verdana"/>
                <w:sz w:val="32"/>
                <w:lang w:val="nb-NO"/>
              </w:rPr>
            </w:pPr>
          </w:p>
          <w:p w14:paraId="4DE38A66" w14:textId="77777777" w:rsidR="00912B2A" w:rsidRPr="00743E5D" w:rsidRDefault="00912B2A">
            <w:pPr>
              <w:pStyle w:val="TableParagraph"/>
              <w:spacing w:before="100"/>
              <w:rPr>
                <w:rFonts w:ascii="Verdana"/>
                <w:sz w:val="32"/>
                <w:lang w:val="nb-NO"/>
              </w:rPr>
            </w:pPr>
          </w:p>
          <w:p w14:paraId="2D414605" w14:textId="77777777" w:rsidR="00912B2A" w:rsidRPr="00743E5D" w:rsidRDefault="00743E5D">
            <w:pPr>
              <w:pStyle w:val="TableParagraph"/>
              <w:spacing w:before="1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743E5D">
              <w:rPr>
                <w:rFonts w:ascii="Verdana"/>
                <w:color w:val="FFFFFF"/>
                <w:spacing w:val="-10"/>
                <w:sz w:val="32"/>
                <w:lang w:val="nb-NO"/>
              </w:rPr>
              <w:t>6</w:t>
            </w:r>
          </w:p>
        </w:tc>
        <w:tc>
          <w:tcPr>
            <w:tcW w:w="3260" w:type="dxa"/>
            <w:shd w:val="clear" w:color="auto" w:fill="ACC8DF"/>
          </w:tcPr>
          <w:p w14:paraId="3C27F4ED" w14:textId="77777777" w:rsidR="00912B2A" w:rsidRPr="00743E5D" w:rsidRDefault="00912B2A">
            <w:pPr>
              <w:pStyle w:val="TableParagraph"/>
              <w:rPr>
                <w:rFonts w:ascii="Verdana"/>
                <w:sz w:val="16"/>
                <w:lang w:val="nb-NO"/>
              </w:rPr>
            </w:pPr>
          </w:p>
          <w:p w14:paraId="63EBEA08" w14:textId="77777777" w:rsidR="00912B2A" w:rsidRPr="00743E5D" w:rsidRDefault="00912B2A">
            <w:pPr>
              <w:pStyle w:val="TableParagraph"/>
              <w:spacing w:before="159"/>
              <w:rPr>
                <w:rFonts w:ascii="Verdana"/>
                <w:sz w:val="16"/>
                <w:lang w:val="nb-NO"/>
              </w:rPr>
            </w:pPr>
          </w:p>
          <w:p w14:paraId="6C7E2F1D" w14:textId="77777777" w:rsidR="00912B2A" w:rsidRPr="00743E5D" w:rsidRDefault="00743E5D">
            <w:pPr>
              <w:pStyle w:val="TableParagraph"/>
              <w:spacing w:line="273" w:lineRule="auto"/>
              <w:ind w:left="164" w:right="240"/>
              <w:rPr>
                <w:b/>
                <w:sz w:val="16"/>
                <w:lang w:val="nb-NO"/>
              </w:rPr>
            </w:pPr>
            <w:r w:rsidRPr="00743E5D">
              <w:rPr>
                <w:b/>
                <w:color w:val="1E3768"/>
                <w:w w:val="85"/>
                <w:sz w:val="16"/>
                <w:lang w:val="nb-NO"/>
              </w:rPr>
              <w:t>Oppsummering og konkrete avtaler.</w:t>
            </w:r>
            <w:r w:rsidRPr="00743E5D">
              <w:rPr>
                <w:b/>
                <w:color w:val="1E3768"/>
                <w:w w:val="95"/>
                <w:sz w:val="16"/>
                <w:lang w:val="nb-NO"/>
              </w:rPr>
              <w:t xml:space="preserve"> Skriv</w:t>
            </w:r>
            <w:r w:rsidRPr="00743E5D">
              <w:rPr>
                <w:b/>
                <w:color w:val="1E3768"/>
                <w:spacing w:val="-10"/>
                <w:w w:val="95"/>
                <w:sz w:val="16"/>
                <w:lang w:val="nb-NO"/>
              </w:rPr>
              <w:t xml:space="preserve"> </w:t>
            </w:r>
            <w:r w:rsidRPr="00743E5D">
              <w:rPr>
                <w:b/>
                <w:color w:val="1E3768"/>
                <w:w w:val="95"/>
                <w:sz w:val="16"/>
                <w:lang w:val="nb-NO"/>
              </w:rPr>
              <w:t>logg.</w:t>
            </w:r>
          </w:p>
        </w:tc>
        <w:tc>
          <w:tcPr>
            <w:tcW w:w="10559" w:type="dxa"/>
            <w:shd w:val="clear" w:color="auto" w:fill="ACC8DF"/>
          </w:tcPr>
          <w:p w14:paraId="3FE24F31" w14:textId="77777777" w:rsidR="00912B2A" w:rsidRPr="00743E5D" w:rsidRDefault="00912B2A">
            <w:pPr>
              <w:pStyle w:val="TableParagraph"/>
              <w:rPr>
                <w:rFonts w:ascii="Verdana"/>
                <w:sz w:val="16"/>
                <w:lang w:val="nb-NO"/>
              </w:rPr>
            </w:pPr>
          </w:p>
          <w:p w14:paraId="6804D4C1" w14:textId="77777777" w:rsidR="00912B2A" w:rsidRPr="00743E5D" w:rsidRDefault="00912B2A">
            <w:pPr>
              <w:pStyle w:val="TableParagraph"/>
              <w:rPr>
                <w:rFonts w:ascii="Verdana"/>
                <w:sz w:val="16"/>
                <w:lang w:val="nb-NO"/>
              </w:rPr>
            </w:pPr>
          </w:p>
          <w:p w14:paraId="1C62D4AB" w14:textId="77777777" w:rsidR="00912B2A" w:rsidRPr="00743E5D" w:rsidRDefault="00912B2A">
            <w:pPr>
              <w:pStyle w:val="TableParagraph"/>
              <w:spacing w:before="34"/>
              <w:rPr>
                <w:rFonts w:ascii="Verdana"/>
                <w:sz w:val="16"/>
                <w:lang w:val="nb-NO"/>
              </w:rPr>
            </w:pPr>
          </w:p>
          <w:p w14:paraId="168574D2" w14:textId="77777777" w:rsidR="00912B2A" w:rsidRPr="00743E5D" w:rsidRDefault="00743E5D">
            <w:pPr>
              <w:pStyle w:val="TableParagraph"/>
              <w:numPr>
                <w:ilvl w:val="0"/>
                <w:numId w:val="1"/>
              </w:numPr>
              <w:tabs>
                <w:tab w:val="left" w:pos="638"/>
              </w:tabs>
              <w:spacing w:before="1"/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Vurder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om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andre/flere</w:t>
            </w:r>
            <w:r w:rsidRPr="00743E5D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forhold</w:t>
            </w:r>
            <w:r w:rsidRPr="00743E5D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må</w:t>
            </w:r>
            <w:r w:rsidRPr="00743E5D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avklares</w:t>
            </w:r>
          </w:p>
          <w:p w14:paraId="18DF67D2" w14:textId="77777777" w:rsidR="00912B2A" w:rsidRPr="00743E5D" w:rsidRDefault="00743E5D">
            <w:pPr>
              <w:pStyle w:val="TableParagraph"/>
              <w:numPr>
                <w:ilvl w:val="0"/>
                <w:numId w:val="1"/>
              </w:numPr>
              <w:tabs>
                <w:tab w:val="left" w:pos="638"/>
              </w:tabs>
              <w:spacing w:before="47"/>
              <w:ind w:left="638" w:hanging="219"/>
              <w:rPr>
                <w:sz w:val="16"/>
                <w:lang w:val="nb-NO"/>
              </w:rPr>
            </w:pPr>
            <w:r w:rsidRPr="00743E5D">
              <w:rPr>
                <w:color w:val="1E3768"/>
                <w:spacing w:val="-2"/>
                <w:sz w:val="16"/>
                <w:lang w:val="nb-NO"/>
              </w:rPr>
              <w:t>Gjennomgå</w:t>
            </w:r>
            <w:r w:rsidRPr="00743E5D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handlingsplanen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og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gjør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ev.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videre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pacing w:val="-2"/>
                <w:sz w:val="16"/>
                <w:lang w:val="nb-NO"/>
              </w:rPr>
              <w:t>avtaler</w:t>
            </w:r>
          </w:p>
          <w:p w14:paraId="4D9E9A5C" w14:textId="77777777" w:rsidR="00912B2A" w:rsidRPr="00743E5D" w:rsidRDefault="00743E5D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46" w:line="297" w:lineRule="auto"/>
              <w:ind w:right="2146"/>
              <w:rPr>
                <w:sz w:val="16"/>
                <w:lang w:val="nb-NO"/>
              </w:rPr>
            </w:pPr>
            <w:r w:rsidRPr="00743E5D">
              <w:rPr>
                <w:color w:val="1E3768"/>
                <w:sz w:val="16"/>
                <w:lang w:val="nb-NO"/>
              </w:rPr>
              <w:t>Fastsett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hvem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som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skal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orienteres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om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den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tverrfaglige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innsatsen.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Møteleder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har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ansvar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for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at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proofErr w:type="spellStart"/>
            <w:r w:rsidRPr="00743E5D">
              <w:rPr>
                <w:color w:val="1E3768"/>
                <w:sz w:val="16"/>
                <w:lang w:val="nb-NO"/>
              </w:rPr>
              <w:t>refererat</w:t>
            </w:r>
            <w:proofErr w:type="spellEnd"/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med</w:t>
            </w:r>
            <w:r w:rsidRPr="00743E5D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743E5D">
              <w:rPr>
                <w:color w:val="1E3768"/>
                <w:sz w:val="16"/>
                <w:lang w:val="nb-NO"/>
              </w:rPr>
              <w:t>klar ansvarsfordeling av videre tiltak dokumenteres i elevmappen/annet fagsystem.</w:t>
            </w:r>
          </w:p>
        </w:tc>
        <w:tc>
          <w:tcPr>
            <w:tcW w:w="1124" w:type="dxa"/>
            <w:tcBorders>
              <w:right w:val="nil"/>
            </w:tcBorders>
            <w:shd w:val="clear" w:color="auto" w:fill="ACC8DF"/>
          </w:tcPr>
          <w:p w14:paraId="5894A8AB" w14:textId="77777777" w:rsidR="00912B2A" w:rsidRPr="00743E5D" w:rsidRDefault="00912B2A">
            <w:pPr>
              <w:pStyle w:val="TableParagraph"/>
              <w:rPr>
                <w:rFonts w:ascii="Verdana"/>
                <w:sz w:val="20"/>
                <w:lang w:val="nb-NO"/>
              </w:rPr>
            </w:pPr>
          </w:p>
          <w:p w14:paraId="5A177B84" w14:textId="77777777" w:rsidR="00912B2A" w:rsidRPr="00743E5D" w:rsidRDefault="00912B2A">
            <w:pPr>
              <w:pStyle w:val="TableParagraph"/>
              <w:rPr>
                <w:rFonts w:ascii="Verdana"/>
                <w:sz w:val="20"/>
                <w:lang w:val="nb-NO"/>
              </w:rPr>
            </w:pPr>
          </w:p>
          <w:p w14:paraId="51EA5729" w14:textId="77777777" w:rsidR="00912B2A" w:rsidRPr="00743E5D" w:rsidRDefault="00912B2A">
            <w:pPr>
              <w:pStyle w:val="TableParagraph"/>
              <w:spacing w:before="172"/>
              <w:rPr>
                <w:rFonts w:ascii="Verdana"/>
                <w:sz w:val="20"/>
                <w:lang w:val="nb-NO"/>
              </w:rPr>
            </w:pPr>
          </w:p>
          <w:p w14:paraId="261EA26D" w14:textId="77777777" w:rsidR="00912B2A" w:rsidRPr="00743E5D" w:rsidRDefault="00743E5D">
            <w:pPr>
              <w:pStyle w:val="TableParagraph"/>
              <w:ind w:left="13" w:right="5"/>
              <w:jc w:val="center"/>
              <w:rPr>
                <w:rFonts w:ascii="Verdana" w:hAnsi="Verdana"/>
                <w:sz w:val="20"/>
                <w:lang w:val="nb-NO"/>
              </w:rPr>
            </w:pPr>
            <w:r w:rsidRPr="00743E5D">
              <w:rPr>
                <w:rFonts w:ascii="Verdana" w:hAnsi="Verdana"/>
                <w:color w:val="1E3768"/>
                <w:spacing w:val="-4"/>
                <w:sz w:val="20"/>
                <w:lang w:val="nb-NO"/>
              </w:rPr>
              <w:t>GJØR</w:t>
            </w:r>
          </w:p>
        </w:tc>
      </w:tr>
      <w:tr w:rsidR="00912B2A" w:rsidRPr="00743E5D" w14:paraId="458C1A5F" w14:textId="77777777">
        <w:trPr>
          <w:trHeight w:val="1077"/>
        </w:trPr>
        <w:tc>
          <w:tcPr>
            <w:tcW w:w="15704" w:type="dxa"/>
            <w:gridSpan w:val="4"/>
            <w:tcBorders>
              <w:left w:val="nil"/>
              <w:bottom w:val="nil"/>
              <w:right w:val="nil"/>
            </w:tcBorders>
            <w:shd w:val="clear" w:color="auto" w:fill="D3566B"/>
          </w:tcPr>
          <w:p w14:paraId="328708CD" w14:textId="77777777" w:rsidR="00912B2A" w:rsidRPr="00743E5D" w:rsidRDefault="00912B2A">
            <w:pPr>
              <w:pStyle w:val="TableParagraph"/>
              <w:spacing w:before="16"/>
              <w:rPr>
                <w:rFonts w:ascii="Verdana"/>
                <w:lang w:val="nb-NO"/>
              </w:rPr>
            </w:pPr>
          </w:p>
          <w:p w14:paraId="016973CC" w14:textId="77777777" w:rsidR="00912B2A" w:rsidRPr="00743E5D" w:rsidRDefault="00743E5D">
            <w:pPr>
              <w:pStyle w:val="TableParagraph"/>
              <w:ind w:left="1517"/>
              <w:rPr>
                <w:rFonts w:ascii="Verdana"/>
                <w:lang w:val="nb-NO"/>
              </w:rPr>
            </w:pPr>
            <w:r w:rsidRPr="00743E5D">
              <w:rPr>
                <w:noProof/>
                <w:position w:val="-9"/>
                <w:lang w:val="nb-NO"/>
              </w:rPr>
              <w:drawing>
                <wp:inline distT="0" distB="0" distL="0" distR="0" wp14:anchorId="17D5C565" wp14:editId="7F027972">
                  <wp:extent cx="271990" cy="27356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90" cy="273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3E5D">
              <w:rPr>
                <w:rFonts w:ascii="Times New Roman"/>
                <w:spacing w:val="78"/>
                <w:w w:val="150"/>
                <w:sz w:val="2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VED</w:t>
            </w:r>
            <w:r w:rsidRPr="00743E5D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MISTANKE</w:t>
            </w:r>
            <w:r w:rsidRPr="00743E5D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OM</w:t>
            </w:r>
            <w:r w:rsidRPr="00743E5D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VOLD/OVERGREP</w:t>
            </w:r>
            <w:r w:rsidRPr="00743E5D">
              <w:rPr>
                <w:rFonts w:ascii="Verdana"/>
                <w:color w:val="FFFFFF"/>
                <w:spacing w:val="-9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SKAL</w:t>
            </w:r>
            <w:r w:rsidRPr="00743E5D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SAKEN</w:t>
            </w:r>
            <w:r w:rsidRPr="00743E5D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MELDES</w:t>
            </w:r>
            <w:r w:rsidRPr="00743E5D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DIREKTE</w:t>
            </w:r>
            <w:r w:rsidRPr="00743E5D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TIL</w:t>
            </w:r>
            <w:r w:rsidRPr="00743E5D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BARNEVERNTJENESTEN,</w:t>
            </w:r>
            <w:r w:rsidRPr="00743E5D">
              <w:rPr>
                <w:rFonts w:ascii="Verdana"/>
                <w:color w:val="FFFFFF"/>
                <w:spacing w:val="-5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SE</w:t>
            </w:r>
            <w:r w:rsidRPr="00743E5D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EGEN</w:t>
            </w:r>
            <w:r w:rsidRPr="00743E5D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743E5D">
              <w:rPr>
                <w:rFonts w:ascii="Verdana"/>
                <w:color w:val="FFFFFF"/>
                <w:w w:val="90"/>
                <w:lang w:val="nb-NO"/>
              </w:rPr>
              <w:t>RUTINE.</w:t>
            </w:r>
          </w:p>
        </w:tc>
      </w:tr>
    </w:tbl>
    <w:p w14:paraId="2ADC905F" w14:textId="77777777" w:rsidR="00000000" w:rsidRPr="00743E5D" w:rsidRDefault="00743E5D">
      <w:pPr>
        <w:rPr>
          <w:lang w:val="nb-NO"/>
        </w:rPr>
      </w:pPr>
    </w:p>
    <w:sectPr w:rsidR="00000000" w:rsidRPr="00743E5D">
      <w:type w:val="continuous"/>
      <w:pgSz w:w="16840" w:h="11910" w:orient="landscape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36EE"/>
    <w:multiLevelType w:val="hybridMultilevel"/>
    <w:tmpl w:val="006A3C30"/>
    <w:lvl w:ilvl="0" w:tplc="65782A30">
      <w:start w:val="1"/>
      <w:numFmt w:val="decimal"/>
      <w:lvlText w:val="%1."/>
      <w:lvlJc w:val="left"/>
      <w:pPr>
        <w:ind w:left="639" w:hanging="2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6"/>
        <w:szCs w:val="16"/>
        <w:lang w:val="nn-NO" w:eastAsia="en-US" w:bidi="ar-SA"/>
      </w:rPr>
    </w:lvl>
    <w:lvl w:ilvl="1" w:tplc="F44E0E9A">
      <w:numFmt w:val="bullet"/>
      <w:lvlText w:val="•"/>
      <w:lvlJc w:val="left"/>
      <w:pPr>
        <w:ind w:left="1629" w:hanging="220"/>
      </w:pPr>
      <w:rPr>
        <w:rFonts w:hint="default"/>
        <w:lang w:val="nn-NO" w:eastAsia="en-US" w:bidi="ar-SA"/>
      </w:rPr>
    </w:lvl>
    <w:lvl w:ilvl="2" w:tplc="7C02FDCC">
      <w:numFmt w:val="bullet"/>
      <w:lvlText w:val="•"/>
      <w:lvlJc w:val="left"/>
      <w:pPr>
        <w:ind w:left="2619" w:hanging="220"/>
      </w:pPr>
      <w:rPr>
        <w:rFonts w:hint="default"/>
        <w:lang w:val="nn-NO" w:eastAsia="en-US" w:bidi="ar-SA"/>
      </w:rPr>
    </w:lvl>
    <w:lvl w:ilvl="3" w:tplc="39B43B2C">
      <w:numFmt w:val="bullet"/>
      <w:lvlText w:val="•"/>
      <w:lvlJc w:val="left"/>
      <w:pPr>
        <w:ind w:left="3609" w:hanging="220"/>
      </w:pPr>
      <w:rPr>
        <w:rFonts w:hint="default"/>
        <w:lang w:val="nn-NO" w:eastAsia="en-US" w:bidi="ar-SA"/>
      </w:rPr>
    </w:lvl>
    <w:lvl w:ilvl="4" w:tplc="6734B880">
      <w:numFmt w:val="bullet"/>
      <w:lvlText w:val="•"/>
      <w:lvlJc w:val="left"/>
      <w:pPr>
        <w:ind w:left="4599" w:hanging="220"/>
      </w:pPr>
      <w:rPr>
        <w:rFonts w:hint="default"/>
        <w:lang w:val="nn-NO" w:eastAsia="en-US" w:bidi="ar-SA"/>
      </w:rPr>
    </w:lvl>
    <w:lvl w:ilvl="5" w:tplc="83A27AF6">
      <w:numFmt w:val="bullet"/>
      <w:lvlText w:val="•"/>
      <w:lvlJc w:val="left"/>
      <w:pPr>
        <w:ind w:left="5589" w:hanging="220"/>
      </w:pPr>
      <w:rPr>
        <w:rFonts w:hint="default"/>
        <w:lang w:val="nn-NO" w:eastAsia="en-US" w:bidi="ar-SA"/>
      </w:rPr>
    </w:lvl>
    <w:lvl w:ilvl="6" w:tplc="BF50EA0C">
      <w:numFmt w:val="bullet"/>
      <w:lvlText w:val="•"/>
      <w:lvlJc w:val="left"/>
      <w:pPr>
        <w:ind w:left="6579" w:hanging="220"/>
      </w:pPr>
      <w:rPr>
        <w:rFonts w:hint="default"/>
        <w:lang w:val="nn-NO" w:eastAsia="en-US" w:bidi="ar-SA"/>
      </w:rPr>
    </w:lvl>
    <w:lvl w:ilvl="7" w:tplc="5D0AD3C4">
      <w:numFmt w:val="bullet"/>
      <w:lvlText w:val="•"/>
      <w:lvlJc w:val="left"/>
      <w:pPr>
        <w:ind w:left="7569" w:hanging="220"/>
      </w:pPr>
      <w:rPr>
        <w:rFonts w:hint="default"/>
        <w:lang w:val="nn-NO" w:eastAsia="en-US" w:bidi="ar-SA"/>
      </w:rPr>
    </w:lvl>
    <w:lvl w:ilvl="8" w:tplc="AEA8FD6C">
      <w:numFmt w:val="bullet"/>
      <w:lvlText w:val="•"/>
      <w:lvlJc w:val="left"/>
      <w:pPr>
        <w:ind w:left="8559" w:hanging="220"/>
      </w:pPr>
      <w:rPr>
        <w:rFonts w:hint="default"/>
        <w:lang w:val="nn-NO" w:eastAsia="en-US" w:bidi="ar-SA"/>
      </w:rPr>
    </w:lvl>
  </w:abstractNum>
  <w:abstractNum w:abstractNumId="1" w15:restartNumberingAfterBreak="0">
    <w:nsid w:val="50713455"/>
    <w:multiLevelType w:val="hybridMultilevel"/>
    <w:tmpl w:val="A3662EF8"/>
    <w:lvl w:ilvl="0" w:tplc="40403D50">
      <w:start w:val="1"/>
      <w:numFmt w:val="decimal"/>
      <w:lvlText w:val="%1."/>
      <w:lvlJc w:val="left"/>
      <w:pPr>
        <w:ind w:left="639" w:hanging="2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6"/>
        <w:szCs w:val="16"/>
        <w:lang w:val="nn-NO" w:eastAsia="en-US" w:bidi="ar-SA"/>
      </w:rPr>
    </w:lvl>
    <w:lvl w:ilvl="1" w:tplc="9F6092E0">
      <w:numFmt w:val="bullet"/>
      <w:lvlText w:val="•"/>
      <w:lvlJc w:val="left"/>
      <w:pPr>
        <w:ind w:left="1629" w:hanging="220"/>
      </w:pPr>
      <w:rPr>
        <w:rFonts w:hint="default"/>
        <w:lang w:val="nn-NO" w:eastAsia="en-US" w:bidi="ar-SA"/>
      </w:rPr>
    </w:lvl>
    <w:lvl w:ilvl="2" w:tplc="0C2C74C0">
      <w:numFmt w:val="bullet"/>
      <w:lvlText w:val="•"/>
      <w:lvlJc w:val="left"/>
      <w:pPr>
        <w:ind w:left="2619" w:hanging="220"/>
      </w:pPr>
      <w:rPr>
        <w:rFonts w:hint="default"/>
        <w:lang w:val="nn-NO" w:eastAsia="en-US" w:bidi="ar-SA"/>
      </w:rPr>
    </w:lvl>
    <w:lvl w:ilvl="3" w:tplc="8BAA7016">
      <w:numFmt w:val="bullet"/>
      <w:lvlText w:val="•"/>
      <w:lvlJc w:val="left"/>
      <w:pPr>
        <w:ind w:left="3609" w:hanging="220"/>
      </w:pPr>
      <w:rPr>
        <w:rFonts w:hint="default"/>
        <w:lang w:val="nn-NO" w:eastAsia="en-US" w:bidi="ar-SA"/>
      </w:rPr>
    </w:lvl>
    <w:lvl w:ilvl="4" w:tplc="8180A0DA">
      <w:numFmt w:val="bullet"/>
      <w:lvlText w:val="•"/>
      <w:lvlJc w:val="left"/>
      <w:pPr>
        <w:ind w:left="4599" w:hanging="220"/>
      </w:pPr>
      <w:rPr>
        <w:rFonts w:hint="default"/>
        <w:lang w:val="nn-NO" w:eastAsia="en-US" w:bidi="ar-SA"/>
      </w:rPr>
    </w:lvl>
    <w:lvl w:ilvl="5" w:tplc="40E02226">
      <w:numFmt w:val="bullet"/>
      <w:lvlText w:val="•"/>
      <w:lvlJc w:val="left"/>
      <w:pPr>
        <w:ind w:left="5589" w:hanging="220"/>
      </w:pPr>
      <w:rPr>
        <w:rFonts w:hint="default"/>
        <w:lang w:val="nn-NO" w:eastAsia="en-US" w:bidi="ar-SA"/>
      </w:rPr>
    </w:lvl>
    <w:lvl w:ilvl="6" w:tplc="8DB24A8E">
      <w:numFmt w:val="bullet"/>
      <w:lvlText w:val="•"/>
      <w:lvlJc w:val="left"/>
      <w:pPr>
        <w:ind w:left="6579" w:hanging="220"/>
      </w:pPr>
      <w:rPr>
        <w:rFonts w:hint="default"/>
        <w:lang w:val="nn-NO" w:eastAsia="en-US" w:bidi="ar-SA"/>
      </w:rPr>
    </w:lvl>
    <w:lvl w:ilvl="7" w:tplc="8A3ED5FC">
      <w:numFmt w:val="bullet"/>
      <w:lvlText w:val="•"/>
      <w:lvlJc w:val="left"/>
      <w:pPr>
        <w:ind w:left="7569" w:hanging="220"/>
      </w:pPr>
      <w:rPr>
        <w:rFonts w:hint="default"/>
        <w:lang w:val="nn-NO" w:eastAsia="en-US" w:bidi="ar-SA"/>
      </w:rPr>
    </w:lvl>
    <w:lvl w:ilvl="8" w:tplc="D4507EB6">
      <w:numFmt w:val="bullet"/>
      <w:lvlText w:val="•"/>
      <w:lvlJc w:val="left"/>
      <w:pPr>
        <w:ind w:left="8559" w:hanging="220"/>
      </w:pPr>
      <w:rPr>
        <w:rFonts w:hint="default"/>
        <w:lang w:val="nn-NO" w:eastAsia="en-US" w:bidi="ar-SA"/>
      </w:rPr>
    </w:lvl>
  </w:abstractNum>
  <w:abstractNum w:abstractNumId="2" w15:restartNumberingAfterBreak="0">
    <w:nsid w:val="58DA624B"/>
    <w:multiLevelType w:val="hybridMultilevel"/>
    <w:tmpl w:val="3DCE5A6A"/>
    <w:lvl w:ilvl="0" w:tplc="00D405E0">
      <w:start w:val="1"/>
      <w:numFmt w:val="decimal"/>
      <w:lvlText w:val="%1."/>
      <w:lvlJc w:val="left"/>
      <w:pPr>
        <w:ind w:left="639" w:hanging="2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6"/>
        <w:szCs w:val="16"/>
        <w:lang w:val="nn-NO" w:eastAsia="en-US" w:bidi="ar-SA"/>
      </w:rPr>
    </w:lvl>
    <w:lvl w:ilvl="1" w:tplc="C59A59CA">
      <w:numFmt w:val="bullet"/>
      <w:lvlText w:val="•"/>
      <w:lvlJc w:val="left"/>
      <w:pPr>
        <w:ind w:left="1629" w:hanging="220"/>
      </w:pPr>
      <w:rPr>
        <w:rFonts w:hint="default"/>
        <w:lang w:val="nn-NO" w:eastAsia="en-US" w:bidi="ar-SA"/>
      </w:rPr>
    </w:lvl>
    <w:lvl w:ilvl="2" w:tplc="105E221E">
      <w:numFmt w:val="bullet"/>
      <w:lvlText w:val="•"/>
      <w:lvlJc w:val="left"/>
      <w:pPr>
        <w:ind w:left="2619" w:hanging="220"/>
      </w:pPr>
      <w:rPr>
        <w:rFonts w:hint="default"/>
        <w:lang w:val="nn-NO" w:eastAsia="en-US" w:bidi="ar-SA"/>
      </w:rPr>
    </w:lvl>
    <w:lvl w:ilvl="3" w:tplc="5D0645F4">
      <w:numFmt w:val="bullet"/>
      <w:lvlText w:val="•"/>
      <w:lvlJc w:val="left"/>
      <w:pPr>
        <w:ind w:left="3609" w:hanging="220"/>
      </w:pPr>
      <w:rPr>
        <w:rFonts w:hint="default"/>
        <w:lang w:val="nn-NO" w:eastAsia="en-US" w:bidi="ar-SA"/>
      </w:rPr>
    </w:lvl>
    <w:lvl w:ilvl="4" w:tplc="0B5E66E6">
      <w:numFmt w:val="bullet"/>
      <w:lvlText w:val="•"/>
      <w:lvlJc w:val="left"/>
      <w:pPr>
        <w:ind w:left="4599" w:hanging="220"/>
      </w:pPr>
      <w:rPr>
        <w:rFonts w:hint="default"/>
        <w:lang w:val="nn-NO" w:eastAsia="en-US" w:bidi="ar-SA"/>
      </w:rPr>
    </w:lvl>
    <w:lvl w:ilvl="5" w:tplc="111A704E">
      <w:numFmt w:val="bullet"/>
      <w:lvlText w:val="•"/>
      <w:lvlJc w:val="left"/>
      <w:pPr>
        <w:ind w:left="5589" w:hanging="220"/>
      </w:pPr>
      <w:rPr>
        <w:rFonts w:hint="default"/>
        <w:lang w:val="nn-NO" w:eastAsia="en-US" w:bidi="ar-SA"/>
      </w:rPr>
    </w:lvl>
    <w:lvl w:ilvl="6" w:tplc="D08E87AE">
      <w:numFmt w:val="bullet"/>
      <w:lvlText w:val="•"/>
      <w:lvlJc w:val="left"/>
      <w:pPr>
        <w:ind w:left="6579" w:hanging="220"/>
      </w:pPr>
      <w:rPr>
        <w:rFonts w:hint="default"/>
        <w:lang w:val="nn-NO" w:eastAsia="en-US" w:bidi="ar-SA"/>
      </w:rPr>
    </w:lvl>
    <w:lvl w:ilvl="7" w:tplc="AF8E4BA2">
      <w:numFmt w:val="bullet"/>
      <w:lvlText w:val="•"/>
      <w:lvlJc w:val="left"/>
      <w:pPr>
        <w:ind w:left="7569" w:hanging="220"/>
      </w:pPr>
      <w:rPr>
        <w:rFonts w:hint="default"/>
        <w:lang w:val="nn-NO" w:eastAsia="en-US" w:bidi="ar-SA"/>
      </w:rPr>
    </w:lvl>
    <w:lvl w:ilvl="8" w:tplc="13389F5E">
      <w:numFmt w:val="bullet"/>
      <w:lvlText w:val="•"/>
      <w:lvlJc w:val="left"/>
      <w:pPr>
        <w:ind w:left="8559" w:hanging="220"/>
      </w:pPr>
      <w:rPr>
        <w:rFonts w:hint="default"/>
        <w:lang w:val="nn-NO" w:eastAsia="en-US" w:bidi="ar-SA"/>
      </w:rPr>
    </w:lvl>
  </w:abstractNum>
  <w:abstractNum w:abstractNumId="3" w15:restartNumberingAfterBreak="0">
    <w:nsid w:val="64170888"/>
    <w:multiLevelType w:val="hybridMultilevel"/>
    <w:tmpl w:val="F74A7B18"/>
    <w:lvl w:ilvl="0" w:tplc="AEEE5EEE">
      <w:start w:val="1"/>
      <w:numFmt w:val="decimal"/>
      <w:lvlText w:val="%1."/>
      <w:lvlJc w:val="left"/>
      <w:pPr>
        <w:ind w:left="639" w:hanging="2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6"/>
        <w:szCs w:val="16"/>
        <w:lang w:val="nn-NO" w:eastAsia="en-US" w:bidi="ar-SA"/>
      </w:rPr>
    </w:lvl>
    <w:lvl w:ilvl="1" w:tplc="5D1ED5EA">
      <w:numFmt w:val="bullet"/>
      <w:lvlText w:val="•"/>
      <w:lvlJc w:val="left"/>
      <w:pPr>
        <w:ind w:left="1629" w:hanging="220"/>
      </w:pPr>
      <w:rPr>
        <w:rFonts w:hint="default"/>
        <w:lang w:val="nn-NO" w:eastAsia="en-US" w:bidi="ar-SA"/>
      </w:rPr>
    </w:lvl>
    <w:lvl w:ilvl="2" w:tplc="34BA427E">
      <w:numFmt w:val="bullet"/>
      <w:lvlText w:val="•"/>
      <w:lvlJc w:val="left"/>
      <w:pPr>
        <w:ind w:left="2619" w:hanging="220"/>
      </w:pPr>
      <w:rPr>
        <w:rFonts w:hint="default"/>
        <w:lang w:val="nn-NO" w:eastAsia="en-US" w:bidi="ar-SA"/>
      </w:rPr>
    </w:lvl>
    <w:lvl w:ilvl="3" w:tplc="614C02BC">
      <w:numFmt w:val="bullet"/>
      <w:lvlText w:val="•"/>
      <w:lvlJc w:val="left"/>
      <w:pPr>
        <w:ind w:left="3609" w:hanging="220"/>
      </w:pPr>
      <w:rPr>
        <w:rFonts w:hint="default"/>
        <w:lang w:val="nn-NO" w:eastAsia="en-US" w:bidi="ar-SA"/>
      </w:rPr>
    </w:lvl>
    <w:lvl w:ilvl="4" w:tplc="44FC0AF4">
      <w:numFmt w:val="bullet"/>
      <w:lvlText w:val="•"/>
      <w:lvlJc w:val="left"/>
      <w:pPr>
        <w:ind w:left="4599" w:hanging="220"/>
      </w:pPr>
      <w:rPr>
        <w:rFonts w:hint="default"/>
        <w:lang w:val="nn-NO" w:eastAsia="en-US" w:bidi="ar-SA"/>
      </w:rPr>
    </w:lvl>
    <w:lvl w:ilvl="5" w:tplc="6FE40ED4">
      <w:numFmt w:val="bullet"/>
      <w:lvlText w:val="•"/>
      <w:lvlJc w:val="left"/>
      <w:pPr>
        <w:ind w:left="5589" w:hanging="220"/>
      </w:pPr>
      <w:rPr>
        <w:rFonts w:hint="default"/>
        <w:lang w:val="nn-NO" w:eastAsia="en-US" w:bidi="ar-SA"/>
      </w:rPr>
    </w:lvl>
    <w:lvl w:ilvl="6" w:tplc="3528BB62">
      <w:numFmt w:val="bullet"/>
      <w:lvlText w:val="•"/>
      <w:lvlJc w:val="left"/>
      <w:pPr>
        <w:ind w:left="6579" w:hanging="220"/>
      </w:pPr>
      <w:rPr>
        <w:rFonts w:hint="default"/>
        <w:lang w:val="nn-NO" w:eastAsia="en-US" w:bidi="ar-SA"/>
      </w:rPr>
    </w:lvl>
    <w:lvl w:ilvl="7" w:tplc="19EE11E6">
      <w:numFmt w:val="bullet"/>
      <w:lvlText w:val="•"/>
      <w:lvlJc w:val="left"/>
      <w:pPr>
        <w:ind w:left="7569" w:hanging="220"/>
      </w:pPr>
      <w:rPr>
        <w:rFonts w:hint="default"/>
        <w:lang w:val="nn-NO" w:eastAsia="en-US" w:bidi="ar-SA"/>
      </w:rPr>
    </w:lvl>
    <w:lvl w:ilvl="8" w:tplc="054EC830">
      <w:numFmt w:val="bullet"/>
      <w:lvlText w:val="•"/>
      <w:lvlJc w:val="left"/>
      <w:pPr>
        <w:ind w:left="8559" w:hanging="220"/>
      </w:pPr>
      <w:rPr>
        <w:rFonts w:hint="default"/>
        <w:lang w:val="nn-NO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2A"/>
    <w:rsid w:val="00743E5D"/>
    <w:rsid w:val="009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5C52"/>
  <w15:docId w15:val="{D621CC2F-DCA9-4339-9A17-866095B4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Verdana" w:eastAsia="Verdana" w:hAnsi="Verdana" w:cs="Verdana"/>
      <w:sz w:val="34"/>
      <w:szCs w:val="3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63C96FC0-CA50-4B72-B3DE-BDB393C20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BFA09-30C3-494B-9653-55B86AAED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A0BA2-17DE-4717-8D4B-9FEE671933BE}">
  <ds:schemaRefs>
    <ds:schemaRef ds:uri="http://purl.org/dc/elements/1.1/"/>
    <ds:schemaRef ds:uri="http://purl.org/dc/terms/"/>
    <ds:schemaRef ds:uri="b9a81e65-6486-4b4d-be13-b9ad51451830"/>
    <ds:schemaRef ds:uri="http://schemas.microsoft.com/office/infopath/2007/PartnerControls"/>
    <ds:schemaRef ds:uri="17964222-e69d-460a-af1f-4b643cf6cfeb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MØTEMAL.indd</vt:lpstr>
    </vt:vector>
  </TitlesOfParts>
  <Company>N?r?ysund kommune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MØTEMAL.indd</dc:title>
  <dc:creator>Thor Lanesskog</dc:creator>
  <cp:lastModifiedBy>Thor Lanesskog</cp:lastModifiedBy>
  <cp:revision>2</cp:revision>
  <dcterms:created xsi:type="dcterms:W3CDTF">2025-11-13T09:28:00Z</dcterms:created>
  <dcterms:modified xsi:type="dcterms:W3CDTF">2025-11-13T09:28:00Z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2025-11-13T00:00:00Z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0x010100C381BA41E49AB248AB4E1ACF88502654</vt:lpwstr>
  </property>
</Properties>
</file>