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EC54F" w14:textId="3F549FD3" w:rsidR="00021461" w:rsidRDefault="00B81963" w:rsidP="00B169EE">
      <w:pPr>
        <w:pStyle w:val="Overskrift1"/>
        <w:rPr>
          <w:b/>
          <w:bCs/>
          <w:color w:val="auto"/>
          <w:sz w:val="30"/>
          <w:szCs w:val="30"/>
          <w:lang w:val="nb-NO"/>
        </w:rPr>
      </w:pPr>
      <w:r w:rsidRPr="00776556">
        <w:rPr>
          <w:noProof/>
          <w:lang w:val="nb-NO"/>
        </w:rPr>
        <mc:AlternateContent>
          <mc:Choice Requires="wps">
            <w:drawing>
              <wp:anchor distT="45720" distB="45720" distL="114300" distR="114300" simplePos="0" relativeHeight="251659264" behindDoc="0" locked="0" layoutInCell="1" allowOverlap="1" wp14:anchorId="19B43212" wp14:editId="712A49BE">
                <wp:simplePos x="0" y="0"/>
                <wp:positionH relativeFrom="margin">
                  <wp:posOffset>153035</wp:posOffset>
                </wp:positionH>
                <wp:positionV relativeFrom="paragraph">
                  <wp:posOffset>521970</wp:posOffset>
                </wp:positionV>
                <wp:extent cx="5427345" cy="6663690"/>
                <wp:effectExtent l="0" t="0" r="20955" b="2286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6663690"/>
                        </a:xfrm>
                        <a:prstGeom prst="rect">
                          <a:avLst/>
                        </a:prstGeom>
                        <a:solidFill>
                          <a:schemeClr val="accent6">
                            <a:lumMod val="20000"/>
                            <a:lumOff val="80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14:paraId="74E13155" w14:textId="246DFD78" w:rsidR="00ED7621" w:rsidRPr="00B81963" w:rsidRDefault="00ED7621" w:rsidP="00ED7621">
                            <w:pPr>
                              <w:rPr>
                                <w:sz w:val="24"/>
                                <w:szCs w:val="24"/>
                                <w:lang w:val="nb-NO"/>
                              </w:rPr>
                            </w:pPr>
                            <w:r w:rsidRPr="00B81963">
                              <w:rPr>
                                <w:b/>
                                <w:bCs/>
                                <w:sz w:val="24"/>
                                <w:szCs w:val="24"/>
                                <w:lang w:val="nb-NO"/>
                              </w:rPr>
                              <w:t>Hjemmel:</w:t>
                            </w:r>
                            <w:r w:rsidRPr="00B81963">
                              <w:rPr>
                                <w:sz w:val="24"/>
                                <w:szCs w:val="24"/>
                                <w:lang w:val="nb-NO"/>
                              </w:rPr>
                              <w:t xml:space="preserve"> I §3 midlertidig dispensasjon f</w:t>
                            </w:r>
                            <w:r w:rsidR="00E95C60">
                              <w:rPr>
                                <w:sz w:val="24"/>
                                <w:szCs w:val="24"/>
                                <w:lang w:val="nb-NO"/>
                              </w:rPr>
                              <w:t>ra utdanningskravet</w:t>
                            </w:r>
                            <w:r w:rsidRPr="00B81963">
                              <w:rPr>
                                <w:sz w:val="24"/>
                                <w:szCs w:val="24"/>
                                <w:lang w:val="nb-NO"/>
                              </w:rPr>
                              <w:t xml:space="preserve"> i forskrift om pedagogisk bemanning og dispensasjoner fastsatt av Kunnskapsdepartementet 22. juni 2017 med hjemmel i lov 17. juni 2005 nr. 64 om barnehager (barnehageloven) § 24 tredje ledd, § 25 andre ledd, § 28 fjerde ledd står det:  </w:t>
                            </w:r>
                          </w:p>
                          <w:p w14:paraId="7E2E7F96" w14:textId="294E6C12" w:rsidR="00ED7621" w:rsidRPr="00B81963" w:rsidRDefault="00ED7621" w:rsidP="00ED7621">
                            <w:pPr>
                              <w:rPr>
                                <w:sz w:val="24"/>
                                <w:szCs w:val="24"/>
                                <w:lang w:val="nb-NO"/>
                              </w:rPr>
                            </w:pPr>
                          </w:p>
                          <w:p w14:paraId="56ACA1C5" w14:textId="77777777" w:rsidR="00741649" w:rsidRPr="00B81963" w:rsidRDefault="00741649" w:rsidP="00741649">
                            <w:pPr>
                              <w:rPr>
                                <w:i/>
                                <w:iCs/>
                                <w:sz w:val="24"/>
                                <w:szCs w:val="24"/>
                                <w:lang w:val="nb-NO"/>
                              </w:rPr>
                            </w:pPr>
                            <w:r w:rsidRPr="00B81963">
                              <w:rPr>
                                <w:i/>
                                <w:iCs/>
                                <w:sz w:val="24"/>
                                <w:szCs w:val="24"/>
                                <w:lang w:val="nb-NO"/>
                              </w:rPr>
                              <w:t>Kommunen kan innvilge dispensasjon fra utdanningskravet for styrer og pedagogisk leder for inntil ett år om gangen, dersom barnehageeier søker om det og stillingen det søkes dispensasjon for har vært offentlig utlyst og det ikke har meldt seg kvalifisert søker.</w:t>
                            </w:r>
                          </w:p>
                          <w:p w14:paraId="37C6EA6B" w14:textId="77777777" w:rsidR="00741649" w:rsidRPr="00B81963" w:rsidRDefault="00741649" w:rsidP="00741649">
                            <w:pPr>
                              <w:rPr>
                                <w:i/>
                                <w:iCs/>
                                <w:sz w:val="24"/>
                                <w:szCs w:val="24"/>
                                <w:lang w:val="nb-NO"/>
                              </w:rPr>
                            </w:pPr>
                          </w:p>
                          <w:p w14:paraId="4094AA8F" w14:textId="651BDB44" w:rsidR="00EF23FA" w:rsidRPr="00B81963" w:rsidRDefault="00741649" w:rsidP="00741649">
                            <w:pPr>
                              <w:rPr>
                                <w:i/>
                                <w:iCs/>
                                <w:sz w:val="24"/>
                                <w:szCs w:val="24"/>
                                <w:lang w:val="nb-NO"/>
                              </w:rPr>
                            </w:pPr>
                            <w:r w:rsidRPr="00B81963">
                              <w:rPr>
                                <w:i/>
                                <w:iCs/>
                                <w:sz w:val="24"/>
                                <w:szCs w:val="24"/>
                                <w:lang w:val="nb-NO"/>
                              </w:rPr>
                              <w:t>Dispensasjonen gjelder den personen det søkes dispensasjon for og til en bestemt stilling i en bestemt barnehage.</w:t>
                            </w:r>
                          </w:p>
                          <w:p w14:paraId="647C6F9D" w14:textId="77777777" w:rsidR="00ED7621" w:rsidRDefault="00ED7621" w:rsidP="00ED7621">
                            <w:pPr>
                              <w:rPr>
                                <w:i/>
                                <w:iCs/>
                                <w:lang w:val="nb-NO"/>
                              </w:rPr>
                            </w:pPr>
                          </w:p>
                          <w:p w14:paraId="14D2C363" w14:textId="77777777" w:rsidR="00ED7621" w:rsidRPr="00417604" w:rsidRDefault="00ED7621" w:rsidP="00ED7621">
                            <w:pPr>
                              <w:adjustRightInd w:val="0"/>
                              <w:rPr>
                                <w:rFonts w:eastAsia="Times New Roman"/>
                                <w:color w:val="000000"/>
                                <w:sz w:val="24"/>
                                <w:szCs w:val="24"/>
                                <w:lang w:val="nb-NO"/>
                              </w:rPr>
                            </w:pPr>
                            <w:r w:rsidRPr="00417604">
                              <w:rPr>
                                <w:rFonts w:eastAsia="Times New Roman"/>
                                <w:b/>
                                <w:bCs/>
                                <w:i/>
                                <w:iCs/>
                                <w:color w:val="000000"/>
                                <w:sz w:val="24"/>
                                <w:szCs w:val="24"/>
                                <w:lang w:val="nb-NO"/>
                              </w:rPr>
                              <w:t xml:space="preserve">Merknader fra departementet: </w:t>
                            </w:r>
                          </w:p>
                          <w:p w14:paraId="30DA5328" w14:textId="77777777" w:rsidR="00B81963" w:rsidRPr="00B81963"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Barnehageeier kan søke om midlertidig dispensasjon fra utdanningskravet til styrer og til pedagogisk leder. Det ligger til kommunen som barnehagemyndighet å vurdere om en søknad skal innvilges. Når den reelle kompetansen hos den det søkes for er vurdert, kan kommunen stille vilkår ved dispensasjonen. Hva slags vilkår som eventuelt stilles, vil være avhengig av den reelle kompetansen vedkommende har og hvordan kommunen vil sikre at vedkommende blir i stand til å fylle stillingen. Det kan for eksempel stilles krav om at den som får dispensasjon, mottar veiledning fra barnehagelærer.</w:t>
                            </w:r>
                          </w:p>
                          <w:p w14:paraId="42B4F1BC" w14:textId="77777777" w:rsidR="00B81963" w:rsidRPr="00B81963" w:rsidRDefault="00B81963" w:rsidP="00B81963">
                            <w:pPr>
                              <w:rPr>
                                <w:rFonts w:eastAsia="Times New Roman" w:cs="Times New Roman"/>
                                <w:i/>
                                <w:iCs/>
                                <w:sz w:val="24"/>
                                <w:szCs w:val="24"/>
                                <w:lang w:val="nb-NO"/>
                              </w:rPr>
                            </w:pPr>
                          </w:p>
                          <w:p w14:paraId="22446B8E" w14:textId="77777777" w:rsidR="00B81963"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Ved behandling av søknader om midlertidig dispensasjon fra utdanningskravet til styrer og pedagogisk leder i barnehage, skal de reelle kvalifikasjonene til den det søkes for vurderes av kommunen. Andre relevante momenter som kan tillegges vekt er for eksempel hvor lenge vedkommende har utført relevant arbeid i barnehage og hvor sannsynlig det er at barnehagen innen rimelig tid kan få ansatt en kvalifisert søker. En søknad om dispensasjon fra utdanningskravet for pedagogisk leder skal inneholde en skriftlig uttalelse fra barnehagens styrer.</w:t>
                            </w:r>
                          </w:p>
                          <w:p w14:paraId="435492FB" w14:textId="77777777" w:rsidR="00B81963" w:rsidRDefault="00B81963" w:rsidP="00B81963">
                            <w:pPr>
                              <w:rPr>
                                <w:rFonts w:eastAsia="Times New Roman" w:cs="Times New Roman"/>
                                <w:i/>
                                <w:iCs/>
                                <w:sz w:val="24"/>
                                <w:szCs w:val="24"/>
                                <w:lang w:val="nb-NO"/>
                              </w:rPr>
                            </w:pPr>
                          </w:p>
                          <w:p w14:paraId="0D77F4E3" w14:textId="3C486671" w:rsidR="00ED7621" w:rsidRPr="00D57F20"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En dispensasjon er knyttet til den personen det søkes dispensasjon for og til en konkret stilling i en konkret barnehage. Det er av den grunn ikke adgang til å ta med seg en dispensasjon fra én barnehage til en annen barnehage.</w:t>
                            </w:r>
                            <w:r w:rsidR="00ED7621" w:rsidRPr="00417604">
                              <w:rPr>
                                <w:rFonts w:eastAsia="Times New Roman" w:cs="Times New Roman"/>
                                <w:i/>
                                <w:iCs/>
                                <w:sz w:val="24"/>
                                <w:szCs w:val="24"/>
                                <w:lang w:val="nb-NO"/>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43212" id="_x0000_t202" coordsize="21600,21600" o:spt="202" path="m,l,21600r21600,l21600,xe">
                <v:stroke joinstyle="miter"/>
                <v:path gradientshapeok="t" o:connecttype="rect"/>
              </v:shapetype>
              <v:shape id="Tekstboks 2" o:spid="_x0000_s1026" type="#_x0000_t202" style="position:absolute;margin-left:12.05pt;margin-top:41.1pt;width:427.35pt;height:52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" fillcolor="#e2efd9 [665]" strokecolor="#a5a5a5 [3206]" strokeweight=".5pt">
                <v:textbox>
                  <w:txbxContent>
                    <w:p w14:paraId="74E13155" w14:textId="246DFD78" w:rsidR="00ED7621" w:rsidRPr="00B81963" w:rsidRDefault="00ED7621" w:rsidP="00ED7621">
                      <w:pPr>
                        <w:rPr>
                          <w:sz w:val="24"/>
                          <w:szCs w:val="24"/>
                          <w:lang w:val="nb-NO"/>
                        </w:rPr>
                      </w:pPr>
                      <w:r w:rsidRPr="00B81963">
                        <w:rPr>
                          <w:b/>
                          <w:bCs/>
                          <w:sz w:val="24"/>
                          <w:szCs w:val="24"/>
                          <w:lang w:val="nb-NO"/>
                        </w:rPr>
                        <w:t>Hjemmel:</w:t>
                      </w:r>
                      <w:r w:rsidRPr="00B81963">
                        <w:rPr>
                          <w:sz w:val="24"/>
                          <w:szCs w:val="24"/>
                          <w:lang w:val="nb-NO"/>
                        </w:rPr>
                        <w:t xml:space="preserve"> I §3 midlertidig dispensasjon f</w:t>
                      </w:r>
                      <w:r w:rsidR="00E95C60">
                        <w:rPr>
                          <w:sz w:val="24"/>
                          <w:szCs w:val="24"/>
                          <w:lang w:val="nb-NO"/>
                        </w:rPr>
                        <w:t>ra utdanningskravet</w:t>
                      </w:r>
                      <w:r w:rsidRPr="00B81963">
                        <w:rPr>
                          <w:sz w:val="24"/>
                          <w:szCs w:val="24"/>
                          <w:lang w:val="nb-NO"/>
                        </w:rPr>
                        <w:t xml:space="preserve"> i forskrift om pedagogisk bemanning og dispensasjoner fastsatt av Kunnskapsdepartementet 22. juni 2017 med hjemmel i lov 17. juni 2005 nr. 64 om barnehager (barnehageloven) § 24 tredje ledd, § 25 andre ledd, § 28 fjerde ledd står det:  </w:t>
                      </w:r>
                    </w:p>
                    <w:p w14:paraId="7E2E7F96" w14:textId="294E6C12" w:rsidR="00ED7621" w:rsidRPr="00B81963" w:rsidRDefault="00ED7621" w:rsidP="00ED7621">
                      <w:pPr>
                        <w:rPr>
                          <w:sz w:val="24"/>
                          <w:szCs w:val="24"/>
                          <w:lang w:val="nb-NO"/>
                        </w:rPr>
                      </w:pPr>
                    </w:p>
                    <w:p w14:paraId="56ACA1C5" w14:textId="77777777" w:rsidR="00741649" w:rsidRPr="00B81963" w:rsidRDefault="00741649" w:rsidP="00741649">
                      <w:pPr>
                        <w:rPr>
                          <w:i/>
                          <w:iCs/>
                          <w:sz w:val="24"/>
                          <w:szCs w:val="24"/>
                          <w:lang w:val="nb-NO"/>
                        </w:rPr>
                      </w:pPr>
                      <w:r w:rsidRPr="00B81963">
                        <w:rPr>
                          <w:i/>
                          <w:iCs/>
                          <w:sz w:val="24"/>
                          <w:szCs w:val="24"/>
                          <w:lang w:val="nb-NO"/>
                        </w:rPr>
                        <w:t>Kommunen kan innvilge dispensasjon fra utdanningskravet for styrer og pedagogisk leder for inntil ett år om gangen, dersom barnehageeier søker om det og stillingen det søkes dispensasjon for har vært offentlig utlyst og det ikke har meldt seg kvalifisert søker.</w:t>
                      </w:r>
                    </w:p>
                    <w:p w14:paraId="37C6EA6B" w14:textId="77777777" w:rsidR="00741649" w:rsidRPr="00B81963" w:rsidRDefault="00741649" w:rsidP="00741649">
                      <w:pPr>
                        <w:rPr>
                          <w:i/>
                          <w:iCs/>
                          <w:sz w:val="24"/>
                          <w:szCs w:val="24"/>
                          <w:lang w:val="nb-NO"/>
                        </w:rPr>
                      </w:pPr>
                    </w:p>
                    <w:p w14:paraId="4094AA8F" w14:textId="651BDB44" w:rsidR="00EF23FA" w:rsidRPr="00B81963" w:rsidRDefault="00741649" w:rsidP="00741649">
                      <w:pPr>
                        <w:rPr>
                          <w:i/>
                          <w:iCs/>
                          <w:sz w:val="24"/>
                          <w:szCs w:val="24"/>
                          <w:lang w:val="nb-NO"/>
                        </w:rPr>
                      </w:pPr>
                      <w:r w:rsidRPr="00B81963">
                        <w:rPr>
                          <w:i/>
                          <w:iCs/>
                          <w:sz w:val="24"/>
                          <w:szCs w:val="24"/>
                          <w:lang w:val="nb-NO"/>
                        </w:rPr>
                        <w:t>Dispensasjonen gjelder den personen det søkes dispensasjon for og til en bestemt stilling i en bestemt barnehage.</w:t>
                      </w:r>
                    </w:p>
                    <w:p w14:paraId="647C6F9D" w14:textId="77777777" w:rsidR="00ED7621" w:rsidRDefault="00ED7621" w:rsidP="00ED7621">
                      <w:pPr>
                        <w:rPr>
                          <w:i/>
                          <w:iCs/>
                          <w:lang w:val="nb-NO"/>
                        </w:rPr>
                      </w:pPr>
                    </w:p>
                    <w:p w14:paraId="14D2C363" w14:textId="77777777" w:rsidR="00ED7621" w:rsidRPr="00417604" w:rsidRDefault="00ED7621" w:rsidP="00ED7621">
                      <w:pPr>
                        <w:adjustRightInd w:val="0"/>
                        <w:rPr>
                          <w:rFonts w:eastAsia="Times New Roman"/>
                          <w:color w:val="000000"/>
                          <w:sz w:val="24"/>
                          <w:szCs w:val="24"/>
                          <w:lang w:val="nb-NO"/>
                        </w:rPr>
                      </w:pPr>
                      <w:r w:rsidRPr="00417604">
                        <w:rPr>
                          <w:rFonts w:eastAsia="Times New Roman"/>
                          <w:b/>
                          <w:bCs/>
                          <w:i/>
                          <w:iCs/>
                          <w:color w:val="000000"/>
                          <w:sz w:val="24"/>
                          <w:szCs w:val="24"/>
                          <w:lang w:val="nb-NO"/>
                        </w:rPr>
                        <w:t xml:space="preserve">Merknader fra departementet: </w:t>
                      </w:r>
                    </w:p>
                    <w:p w14:paraId="30DA5328" w14:textId="77777777" w:rsidR="00B81963" w:rsidRPr="00B81963"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Barnehageeier kan søke om midlertidig dispensasjon fra utdanningskravet til styrer og til pedagogisk leder. Det ligger til kommunen som barnehagemyndighet å vurdere om en søknad skal innvilges. Når den reelle kompetansen hos den det søkes for er vurdert, kan kommunen stille vilkår ved dispensasjonen. Hva slags vilkår som eventuelt stilles, vil være avhengig av den reelle kompetansen vedkommende har og hvordan kommunen vil sikre at vedkommende blir i stand til å fylle stillingen. Det kan for eksempel stilles krav om at den som får dispensasjon, mottar veiledning fra barnehagelærer.</w:t>
                      </w:r>
                    </w:p>
                    <w:p w14:paraId="42B4F1BC" w14:textId="77777777" w:rsidR="00B81963" w:rsidRPr="00B81963" w:rsidRDefault="00B81963" w:rsidP="00B81963">
                      <w:pPr>
                        <w:rPr>
                          <w:rFonts w:eastAsia="Times New Roman" w:cs="Times New Roman"/>
                          <w:i/>
                          <w:iCs/>
                          <w:sz w:val="24"/>
                          <w:szCs w:val="24"/>
                          <w:lang w:val="nb-NO"/>
                        </w:rPr>
                      </w:pPr>
                    </w:p>
                    <w:p w14:paraId="22446B8E" w14:textId="77777777" w:rsidR="00B81963"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Ved behandling av søknader om midlertidig dispensasjon fra utdanningskravet til styrer og pedagogisk leder i barnehage, skal de reelle kvalifikasjonene til den det søkes for vurderes av kommunen. Andre relevante momenter som kan tillegges vekt er for eksempel hvor lenge vedkommende har utført relevant arbeid i barnehage og hvor sannsynlig det er at barnehagen innen rimelig tid kan få ansatt en kvalifisert søker. En søknad om dispensasjon fra utdanningskravet for pedagogisk leder skal inneholde en skriftlig uttalelse fra barnehagens styrer.</w:t>
                      </w:r>
                    </w:p>
                    <w:p w14:paraId="435492FB" w14:textId="77777777" w:rsidR="00B81963" w:rsidRDefault="00B81963" w:rsidP="00B81963">
                      <w:pPr>
                        <w:rPr>
                          <w:rFonts w:eastAsia="Times New Roman" w:cs="Times New Roman"/>
                          <w:i/>
                          <w:iCs/>
                          <w:sz w:val="24"/>
                          <w:szCs w:val="24"/>
                          <w:lang w:val="nb-NO"/>
                        </w:rPr>
                      </w:pPr>
                    </w:p>
                    <w:p w14:paraId="0D77F4E3" w14:textId="3C486671" w:rsidR="00ED7621" w:rsidRPr="00D57F20" w:rsidRDefault="00B81963" w:rsidP="00B81963">
                      <w:pPr>
                        <w:rPr>
                          <w:rFonts w:eastAsia="Times New Roman" w:cs="Times New Roman"/>
                          <w:i/>
                          <w:iCs/>
                          <w:sz w:val="24"/>
                          <w:szCs w:val="24"/>
                          <w:lang w:val="nb-NO"/>
                        </w:rPr>
                      </w:pPr>
                      <w:r w:rsidRPr="00B81963">
                        <w:rPr>
                          <w:rFonts w:eastAsia="Times New Roman" w:cs="Times New Roman"/>
                          <w:i/>
                          <w:iCs/>
                          <w:sz w:val="24"/>
                          <w:szCs w:val="24"/>
                          <w:lang w:val="nb-NO"/>
                        </w:rPr>
                        <w:t>En dispensasjon er knyttet til den personen det søkes dispensasjon for og til en konkret stilling i en konkret barnehage. Det er av den grunn ikke adgang til å ta med seg en dispensasjon fra én barnehage til en annen barnehage.</w:t>
                      </w:r>
                      <w:r w:rsidR="00ED7621" w:rsidRPr="00417604">
                        <w:rPr>
                          <w:rFonts w:eastAsia="Times New Roman" w:cs="Times New Roman"/>
                          <w:i/>
                          <w:iCs/>
                          <w:sz w:val="24"/>
                          <w:szCs w:val="24"/>
                          <w:lang w:val="nb-NO"/>
                        </w:rPr>
                        <w:br/>
                      </w:r>
                    </w:p>
                  </w:txbxContent>
                </v:textbox>
                <w10:wrap type="square" anchorx="margin"/>
              </v:shape>
            </w:pict>
          </mc:Fallback>
        </mc:AlternateContent>
      </w:r>
      <w:r w:rsidR="00B169EE" w:rsidRPr="00776556">
        <w:rPr>
          <w:b/>
          <w:bCs/>
          <w:sz w:val="30"/>
          <w:szCs w:val="30"/>
          <w:lang w:val="nb-NO"/>
        </w:rPr>
        <w:t xml:space="preserve">Veiledning for søknad om </w:t>
      </w:r>
      <w:r w:rsidR="000A54B1" w:rsidRPr="00776556">
        <w:rPr>
          <w:b/>
          <w:bCs/>
          <w:sz w:val="30"/>
          <w:szCs w:val="30"/>
          <w:lang w:val="nb-NO"/>
        </w:rPr>
        <w:t>midlertidig dispensasjon fra utdanningskravet</w:t>
      </w:r>
    </w:p>
    <w:p w14:paraId="70817590" w14:textId="58D0C054" w:rsidR="00DF641A" w:rsidRDefault="00DF641A" w:rsidP="00EF23FA">
      <w:pPr>
        <w:pStyle w:val="Overskrift1"/>
        <w:rPr>
          <w:rFonts w:asciiTheme="minorHAnsi" w:hAnsiTheme="minorHAnsi" w:cstheme="minorHAnsi"/>
          <w:sz w:val="24"/>
          <w:szCs w:val="24"/>
          <w:lang w:val="nb-NO"/>
        </w:rPr>
      </w:pPr>
      <w:r>
        <w:rPr>
          <w:rFonts w:asciiTheme="minorHAnsi" w:hAnsiTheme="minorHAnsi" w:cstheme="minorHAnsi"/>
          <w:sz w:val="24"/>
          <w:szCs w:val="24"/>
          <w:lang w:val="nb-NO"/>
        </w:rPr>
        <w:t xml:space="preserve">På </w:t>
      </w:r>
      <w:r w:rsidR="00B15976">
        <w:rPr>
          <w:rFonts w:asciiTheme="minorHAnsi" w:hAnsiTheme="minorHAnsi" w:cstheme="minorHAnsi"/>
          <w:sz w:val="24"/>
          <w:szCs w:val="24"/>
          <w:lang w:val="nb-NO"/>
        </w:rPr>
        <w:t xml:space="preserve">denne bakgrunn kan </w:t>
      </w:r>
      <w:r w:rsidR="00B17204">
        <w:rPr>
          <w:rFonts w:asciiTheme="minorHAnsi" w:hAnsiTheme="minorHAnsi" w:cstheme="minorHAnsi"/>
          <w:sz w:val="24"/>
          <w:szCs w:val="24"/>
          <w:lang w:val="nb-NO"/>
        </w:rPr>
        <w:t>barnehagen som mangler styrer eller pedagogisk leder søke midlertidig dispensasjon fra utdanningskravet</w:t>
      </w:r>
      <w:r w:rsidR="000F2568">
        <w:rPr>
          <w:rFonts w:asciiTheme="minorHAnsi" w:hAnsiTheme="minorHAnsi" w:cstheme="minorHAnsi"/>
          <w:sz w:val="24"/>
          <w:szCs w:val="24"/>
          <w:lang w:val="nb-NO"/>
        </w:rPr>
        <w:t>:</w:t>
      </w:r>
    </w:p>
    <w:p w14:paraId="5B6F3333" w14:textId="0227505A" w:rsidR="00780667" w:rsidRDefault="00780667" w:rsidP="00780667">
      <w:pPr>
        <w:pStyle w:val="Listeavsnitt"/>
        <w:numPr>
          <w:ilvl w:val="0"/>
          <w:numId w:val="2"/>
        </w:numPr>
        <w:rPr>
          <w:lang w:val="nb-NO"/>
        </w:rPr>
      </w:pPr>
      <w:r>
        <w:rPr>
          <w:lang w:val="nb-NO"/>
        </w:rPr>
        <w:t>Dersom barnehagen etter opptak man</w:t>
      </w:r>
      <w:r w:rsidR="006303A9">
        <w:rPr>
          <w:lang w:val="nb-NO"/>
        </w:rPr>
        <w:t>gler pedagogisk leder</w:t>
      </w:r>
    </w:p>
    <w:p w14:paraId="39424F62" w14:textId="572D4637" w:rsidR="006303A9" w:rsidRDefault="006303A9" w:rsidP="00780667">
      <w:pPr>
        <w:pStyle w:val="Listeavsnitt"/>
        <w:numPr>
          <w:ilvl w:val="0"/>
          <w:numId w:val="2"/>
        </w:numPr>
        <w:rPr>
          <w:lang w:val="nb-NO"/>
        </w:rPr>
      </w:pPr>
      <w:r>
        <w:rPr>
          <w:lang w:val="nb-NO"/>
        </w:rPr>
        <w:t>Dersom styrer eller pedagogisk leder i virksomheten</w:t>
      </w:r>
      <w:r w:rsidR="004E3013">
        <w:rPr>
          <w:lang w:val="nb-NO"/>
        </w:rPr>
        <w:t>/barnehagen søker tidsavgrenset permisjon, redusert stilling eller er syk over 8 uker.</w:t>
      </w:r>
    </w:p>
    <w:p w14:paraId="28AB01E5" w14:textId="299E9B65" w:rsidR="004E3013" w:rsidRPr="00B7539B" w:rsidRDefault="00567894" w:rsidP="00EF23FA">
      <w:pPr>
        <w:pStyle w:val="Listeavsnitt"/>
        <w:numPr>
          <w:ilvl w:val="0"/>
          <w:numId w:val="2"/>
        </w:numPr>
        <w:rPr>
          <w:lang w:val="nb-NO"/>
        </w:rPr>
      </w:pPr>
      <w:r>
        <w:rPr>
          <w:lang w:val="nb-NO"/>
        </w:rPr>
        <w:t xml:space="preserve">Dersom virksomheten/barnehagen har lyst ut stilling </w:t>
      </w:r>
      <w:r w:rsidR="003605BC">
        <w:rPr>
          <w:lang w:val="nb-NO"/>
        </w:rPr>
        <w:t>og ikke mottar søknader fra kvalifiserte søkere.</w:t>
      </w:r>
    </w:p>
    <w:p w14:paraId="3861FF67" w14:textId="44BC34FA" w:rsidR="00B81963" w:rsidRDefault="00AA5AE4" w:rsidP="00EF23FA">
      <w:pPr>
        <w:pStyle w:val="Overskrift1"/>
        <w:rPr>
          <w:rFonts w:asciiTheme="minorHAnsi" w:hAnsiTheme="minorHAnsi" w:cstheme="minorHAnsi"/>
          <w:sz w:val="24"/>
          <w:szCs w:val="24"/>
          <w:lang w:val="nb-NO"/>
        </w:rPr>
      </w:pPr>
      <w:r>
        <w:rPr>
          <w:rFonts w:asciiTheme="minorHAnsi" w:hAnsiTheme="minorHAnsi" w:cstheme="minorHAnsi"/>
          <w:sz w:val="24"/>
          <w:szCs w:val="24"/>
          <w:lang w:val="nb-NO"/>
        </w:rPr>
        <w:lastRenderedPageBreak/>
        <w:t xml:space="preserve">Søknaden skrives i vedlagt søknadsskjema </w:t>
      </w:r>
      <w:r w:rsidR="000F2568">
        <w:rPr>
          <w:rFonts w:asciiTheme="minorHAnsi" w:hAnsiTheme="minorHAnsi" w:cstheme="minorHAnsi"/>
          <w:sz w:val="24"/>
          <w:szCs w:val="24"/>
          <w:lang w:val="nb-NO"/>
        </w:rPr>
        <w:t>og sendes til barnehagemyndighet i kommunen.</w:t>
      </w:r>
    </w:p>
    <w:p w14:paraId="03493902" w14:textId="467CF030" w:rsidR="00B7539B" w:rsidRDefault="00477DAD" w:rsidP="00B7539B">
      <w:pPr>
        <w:rPr>
          <w:lang w:val="nb-NO"/>
        </w:rPr>
      </w:pPr>
      <w:r>
        <w:rPr>
          <w:lang w:val="nb-NO"/>
        </w:rPr>
        <w:t xml:space="preserve">Barnehagemyndighet </w:t>
      </w:r>
      <w:r w:rsidR="009404F0">
        <w:rPr>
          <w:lang w:val="nb-NO"/>
        </w:rPr>
        <w:t>vil gi et svar i form av et vedtak.</w:t>
      </w:r>
    </w:p>
    <w:p w14:paraId="421748B0" w14:textId="51342B60" w:rsidR="009404F0" w:rsidRDefault="0077094D" w:rsidP="009404F0">
      <w:pPr>
        <w:pStyle w:val="Listeavsnitt"/>
        <w:numPr>
          <w:ilvl w:val="0"/>
          <w:numId w:val="3"/>
        </w:numPr>
        <w:rPr>
          <w:lang w:val="nb-NO"/>
        </w:rPr>
      </w:pPr>
      <w:r>
        <w:rPr>
          <w:lang w:val="nb-NO"/>
        </w:rPr>
        <w:t>Vedtaket kan gi midlertidig dispensasjon</w:t>
      </w:r>
      <w:r w:rsidR="00DA43B6">
        <w:rPr>
          <w:lang w:val="nb-NO"/>
        </w:rPr>
        <w:t xml:space="preserve"> for inntil ett år.</w:t>
      </w:r>
    </w:p>
    <w:p w14:paraId="5970DDA9" w14:textId="12448F7A" w:rsidR="00DA43B6" w:rsidRDefault="001A1A4E" w:rsidP="009404F0">
      <w:pPr>
        <w:pStyle w:val="Listeavsnitt"/>
        <w:numPr>
          <w:ilvl w:val="0"/>
          <w:numId w:val="3"/>
        </w:numPr>
        <w:rPr>
          <w:lang w:val="nb-NO"/>
        </w:rPr>
      </w:pPr>
      <w:r>
        <w:rPr>
          <w:lang w:val="nb-NO"/>
        </w:rPr>
        <w:t>Dersom</w:t>
      </w:r>
      <w:r w:rsidR="009E65FD">
        <w:rPr>
          <w:lang w:val="nb-NO"/>
        </w:rPr>
        <w:t xml:space="preserve"> barnehager gjentatte ganger ikke får kvalifiserte søkere til stilling</w:t>
      </w:r>
      <w:r w:rsidR="00530E56">
        <w:rPr>
          <w:lang w:val="nb-NO"/>
        </w:rPr>
        <w:t xml:space="preserve">er med krav om pedagogisk bemanning, kan barnehagemyndigheten </w:t>
      </w:r>
      <w:r w:rsidR="00FB0862">
        <w:rPr>
          <w:lang w:val="nb-NO"/>
        </w:rPr>
        <w:t>gi veiledning</w:t>
      </w:r>
      <w:r w:rsidR="000F6BFE">
        <w:rPr>
          <w:lang w:val="nb-NO"/>
        </w:rPr>
        <w:t xml:space="preserve"> til virksomheten/barnehagen, eksempelvis </w:t>
      </w:r>
      <w:proofErr w:type="spellStart"/>
      <w:r w:rsidR="000F6BFE">
        <w:rPr>
          <w:lang w:val="nb-NO"/>
        </w:rPr>
        <w:t>iht</w:t>
      </w:r>
      <w:proofErr w:type="spellEnd"/>
      <w:r w:rsidR="000F6BFE">
        <w:rPr>
          <w:lang w:val="nb-NO"/>
        </w:rPr>
        <w:t xml:space="preserve"> til innhold i utlysningstekst eller om det finnes alternative løsninger.</w:t>
      </w:r>
    </w:p>
    <w:p w14:paraId="6B40F89C" w14:textId="495861AF" w:rsidR="000F6BFE" w:rsidRDefault="009206DC" w:rsidP="009404F0">
      <w:pPr>
        <w:pStyle w:val="Listeavsnitt"/>
        <w:numPr>
          <w:ilvl w:val="0"/>
          <w:numId w:val="3"/>
        </w:numPr>
        <w:rPr>
          <w:lang w:val="nb-NO"/>
        </w:rPr>
      </w:pPr>
      <w:r>
        <w:rPr>
          <w:lang w:val="nb-NO"/>
        </w:rPr>
        <w:t>Det understrekkes at alle søknadene vurderes individuelt.</w:t>
      </w:r>
    </w:p>
    <w:p w14:paraId="5EA8653E" w14:textId="5E64ED3B" w:rsidR="009206DC" w:rsidRPr="009404F0" w:rsidRDefault="009206DC" w:rsidP="009404F0">
      <w:pPr>
        <w:pStyle w:val="Listeavsnitt"/>
        <w:numPr>
          <w:ilvl w:val="0"/>
          <w:numId w:val="3"/>
        </w:numPr>
        <w:rPr>
          <w:lang w:val="nb-NO"/>
        </w:rPr>
      </w:pPr>
      <w:r>
        <w:rPr>
          <w:lang w:val="nb-NO"/>
        </w:rPr>
        <w:t>Dersom dispensasjonen innvilges angis dispe</w:t>
      </w:r>
      <w:r w:rsidR="001E71A4">
        <w:rPr>
          <w:lang w:val="nb-NO"/>
        </w:rPr>
        <w:t>n</w:t>
      </w:r>
      <w:r>
        <w:rPr>
          <w:lang w:val="nb-NO"/>
        </w:rPr>
        <w:t>sasjonsvarig</w:t>
      </w:r>
      <w:r w:rsidR="001E71A4">
        <w:rPr>
          <w:lang w:val="nb-NO"/>
        </w:rPr>
        <w:t xml:space="preserve">het, eventuelle vilkår som stilles </w:t>
      </w:r>
    </w:p>
    <w:p w14:paraId="001486D8" w14:textId="730692BA" w:rsidR="00882117" w:rsidRDefault="00882117" w:rsidP="00EF23FA">
      <w:pPr>
        <w:pStyle w:val="Overskrift1"/>
        <w:rPr>
          <w:b/>
          <w:bCs/>
          <w:lang w:val="nb-NO"/>
        </w:rPr>
      </w:pPr>
      <w:r>
        <w:rPr>
          <w:b/>
          <w:bCs/>
          <w:lang w:val="nb-NO"/>
        </w:rPr>
        <w:t>Om søkeprose</w:t>
      </w:r>
      <w:r w:rsidR="00776556">
        <w:rPr>
          <w:b/>
          <w:bCs/>
          <w:lang w:val="nb-NO"/>
        </w:rPr>
        <w:t>ssen</w:t>
      </w:r>
    </w:p>
    <w:p w14:paraId="5E37DE28" w14:textId="57030404" w:rsidR="00776556" w:rsidRPr="009C780E" w:rsidRDefault="009C780E" w:rsidP="004700D0">
      <w:pPr>
        <w:pStyle w:val="Listeavsnitt"/>
        <w:numPr>
          <w:ilvl w:val="0"/>
          <w:numId w:val="1"/>
        </w:numPr>
        <w:rPr>
          <w:b/>
          <w:bCs/>
          <w:lang w:val="nb-NO"/>
        </w:rPr>
      </w:pPr>
      <w:r w:rsidRPr="009C780E">
        <w:rPr>
          <w:b/>
          <w:bCs/>
          <w:lang w:val="nb-NO"/>
        </w:rPr>
        <w:t>U</w:t>
      </w:r>
      <w:r w:rsidR="004700D0" w:rsidRPr="009C780E">
        <w:rPr>
          <w:b/>
          <w:bCs/>
          <w:lang w:val="nb-NO"/>
        </w:rPr>
        <w:t xml:space="preserve">tlysning </w:t>
      </w:r>
    </w:p>
    <w:p w14:paraId="2082C9BE" w14:textId="32FCAA3F" w:rsidR="003269BB" w:rsidRDefault="003269BB" w:rsidP="003269BB">
      <w:pPr>
        <w:pStyle w:val="Listeavsnitt"/>
        <w:rPr>
          <w:b/>
          <w:bCs/>
          <w:lang w:val="nb-NO"/>
        </w:rPr>
      </w:pPr>
      <w:r>
        <w:rPr>
          <w:lang w:val="nb-NO"/>
        </w:rPr>
        <w:t>Stilling</w:t>
      </w:r>
      <w:r w:rsidR="006C2FED">
        <w:rPr>
          <w:lang w:val="nb-NO"/>
        </w:rPr>
        <w:t>en</w:t>
      </w:r>
      <w:r>
        <w:rPr>
          <w:lang w:val="nb-NO"/>
        </w:rPr>
        <w:t xml:space="preserve"> skal </w:t>
      </w:r>
      <w:r w:rsidR="00324767">
        <w:rPr>
          <w:lang w:val="nb-NO"/>
        </w:rPr>
        <w:t xml:space="preserve">jf. </w:t>
      </w:r>
      <w:r>
        <w:rPr>
          <w:lang w:val="nb-NO"/>
        </w:rPr>
        <w:t>§</w:t>
      </w:r>
      <w:r w:rsidR="00AC53EA">
        <w:rPr>
          <w:lang w:val="nb-NO"/>
        </w:rPr>
        <w:t xml:space="preserve">3 </w:t>
      </w:r>
      <w:r w:rsidR="00324767" w:rsidRPr="00324767">
        <w:rPr>
          <w:i/>
          <w:iCs/>
          <w:lang w:val="nb-NO"/>
        </w:rPr>
        <w:t>midlertidig dispensasjon fra utdanningskravet</w:t>
      </w:r>
      <w:r w:rsidR="00324767">
        <w:rPr>
          <w:lang w:val="nb-NO"/>
        </w:rPr>
        <w:t xml:space="preserve"> </w:t>
      </w:r>
      <w:r w:rsidR="006C2FED">
        <w:rPr>
          <w:lang w:val="nb-NO"/>
        </w:rPr>
        <w:t xml:space="preserve">lyses ut offentlig. Det vil si riksdekkende media som NAV eller andre nettsider som kan nås uavhengig </w:t>
      </w:r>
      <w:r w:rsidR="001C3B25">
        <w:rPr>
          <w:lang w:val="nb-NO"/>
        </w:rPr>
        <w:t xml:space="preserve">av geografisk bosted. Lokalaviser kan komme i tillegg til kravet </w:t>
      </w:r>
      <w:r w:rsidR="00310A5D">
        <w:rPr>
          <w:lang w:val="nb-NO"/>
        </w:rPr>
        <w:t xml:space="preserve">om offentlig utlysning. </w:t>
      </w:r>
      <w:r w:rsidR="00310A5D">
        <w:rPr>
          <w:b/>
          <w:bCs/>
          <w:lang w:val="nb-NO"/>
        </w:rPr>
        <w:t xml:space="preserve">Utlysningen skal følge </w:t>
      </w:r>
      <w:r w:rsidR="00673B76">
        <w:rPr>
          <w:b/>
          <w:bCs/>
          <w:lang w:val="nb-NO"/>
        </w:rPr>
        <w:t>med søknaden.</w:t>
      </w:r>
    </w:p>
    <w:p w14:paraId="221BFD5E" w14:textId="26D3C7C1" w:rsidR="00471532" w:rsidRDefault="00471532" w:rsidP="003269BB">
      <w:pPr>
        <w:pStyle w:val="Listeavsnitt"/>
        <w:rPr>
          <w:b/>
          <w:bCs/>
          <w:lang w:val="nb-NO"/>
        </w:rPr>
      </w:pPr>
    </w:p>
    <w:tbl>
      <w:tblPr>
        <w:tblStyle w:val="Tabellrutenett"/>
        <w:tblW w:w="0" w:type="auto"/>
        <w:tblInd w:w="720" w:type="dxa"/>
        <w:tblLook w:val="04A0" w:firstRow="1" w:lastRow="0" w:firstColumn="1" w:lastColumn="0" w:noHBand="0" w:noVBand="1"/>
      </w:tblPr>
      <w:tblGrid>
        <w:gridCol w:w="4258"/>
        <w:gridCol w:w="4084"/>
      </w:tblGrid>
      <w:tr w:rsidR="006523B3" w14:paraId="1E34C988" w14:textId="77777777" w:rsidTr="003B41E3">
        <w:tc>
          <w:tcPr>
            <w:tcW w:w="8342" w:type="dxa"/>
            <w:gridSpan w:val="2"/>
            <w:shd w:val="clear" w:color="auto" w:fill="DEEAF6" w:themeFill="accent5" w:themeFillTint="33"/>
          </w:tcPr>
          <w:p w14:paraId="1EF7A9AB" w14:textId="05CB3F7B" w:rsidR="006523B3" w:rsidRDefault="00B20104" w:rsidP="00B20104">
            <w:pPr>
              <w:pStyle w:val="Listeavsnitt"/>
              <w:ind w:left="0"/>
              <w:jc w:val="center"/>
              <w:rPr>
                <w:b/>
                <w:bCs/>
                <w:lang w:val="nb-NO"/>
              </w:rPr>
            </w:pPr>
            <w:r>
              <w:rPr>
                <w:b/>
                <w:bCs/>
                <w:lang w:val="nb-NO"/>
              </w:rPr>
              <w:t>Om barnehagens søkeprosess</w:t>
            </w:r>
          </w:p>
        </w:tc>
      </w:tr>
      <w:tr w:rsidR="003B2EC9" w14:paraId="53E585B4" w14:textId="77777777" w:rsidTr="006523B3">
        <w:tc>
          <w:tcPr>
            <w:tcW w:w="4258" w:type="dxa"/>
            <w:shd w:val="clear" w:color="auto" w:fill="DEEAF6" w:themeFill="accent5" w:themeFillTint="33"/>
          </w:tcPr>
          <w:p w14:paraId="47E26FB5" w14:textId="54B6BC86" w:rsidR="003B2EC9" w:rsidRDefault="00BF6D83" w:rsidP="003269BB">
            <w:pPr>
              <w:pStyle w:val="Listeavsnitt"/>
              <w:ind w:left="0"/>
              <w:rPr>
                <w:b/>
                <w:bCs/>
                <w:lang w:val="nb-NO"/>
              </w:rPr>
            </w:pPr>
            <w:r>
              <w:rPr>
                <w:b/>
                <w:bCs/>
                <w:lang w:val="nb-NO"/>
              </w:rPr>
              <w:t xml:space="preserve">I </w:t>
            </w:r>
            <w:proofErr w:type="gramStart"/>
            <w:r>
              <w:rPr>
                <w:b/>
                <w:bCs/>
                <w:lang w:val="nb-NO"/>
              </w:rPr>
              <w:t>hvilke media</w:t>
            </w:r>
            <w:proofErr w:type="gramEnd"/>
            <w:r>
              <w:rPr>
                <w:b/>
                <w:bCs/>
                <w:lang w:val="nb-NO"/>
              </w:rPr>
              <w:t xml:space="preserve"> er stillingen utlyst?</w:t>
            </w:r>
          </w:p>
        </w:tc>
        <w:tc>
          <w:tcPr>
            <w:tcW w:w="4084" w:type="dxa"/>
            <w:shd w:val="clear" w:color="auto" w:fill="E2EFD9" w:themeFill="accent6" w:themeFillTint="33"/>
          </w:tcPr>
          <w:p w14:paraId="54E442DA" w14:textId="77777777" w:rsidR="003B2EC9" w:rsidRDefault="003B2EC9" w:rsidP="003269BB">
            <w:pPr>
              <w:pStyle w:val="Listeavsnitt"/>
              <w:ind w:left="0"/>
              <w:rPr>
                <w:b/>
                <w:bCs/>
                <w:lang w:val="nb-NO"/>
              </w:rPr>
            </w:pPr>
          </w:p>
        </w:tc>
      </w:tr>
      <w:tr w:rsidR="00325531" w14:paraId="14F75FB9" w14:textId="77777777" w:rsidTr="006523B3">
        <w:tc>
          <w:tcPr>
            <w:tcW w:w="4258" w:type="dxa"/>
            <w:shd w:val="clear" w:color="auto" w:fill="DEEAF6" w:themeFill="accent5" w:themeFillTint="33"/>
          </w:tcPr>
          <w:p w14:paraId="64E03D6E" w14:textId="12AEE6FD" w:rsidR="00325531" w:rsidRDefault="00325531" w:rsidP="003269BB">
            <w:pPr>
              <w:pStyle w:val="Listeavsnitt"/>
              <w:ind w:left="0"/>
              <w:rPr>
                <w:b/>
                <w:bCs/>
                <w:lang w:val="nb-NO"/>
              </w:rPr>
            </w:pPr>
            <w:r>
              <w:rPr>
                <w:b/>
                <w:bCs/>
                <w:lang w:val="nb-NO"/>
              </w:rPr>
              <w:t>Tidspunkt for utlysning</w:t>
            </w:r>
          </w:p>
        </w:tc>
        <w:tc>
          <w:tcPr>
            <w:tcW w:w="4084" w:type="dxa"/>
            <w:shd w:val="clear" w:color="auto" w:fill="E2EFD9" w:themeFill="accent6" w:themeFillTint="33"/>
          </w:tcPr>
          <w:p w14:paraId="09A18852" w14:textId="77777777" w:rsidR="00325531" w:rsidRDefault="00325531" w:rsidP="003269BB">
            <w:pPr>
              <w:pStyle w:val="Listeavsnitt"/>
              <w:ind w:left="0"/>
              <w:rPr>
                <w:b/>
                <w:bCs/>
                <w:lang w:val="nb-NO"/>
              </w:rPr>
            </w:pPr>
          </w:p>
        </w:tc>
      </w:tr>
      <w:tr w:rsidR="003B2EC9" w14:paraId="0ADAA0D3" w14:textId="77777777" w:rsidTr="006523B3">
        <w:tc>
          <w:tcPr>
            <w:tcW w:w="4258" w:type="dxa"/>
            <w:shd w:val="clear" w:color="auto" w:fill="DEEAF6" w:themeFill="accent5" w:themeFillTint="33"/>
          </w:tcPr>
          <w:p w14:paraId="2747226F" w14:textId="17BECFD6" w:rsidR="003B2EC9" w:rsidRDefault="00241703" w:rsidP="003269BB">
            <w:pPr>
              <w:pStyle w:val="Listeavsnitt"/>
              <w:ind w:left="0"/>
              <w:rPr>
                <w:b/>
                <w:bCs/>
                <w:lang w:val="nb-NO"/>
              </w:rPr>
            </w:pPr>
            <w:r>
              <w:rPr>
                <w:b/>
                <w:bCs/>
                <w:lang w:val="nb-NO"/>
              </w:rPr>
              <w:t>Siste søknadsfrist</w:t>
            </w:r>
          </w:p>
        </w:tc>
        <w:tc>
          <w:tcPr>
            <w:tcW w:w="4084" w:type="dxa"/>
            <w:shd w:val="clear" w:color="auto" w:fill="E2EFD9" w:themeFill="accent6" w:themeFillTint="33"/>
          </w:tcPr>
          <w:p w14:paraId="6F00C035" w14:textId="77777777" w:rsidR="003B2EC9" w:rsidRDefault="003B2EC9" w:rsidP="003269BB">
            <w:pPr>
              <w:pStyle w:val="Listeavsnitt"/>
              <w:ind w:left="0"/>
              <w:rPr>
                <w:b/>
                <w:bCs/>
                <w:lang w:val="nb-NO"/>
              </w:rPr>
            </w:pPr>
          </w:p>
        </w:tc>
      </w:tr>
      <w:tr w:rsidR="003B2EC9" w14:paraId="389DF7C4" w14:textId="77777777" w:rsidTr="006523B3">
        <w:tc>
          <w:tcPr>
            <w:tcW w:w="4258" w:type="dxa"/>
            <w:shd w:val="clear" w:color="auto" w:fill="DEEAF6" w:themeFill="accent5" w:themeFillTint="33"/>
          </w:tcPr>
          <w:p w14:paraId="005883F7" w14:textId="175535C8" w:rsidR="00446122" w:rsidRDefault="00A65E2D" w:rsidP="003269BB">
            <w:pPr>
              <w:pStyle w:val="Listeavsnitt"/>
              <w:ind w:left="0"/>
              <w:rPr>
                <w:b/>
                <w:bCs/>
                <w:lang w:val="nb-NO"/>
              </w:rPr>
            </w:pPr>
            <w:r>
              <w:rPr>
                <w:b/>
                <w:bCs/>
                <w:lang w:val="nb-NO"/>
              </w:rPr>
              <w:t>Hvor mange barnehagelærere eller andre som kvalifiserer til stillingen</w:t>
            </w:r>
            <w:r w:rsidR="00746481">
              <w:rPr>
                <w:b/>
                <w:bCs/>
                <w:lang w:val="nb-NO"/>
              </w:rPr>
              <w:t xml:space="preserve"> </w:t>
            </w:r>
            <w:r w:rsidR="005A7C0D">
              <w:rPr>
                <w:b/>
                <w:bCs/>
                <w:lang w:val="nb-NO"/>
              </w:rPr>
              <w:t xml:space="preserve">jf. §§ 24, 25 </w:t>
            </w:r>
            <w:r w:rsidR="000F40C7">
              <w:rPr>
                <w:b/>
                <w:bCs/>
                <w:lang w:val="nb-NO"/>
              </w:rPr>
              <w:t>h</w:t>
            </w:r>
            <w:r w:rsidR="00446122">
              <w:rPr>
                <w:b/>
                <w:bCs/>
                <w:lang w:val="nb-NO"/>
              </w:rPr>
              <w:t>ar søkt på stillingen</w:t>
            </w:r>
            <w:r w:rsidR="000F40C7">
              <w:rPr>
                <w:b/>
                <w:bCs/>
                <w:lang w:val="nb-NO"/>
              </w:rPr>
              <w:t>?</w:t>
            </w:r>
          </w:p>
        </w:tc>
        <w:tc>
          <w:tcPr>
            <w:tcW w:w="4084" w:type="dxa"/>
            <w:shd w:val="clear" w:color="auto" w:fill="E2EFD9" w:themeFill="accent6" w:themeFillTint="33"/>
          </w:tcPr>
          <w:p w14:paraId="5ECB4EE1" w14:textId="77777777" w:rsidR="003B2EC9" w:rsidRDefault="003B2EC9" w:rsidP="003269BB">
            <w:pPr>
              <w:pStyle w:val="Listeavsnitt"/>
              <w:ind w:left="0"/>
              <w:rPr>
                <w:b/>
                <w:bCs/>
                <w:lang w:val="nb-NO"/>
              </w:rPr>
            </w:pPr>
            <w:bookmarkStart w:id="0" w:name="_GoBack"/>
            <w:bookmarkEnd w:id="0"/>
          </w:p>
        </w:tc>
      </w:tr>
      <w:tr w:rsidR="003B2EC9" w14:paraId="1A5D784C" w14:textId="77777777" w:rsidTr="006523B3">
        <w:tc>
          <w:tcPr>
            <w:tcW w:w="4258" w:type="dxa"/>
            <w:shd w:val="clear" w:color="auto" w:fill="DEEAF6" w:themeFill="accent5" w:themeFillTint="33"/>
          </w:tcPr>
          <w:p w14:paraId="1F36DCE4" w14:textId="16C83202" w:rsidR="003B2EC9" w:rsidRDefault="00325531" w:rsidP="003269BB">
            <w:pPr>
              <w:pStyle w:val="Listeavsnitt"/>
              <w:ind w:left="0"/>
              <w:rPr>
                <w:b/>
                <w:bCs/>
                <w:lang w:val="nb-NO"/>
              </w:rPr>
            </w:pPr>
            <w:r>
              <w:rPr>
                <w:b/>
                <w:bCs/>
                <w:lang w:val="nb-NO"/>
              </w:rPr>
              <w:t xml:space="preserve">Antall kvalifiserte søkere </w:t>
            </w:r>
          </w:p>
        </w:tc>
        <w:tc>
          <w:tcPr>
            <w:tcW w:w="4084" w:type="dxa"/>
            <w:shd w:val="clear" w:color="auto" w:fill="E2EFD9" w:themeFill="accent6" w:themeFillTint="33"/>
          </w:tcPr>
          <w:p w14:paraId="16C4E3A2" w14:textId="77777777" w:rsidR="003B2EC9" w:rsidRDefault="003B2EC9" w:rsidP="003269BB">
            <w:pPr>
              <w:pStyle w:val="Listeavsnitt"/>
              <w:ind w:left="0"/>
              <w:rPr>
                <w:b/>
                <w:bCs/>
                <w:lang w:val="nb-NO"/>
              </w:rPr>
            </w:pPr>
          </w:p>
        </w:tc>
      </w:tr>
      <w:tr w:rsidR="003B2EC9" w14:paraId="657F3519" w14:textId="77777777" w:rsidTr="006523B3">
        <w:tc>
          <w:tcPr>
            <w:tcW w:w="4258" w:type="dxa"/>
            <w:shd w:val="clear" w:color="auto" w:fill="DEEAF6" w:themeFill="accent5" w:themeFillTint="33"/>
          </w:tcPr>
          <w:p w14:paraId="0EDCC92A" w14:textId="51B7094A" w:rsidR="003B2EC9" w:rsidRDefault="00325531" w:rsidP="003269BB">
            <w:pPr>
              <w:pStyle w:val="Listeavsnitt"/>
              <w:ind w:left="0"/>
              <w:rPr>
                <w:b/>
                <w:bCs/>
                <w:lang w:val="nb-NO"/>
              </w:rPr>
            </w:pPr>
            <w:r>
              <w:rPr>
                <w:b/>
                <w:bCs/>
                <w:lang w:val="nb-NO"/>
              </w:rPr>
              <w:t>Antall kvalifiserte søkere til intervju</w:t>
            </w:r>
          </w:p>
        </w:tc>
        <w:tc>
          <w:tcPr>
            <w:tcW w:w="4084" w:type="dxa"/>
            <w:shd w:val="clear" w:color="auto" w:fill="E2EFD9" w:themeFill="accent6" w:themeFillTint="33"/>
          </w:tcPr>
          <w:p w14:paraId="471E03A9" w14:textId="77777777" w:rsidR="003B2EC9" w:rsidRDefault="003B2EC9" w:rsidP="003269BB">
            <w:pPr>
              <w:pStyle w:val="Listeavsnitt"/>
              <w:ind w:left="0"/>
              <w:rPr>
                <w:b/>
                <w:bCs/>
                <w:lang w:val="nb-NO"/>
              </w:rPr>
            </w:pPr>
          </w:p>
        </w:tc>
      </w:tr>
      <w:tr w:rsidR="003B2EC9" w14:paraId="323527D0" w14:textId="77777777" w:rsidTr="006523B3">
        <w:tc>
          <w:tcPr>
            <w:tcW w:w="4258" w:type="dxa"/>
            <w:shd w:val="clear" w:color="auto" w:fill="DEEAF6" w:themeFill="accent5" w:themeFillTint="33"/>
          </w:tcPr>
          <w:p w14:paraId="5C24DD97" w14:textId="4809DD0A" w:rsidR="003B2EC9" w:rsidRDefault="00E718D5" w:rsidP="003269BB">
            <w:pPr>
              <w:pStyle w:val="Listeavsnitt"/>
              <w:ind w:left="0"/>
              <w:rPr>
                <w:b/>
                <w:bCs/>
                <w:lang w:val="nb-NO"/>
              </w:rPr>
            </w:pPr>
            <w:r>
              <w:rPr>
                <w:b/>
                <w:bCs/>
                <w:lang w:val="nb-NO"/>
              </w:rPr>
              <w:t>Er det gjort andre tiltak for å rekruttere barnehagelærere? Beskriv disse.</w:t>
            </w:r>
          </w:p>
        </w:tc>
        <w:tc>
          <w:tcPr>
            <w:tcW w:w="4084" w:type="dxa"/>
            <w:shd w:val="clear" w:color="auto" w:fill="E2EFD9" w:themeFill="accent6" w:themeFillTint="33"/>
          </w:tcPr>
          <w:p w14:paraId="0D55DE13" w14:textId="77777777" w:rsidR="003B2EC9" w:rsidRDefault="003B2EC9" w:rsidP="003269BB">
            <w:pPr>
              <w:pStyle w:val="Listeavsnitt"/>
              <w:ind w:left="0"/>
              <w:rPr>
                <w:b/>
                <w:bCs/>
                <w:lang w:val="nb-NO"/>
              </w:rPr>
            </w:pPr>
          </w:p>
        </w:tc>
      </w:tr>
    </w:tbl>
    <w:p w14:paraId="7C81D391" w14:textId="77777777" w:rsidR="005F49FA" w:rsidRPr="00241703" w:rsidRDefault="005F49FA" w:rsidP="00241703">
      <w:pPr>
        <w:rPr>
          <w:b/>
          <w:bCs/>
          <w:lang w:val="nb-NO"/>
        </w:rPr>
      </w:pPr>
    </w:p>
    <w:p w14:paraId="4301BA82" w14:textId="1F94FD29" w:rsidR="004700D0" w:rsidRDefault="00983838" w:rsidP="004700D0">
      <w:pPr>
        <w:pStyle w:val="Listeavsnitt"/>
        <w:numPr>
          <w:ilvl w:val="0"/>
          <w:numId w:val="1"/>
        </w:numPr>
        <w:rPr>
          <w:b/>
          <w:bCs/>
          <w:lang w:val="nb-NO"/>
        </w:rPr>
      </w:pPr>
      <w:r>
        <w:rPr>
          <w:b/>
          <w:bCs/>
          <w:lang w:val="nb-NO"/>
        </w:rPr>
        <w:t>U</w:t>
      </w:r>
      <w:r w:rsidR="00B25000" w:rsidRPr="00983838">
        <w:rPr>
          <w:b/>
          <w:bCs/>
          <w:lang w:val="nb-NO"/>
        </w:rPr>
        <w:t>tdanning og praksis</w:t>
      </w:r>
    </w:p>
    <w:p w14:paraId="31C0CC16" w14:textId="1FDC81CA" w:rsidR="00983838" w:rsidRPr="00241703" w:rsidRDefault="00241703" w:rsidP="00983838">
      <w:pPr>
        <w:pStyle w:val="Listeavsnitt"/>
        <w:rPr>
          <w:lang w:val="nb-NO"/>
        </w:rPr>
      </w:pPr>
      <w:r w:rsidRPr="00241703">
        <w:rPr>
          <w:lang w:val="nb-NO"/>
        </w:rPr>
        <w:t>CV og dokumentasjon på utdanning og relevant praksis skal følge søknaden. Dersom den det søkes dispensasjon for har hatt dispensasjon forrige barnehageår er oppdatert CV tilstrekkelig.</w:t>
      </w:r>
    </w:p>
    <w:p w14:paraId="696BD45C" w14:textId="77777777" w:rsidR="00241703" w:rsidRPr="00983838" w:rsidRDefault="00241703" w:rsidP="00983838">
      <w:pPr>
        <w:pStyle w:val="Listeavsnitt"/>
        <w:rPr>
          <w:b/>
          <w:bCs/>
          <w:lang w:val="nb-NO"/>
        </w:rPr>
      </w:pPr>
    </w:p>
    <w:p w14:paraId="5C13193C" w14:textId="61D434F1" w:rsidR="00882117" w:rsidRDefault="00B25000" w:rsidP="00EF23FA">
      <w:pPr>
        <w:pStyle w:val="Listeavsnitt"/>
        <w:numPr>
          <w:ilvl w:val="0"/>
          <w:numId w:val="1"/>
        </w:numPr>
        <w:rPr>
          <w:b/>
          <w:bCs/>
          <w:lang w:val="nb-NO"/>
        </w:rPr>
      </w:pPr>
      <w:r w:rsidRPr="00034704">
        <w:rPr>
          <w:b/>
          <w:bCs/>
          <w:lang w:val="nb-NO"/>
        </w:rPr>
        <w:t>Styrers uttalelse</w:t>
      </w:r>
    </w:p>
    <w:p w14:paraId="3729780A" w14:textId="77777777" w:rsidR="005B13D4" w:rsidRPr="005B13D4" w:rsidRDefault="005B13D4" w:rsidP="005B13D4">
      <w:pPr>
        <w:pStyle w:val="Listeavsnitt"/>
        <w:rPr>
          <w:b/>
          <w:bCs/>
          <w:lang w:val="nb-NO"/>
        </w:rPr>
      </w:pPr>
    </w:p>
    <w:p w14:paraId="24FFE881" w14:textId="415124E1" w:rsidR="005B13D4" w:rsidRDefault="00471532" w:rsidP="005B13D4">
      <w:pPr>
        <w:pStyle w:val="Listeavsnitt"/>
        <w:rPr>
          <w:lang w:val="nb-NO"/>
        </w:rPr>
      </w:pPr>
      <w:r w:rsidRPr="00E379E3">
        <w:rPr>
          <w:lang w:val="nb-NO"/>
        </w:rPr>
        <w:t xml:space="preserve">Styrer skal uttale seg om den der søkes dispensasjon for slik at </w:t>
      </w:r>
      <w:r w:rsidR="00E379E3">
        <w:rPr>
          <w:lang w:val="nb-NO"/>
        </w:rPr>
        <w:t xml:space="preserve">barnehagemyndighet kan vurdere </w:t>
      </w:r>
      <w:r w:rsidR="00595AE0">
        <w:rPr>
          <w:lang w:val="nb-NO"/>
        </w:rPr>
        <w:t>vedkommende</w:t>
      </w:r>
      <w:r w:rsidR="00305501">
        <w:rPr>
          <w:lang w:val="nb-NO"/>
        </w:rPr>
        <w:t xml:space="preserve"> sine</w:t>
      </w:r>
      <w:r w:rsidR="00595AE0">
        <w:rPr>
          <w:lang w:val="nb-NO"/>
        </w:rPr>
        <w:t xml:space="preserve"> reelle kvalifikasjoner på følgende områder:</w:t>
      </w:r>
    </w:p>
    <w:p w14:paraId="45D23891" w14:textId="61009E75" w:rsidR="00595AE0" w:rsidRDefault="00595AE0" w:rsidP="005B13D4">
      <w:pPr>
        <w:pStyle w:val="Listeavsnitt"/>
        <w:rPr>
          <w:lang w:val="nb-NO"/>
        </w:rPr>
      </w:pPr>
    </w:p>
    <w:p w14:paraId="6FCBDCB9" w14:textId="2293E1A6" w:rsidR="00305501" w:rsidRDefault="00305501" w:rsidP="00305501">
      <w:pPr>
        <w:pStyle w:val="Listeavsnitt"/>
        <w:numPr>
          <w:ilvl w:val="0"/>
          <w:numId w:val="5"/>
        </w:numPr>
        <w:rPr>
          <w:lang w:val="nb-NO"/>
        </w:rPr>
      </w:pPr>
      <w:r>
        <w:rPr>
          <w:lang w:val="nb-NO"/>
        </w:rPr>
        <w:t>Lederegenskaper ift. øvrig personale</w:t>
      </w:r>
    </w:p>
    <w:p w14:paraId="1E44513B" w14:textId="7CD2B765" w:rsidR="00305501" w:rsidRDefault="00305501" w:rsidP="00305501">
      <w:pPr>
        <w:pStyle w:val="Listeavsnitt"/>
        <w:numPr>
          <w:ilvl w:val="0"/>
          <w:numId w:val="5"/>
        </w:numPr>
        <w:rPr>
          <w:lang w:val="nb-NO"/>
        </w:rPr>
      </w:pPr>
      <w:r>
        <w:rPr>
          <w:lang w:val="nb-NO"/>
        </w:rPr>
        <w:t>Samarbeid med foreldre</w:t>
      </w:r>
    </w:p>
    <w:p w14:paraId="3AD28924" w14:textId="00D60FAC" w:rsidR="00305501" w:rsidRDefault="00305501" w:rsidP="00305501">
      <w:pPr>
        <w:pStyle w:val="Listeavsnitt"/>
        <w:numPr>
          <w:ilvl w:val="0"/>
          <w:numId w:val="5"/>
        </w:numPr>
        <w:rPr>
          <w:lang w:val="nb-NO"/>
        </w:rPr>
      </w:pPr>
      <w:r>
        <w:rPr>
          <w:lang w:val="nb-NO"/>
        </w:rPr>
        <w:t>Ledelse av arbeid med barn</w:t>
      </w:r>
    </w:p>
    <w:p w14:paraId="2F23E9AA" w14:textId="426B7352" w:rsidR="00305501" w:rsidRDefault="00305501" w:rsidP="00305501">
      <w:pPr>
        <w:pStyle w:val="Listeavsnitt"/>
        <w:numPr>
          <w:ilvl w:val="0"/>
          <w:numId w:val="5"/>
        </w:numPr>
        <w:rPr>
          <w:lang w:val="nb-NO"/>
        </w:rPr>
      </w:pPr>
      <w:r>
        <w:rPr>
          <w:lang w:val="nb-NO"/>
        </w:rPr>
        <w:t>Faglig kompetanse</w:t>
      </w:r>
    </w:p>
    <w:p w14:paraId="2F33DB58" w14:textId="1C7C4876" w:rsidR="00305501" w:rsidRDefault="005B70C5" w:rsidP="00305501">
      <w:pPr>
        <w:pStyle w:val="Listeavsnitt"/>
        <w:numPr>
          <w:ilvl w:val="0"/>
          <w:numId w:val="5"/>
        </w:numPr>
        <w:rPr>
          <w:lang w:val="nb-NO"/>
        </w:rPr>
      </w:pPr>
      <w:r>
        <w:rPr>
          <w:lang w:val="nb-NO"/>
        </w:rPr>
        <w:t>Gode språkkunnskaper i norsk, skriftlig og muntlig</w:t>
      </w:r>
    </w:p>
    <w:p w14:paraId="66F48E3D" w14:textId="33C3BC29" w:rsidR="005B70C5" w:rsidRDefault="005B70C5" w:rsidP="00305501">
      <w:pPr>
        <w:pStyle w:val="Listeavsnitt"/>
        <w:numPr>
          <w:ilvl w:val="0"/>
          <w:numId w:val="5"/>
        </w:numPr>
        <w:rPr>
          <w:lang w:val="nb-NO"/>
        </w:rPr>
      </w:pPr>
      <w:r>
        <w:rPr>
          <w:lang w:val="nb-NO"/>
        </w:rPr>
        <w:t>Kjennskap til l</w:t>
      </w:r>
      <w:r w:rsidR="00542705">
        <w:rPr>
          <w:lang w:val="nb-NO"/>
        </w:rPr>
        <w:t xml:space="preserve">ov om barnehager med forskrifter, statlige og kommunale føringer </w:t>
      </w:r>
    </w:p>
    <w:p w14:paraId="77164BEE" w14:textId="4EABBA2F" w:rsidR="00542705" w:rsidRPr="00E379E3" w:rsidRDefault="00542705" w:rsidP="00305501">
      <w:pPr>
        <w:pStyle w:val="Listeavsnitt"/>
        <w:numPr>
          <w:ilvl w:val="0"/>
          <w:numId w:val="5"/>
        </w:numPr>
        <w:rPr>
          <w:lang w:val="nb-NO"/>
        </w:rPr>
      </w:pPr>
      <w:r>
        <w:rPr>
          <w:lang w:val="nb-NO"/>
        </w:rPr>
        <w:t>Annet som styrer</w:t>
      </w:r>
      <w:r w:rsidR="00B26A4D">
        <w:rPr>
          <w:lang w:val="nb-NO"/>
        </w:rPr>
        <w:t>/eier mener er relevant</w:t>
      </w:r>
    </w:p>
    <w:p w14:paraId="64EC27D9" w14:textId="77777777" w:rsidR="00034704" w:rsidRPr="00034704" w:rsidRDefault="00034704" w:rsidP="00034704">
      <w:pPr>
        <w:pStyle w:val="Listeavsnitt"/>
        <w:rPr>
          <w:b/>
          <w:bCs/>
          <w:lang w:val="nb-NO"/>
        </w:rPr>
      </w:pPr>
    </w:p>
    <w:p w14:paraId="122117A3" w14:textId="7A855B46" w:rsidR="00034704" w:rsidRDefault="00034704" w:rsidP="00EF23FA">
      <w:pPr>
        <w:pStyle w:val="Listeavsnitt"/>
        <w:numPr>
          <w:ilvl w:val="0"/>
          <w:numId w:val="1"/>
        </w:numPr>
        <w:rPr>
          <w:b/>
          <w:bCs/>
          <w:lang w:val="nb-NO"/>
        </w:rPr>
      </w:pPr>
      <w:r>
        <w:rPr>
          <w:b/>
          <w:bCs/>
          <w:lang w:val="nb-NO"/>
        </w:rPr>
        <w:t xml:space="preserve">Vedlegg </w:t>
      </w:r>
    </w:p>
    <w:p w14:paraId="798C86B3" w14:textId="77777777" w:rsidR="00034704" w:rsidRPr="008539EF" w:rsidRDefault="00034704" w:rsidP="00034704">
      <w:pPr>
        <w:pStyle w:val="Listeavsnitt"/>
        <w:rPr>
          <w:lang w:val="nb-NO"/>
        </w:rPr>
      </w:pPr>
    </w:p>
    <w:p w14:paraId="690B8224" w14:textId="3B054E4A" w:rsidR="00034704" w:rsidRPr="008539EF" w:rsidRDefault="00034704" w:rsidP="00034704">
      <w:pPr>
        <w:pStyle w:val="Listeavsnitt"/>
        <w:numPr>
          <w:ilvl w:val="0"/>
          <w:numId w:val="4"/>
        </w:numPr>
        <w:rPr>
          <w:lang w:val="nb-NO"/>
        </w:rPr>
      </w:pPr>
      <w:r w:rsidRPr="008539EF">
        <w:rPr>
          <w:lang w:val="nb-NO"/>
        </w:rPr>
        <w:t>Utlysningen for stillingen det søkes dispensasjon for</w:t>
      </w:r>
    </w:p>
    <w:p w14:paraId="5599423A" w14:textId="43F42752" w:rsidR="00034704" w:rsidRPr="008539EF" w:rsidRDefault="00F52520" w:rsidP="00034704">
      <w:pPr>
        <w:pStyle w:val="Listeavsnitt"/>
        <w:numPr>
          <w:ilvl w:val="0"/>
          <w:numId w:val="4"/>
        </w:numPr>
        <w:rPr>
          <w:lang w:val="nb-NO"/>
        </w:rPr>
      </w:pPr>
      <w:r w:rsidRPr="008539EF">
        <w:rPr>
          <w:lang w:val="nb-NO"/>
        </w:rPr>
        <w:t xml:space="preserve">CV og dokumentasjon på utdanning </w:t>
      </w:r>
      <w:r w:rsidR="00475131" w:rsidRPr="008539EF">
        <w:rPr>
          <w:lang w:val="nb-NO"/>
        </w:rPr>
        <w:t xml:space="preserve">og relevant praksis for den det søkes dispensasjon for </w:t>
      </w:r>
    </w:p>
    <w:p w14:paraId="4D43FAAA" w14:textId="7FA110A8" w:rsidR="00475131" w:rsidRPr="008539EF" w:rsidRDefault="008B4206" w:rsidP="00034704">
      <w:pPr>
        <w:pStyle w:val="Listeavsnitt"/>
        <w:numPr>
          <w:ilvl w:val="0"/>
          <w:numId w:val="4"/>
        </w:numPr>
        <w:rPr>
          <w:lang w:val="nb-NO"/>
        </w:rPr>
      </w:pPr>
      <w:r w:rsidRPr="008539EF">
        <w:rPr>
          <w:lang w:val="nb-NO"/>
        </w:rPr>
        <w:t xml:space="preserve">Liste over søkere </w:t>
      </w:r>
    </w:p>
    <w:p w14:paraId="61090B18" w14:textId="29918EB6" w:rsidR="008B4206" w:rsidRPr="008539EF" w:rsidRDefault="008B4206" w:rsidP="00034704">
      <w:pPr>
        <w:pStyle w:val="Listeavsnitt"/>
        <w:numPr>
          <w:ilvl w:val="0"/>
          <w:numId w:val="4"/>
        </w:numPr>
        <w:rPr>
          <w:lang w:val="nb-NO"/>
        </w:rPr>
      </w:pPr>
      <w:r w:rsidRPr="008539EF">
        <w:rPr>
          <w:lang w:val="nb-NO"/>
        </w:rPr>
        <w:t>Vitnemål for barnehagelæreren som skal gjennomføre veiledning</w:t>
      </w:r>
    </w:p>
    <w:p w14:paraId="4D98E0B6" w14:textId="77777777" w:rsidR="00034704" w:rsidRPr="00034704" w:rsidRDefault="00034704" w:rsidP="00034704">
      <w:pPr>
        <w:rPr>
          <w:b/>
          <w:bCs/>
          <w:lang w:val="nb-NO"/>
        </w:rPr>
      </w:pPr>
    </w:p>
    <w:p w14:paraId="1F35AFDF" w14:textId="0F60AD45" w:rsidR="00520A28" w:rsidRDefault="005D7C4D" w:rsidP="00EF23FA">
      <w:pPr>
        <w:pStyle w:val="Listeavsnitt"/>
        <w:numPr>
          <w:ilvl w:val="0"/>
          <w:numId w:val="1"/>
        </w:numPr>
        <w:rPr>
          <w:b/>
          <w:bCs/>
          <w:lang w:val="nb-NO"/>
        </w:rPr>
      </w:pPr>
      <w:r>
        <w:rPr>
          <w:b/>
          <w:bCs/>
          <w:lang w:val="nb-NO"/>
        </w:rPr>
        <w:t xml:space="preserve">Rett til å </w:t>
      </w:r>
      <w:r w:rsidR="00520A28" w:rsidRPr="00034704">
        <w:rPr>
          <w:b/>
          <w:bCs/>
          <w:lang w:val="nb-NO"/>
        </w:rPr>
        <w:t xml:space="preserve">klage </w:t>
      </w:r>
    </w:p>
    <w:p w14:paraId="170FE2EA" w14:textId="73D9431C" w:rsidR="00446122" w:rsidRDefault="008539EF" w:rsidP="00446122">
      <w:pPr>
        <w:pStyle w:val="Listeavsnitt"/>
        <w:rPr>
          <w:lang w:val="nb-NO"/>
        </w:rPr>
      </w:pPr>
      <w:r w:rsidRPr="00FB7B10">
        <w:rPr>
          <w:lang w:val="nb-NO"/>
        </w:rPr>
        <w:t>Kommunens vedtak etter § 2 og § 3 kan påklages til fylkesmannen.</w:t>
      </w:r>
    </w:p>
    <w:p w14:paraId="2491755A" w14:textId="77777777" w:rsidR="00FA1781" w:rsidRPr="00FB7B10" w:rsidRDefault="00FA1781" w:rsidP="00446122">
      <w:pPr>
        <w:pStyle w:val="Listeavsnitt"/>
        <w:rPr>
          <w:lang w:val="nb-NO"/>
        </w:rPr>
      </w:pPr>
    </w:p>
    <w:p w14:paraId="0D2816E3" w14:textId="2E85BF92" w:rsidR="000A54B1" w:rsidRPr="004277E1" w:rsidRDefault="00EF23FA" w:rsidP="00EF23FA">
      <w:pPr>
        <w:pStyle w:val="Overskrift1"/>
        <w:rPr>
          <w:b/>
          <w:bCs/>
          <w:lang w:val="nb-NO"/>
        </w:rPr>
      </w:pPr>
      <w:r w:rsidRPr="004277E1">
        <w:rPr>
          <w:b/>
          <w:bCs/>
          <w:lang w:val="nb-NO"/>
        </w:rPr>
        <w:t>Søknadsskjema for midlertidig dispensasjon fra</w:t>
      </w:r>
      <w:r w:rsidR="00B81963" w:rsidRPr="004277E1">
        <w:rPr>
          <w:b/>
          <w:bCs/>
          <w:lang w:val="nb-NO"/>
        </w:rPr>
        <w:t xml:space="preserve"> utdanningskravet</w:t>
      </w:r>
    </w:p>
    <w:p w14:paraId="0433B59C" w14:textId="1001F406" w:rsidR="00D65AFC" w:rsidRPr="004277E1" w:rsidRDefault="00D913C6" w:rsidP="00BF2FD2">
      <w:pPr>
        <w:pStyle w:val="Overskrift2"/>
        <w:jc w:val="center"/>
        <w:rPr>
          <w:lang w:val="nb-NO"/>
        </w:rPr>
      </w:pPr>
      <w:r w:rsidRPr="004277E1">
        <w:rPr>
          <w:lang w:val="nb-NO"/>
        </w:rPr>
        <w:t>Lov om barnehager §§</w:t>
      </w:r>
      <w:r w:rsidR="00BF2FD2" w:rsidRPr="004277E1">
        <w:rPr>
          <w:lang w:val="nb-NO"/>
        </w:rPr>
        <w:t xml:space="preserve"> 24 og 25 med forskrifter og merknader</w:t>
      </w:r>
    </w:p>
    <w:p w14:paraId="541E1E78" w14:textId="77777777" w:rsidR="00D65AFC" w:rsidRPr="00D65AFC" w:rsidRDefault="00D65AFC" w:rsidP="00D65AFC">
      <w:pPr>
        <w:rPr>
          <w:lang w:val="nb-NO"/>
        </w:rPr>
      </w:pPr>
    </w:p>
    <w:tbl>
      <w:tblPr>
        <w:tblStyle w:val="Tabellrutenett"/>
        <w:tblW w:w="0" w:type="auto"/>
        <w:tblCellMar>
          <w:left w:w="70" w:type="dxa"/>
          <w:right w:w="70" w:type="dxa"/>
        </w:tblCellMar>
        <w:tblLook w:val="0000" w:firstRow="0" w:lastRow="0" w:firstColumn="0" w:lastColumn="0" w:noHBand="0" w:noVBand="0"/>
      </w:tblPr>
      <w:tblGrid>
        <w:gridCol w:w="2730"/>
        <w:gridCol w:w="138"/>
        <w:gridCol w:w="1668"/>
        <w:gridCol w:w="1291"/>
        <w:gridCol w:w="3235"/>
      </w:tblGrid>
      <w:tr w:rsidR="005E10AB" w:rsidRPr="002F5748" w14:paraId="1B5EEF4A" w14:textId="77777777" w:rsidTr="00ED1FF1">
        <w:trPr>
          <w:trHeight w:val="321"/>
        </w:trPr>
        <w:tc>
          <w:tcPr>
            <w:tcW w:w="9062" w:type="dxa"/>
            <w:gridSpan w:val="5"/>
            <w:shd w:val="clear" w:color="auto" w:fill="DEEAF6" w:themeFill="accent5" w:themeFillTint="33"/>
          </w:tcPr>
          <w:p w14:paraId="6C29D1B5" w14:textId="0416F844" w:rsidR="005E10AB" w:rsidRDefault="005E10AB" w:rsidP="00B94A9F">
            <w:pPr>
              <w:jc w:val="center"/>
              <w:rPr>
                <w:b/>
                <w:bCs/>
                <w:lang w:val="nb-NO"/>
              </w:rPr>
            </w:pPr>
            <w:r>
              <w:rPr>
                <w:b/>
                <w:bCs/>
                <w:lang w:val="nb-NO"/>
              </w:rPr>
              <w:t>Det søkes</w:t>
            </w:r>
            <w:r w:rsidR="00390D4F">
              <w:rPr>
                <w:b/>
                <w:bCs/>
                <w:lang w:val="nb-NO"/>
              </w:rPr>
              <w:t xml:space="preserve"> midlertidig</w:t>
            </w:r>
            <w:r>
              <w:rPr>
                <w:b/>
                <w:bCs/>
                <w:lang w:val="nb-NO"/>
              </w:rPr>
              <w:t xml:space="preserve"> dispensasjon</w:t>
            </w:r>
            <w:r w:rsidR="00390D4F">
              <w:rPr>
                <w:b/>
                <w:bCs/>
                <w:lang w:val="nb-NO"/>
              </w:rPr>
              <w:t xml:space="preserve"> for: </w:t>
            </w:r>
          </w:p>
        </w:tc>
      </w:tr>
      <w:tr w:rsidR="00B4799D" w14:paraId="507A50AD" w14:textId="77777777" w:rsidTr="00ED1FF1">
        <w:tblPrEx>
          <w:tblCellMar>
            <w:left w:w="108" w:type="dxa"/>
            <w:right w:w="108" w:type="dxa"/>
          </w:tblCellMar>
          <w:tblLook w:val="04A0" w:firstRow="1" w:lastRow="0" w:firstColumn="1" w:lastColumn="0" w:noHBand="0" w:noVBand="1"/>
        </w:tblPrEx>
        <w:tc>
          <w:tcPr>
            <w:tcW w:w="2730" w:type="dxa"/>
            <w:shd w:val="clear" w:color="auto" w:fill="DEEAF6" w:themeFill="accent5" w:themeFillTint="33"/>
          </w:tcPr>
          <w:p w14:paraId="2DAB9F39" w14:textId="33CBE7F5" w:rsidR="00B4799D" w:rsidRPr="00DB52B4" w:rsidRDefault="00B4799D" w:rsidP="00B94A9F">
            <w:pPr>
              <w:rPr>
                <w:b/>
                <w:bCs/>
                <w:lang w:val="nb-NO"/>
              </w:rPr>
            </w:pPr>
            <w:r w:rsidRPr="00DB52B4">
              <w:rPr>
                <w:b/>
                <w:bCs/>
                <w:lang w:val="nb-NO"/>
              </w:rPr>
              <w:t xml:space="preserve">Navn </w:t>
            </w:r>
          </w:p>
        </w:tc>
        <w:tc>
          <w:tcPr>
            <w:tcW w:w="6332" w:type="dxa"/>
            <w:gridSpan w:val="4"/>
            <w:shd w:val="clear" w:color="auto" w:fill="E2EFD9" w:themeFill="accent6" w:themeFillTint="33"/>
          </w:tcPr>
          <w:p w14:paraId="4199DFC7" w14:textId="77777777" w:rsidR="00B4799D" w:rsidRDefault="00B4799D" w:rsidP="00B94A9F">
            <w:pPr>
              <w:rPr>
                <w:lang w:val="nb-NO"/>
              </w:rPr>
            </w:pPr>
          </w:p>
          <w:p w14:paraId="2C082B85" w14:textId="119FFC2C" w:rsidR="007A1F51" w:rsidRDefault="007A1F51" w:rsidP="00B94A9F">
            <w:pPr>
              <w:rPr>
                <w:lang w:val="nb-NO"/>
              </w:rPr>
            </w:pPr>
          </w:p>
        </w:tc>
      </w:tr>
      <w:tr w:rsidR="00B4799D" w14:paraId="11B282A1" w14:textId="77777777" w:rsidTr="00ED1FF1">
        <w:tblPrEx>
          <w:tblCellMar>
            <w:left w:w="108" w:type="dxa"/>
            <w:right w:w="108" w:type="dxa"/>
          </w:tblCellMar>
          <w:tblLook w:val="04A0" w:firstRow="1" w:lastRow="0" w:firstColumn="1" w:lastColumn="0" w:noHBand="0" w:noVBand="1"/>
        </w:tblPrEx>
        <w:tc>
          <w:tcPr>
            <w:tcW w:w="2730" w:type="dxa"/>
            <w:shd w:val="clear" w:color="auto" w:fill="DEEAF6" w:themeFill="accent5" w:themeFillTint="33"/>
          </w:tcPr>
          <w:p w14:paraId="7F75E1FF" w14:textId="308E6A9C" w:rsidR="00B4799D" w:rsidRPr="00DB52B4" w:rsidRDefault="00B4799D" w:rsidP="00B94A9F">
            <w:pPr>
              <w:rPr>
                <w:b/>
                <w:bCs/>
                <w:lang w:val="nb-NO"/>
              </w:rPr>
            </w:pPr>
            <w:r w:rsidRPr="00DB52B4">
              <w:rPr>
                <w:b/>
                <w:bCs/>
                <w:lang w:val="nb-NO"/>
              </w:rPr>
              <w:t>Fødselsdato</w:t>
            </w:r>
          </w:p>
        </w:tc>
        <w:tc>
          <w:tcPr>
            <w:tcW w:w="6332" w:type="dxa"/>
            <w:gridSpan w:val="4"/>
            <w:shd w:val="clear" w:color="auto" w:fill="E2EFD9" w:themeFill="accent6" w:themeFillTint="33"/>
          </w:tcPr>
          <w:p w14:paraId="4B42C063" w14:textId="77777777" w:rsidR="00B4799D" w:rsidRDefault="00B4799D" w:rsidP="00B94A9F">
            <w:pPr>
              <w:rPr>
                <w:lang w:val="nb-NO"/>
              </w:rPr>
            </w:pPr>
          </w:p>
          <w:p w14:paraId="686BFC14" w14:textId="472AAD2F" w:rsidR="007A1F51" w:rsidRDefault="007A1F51" w:rsidP="00B94A9F">
            <w:pPr>
              <w:rPr>
                <w:lang w:val="nb-NO"/>
              </w:rPr>
            </w:pPr>
          </w:p>
        </w:tc>
      </w:tr>
      <w:tr w:rsidR="00B4799D" w14:paraId="3A5ABD05" w14:textId="77777777" w:rsidTr="00ED1FF1">
        <w:tblPrEx>
          <w:tblCellMar>
            <w:left w:w="108" w:type="dxa"/>
            <w:right w:w="108" w:type="dxa"/>
          </w:tblCellMar>
          <w:tblLook w:val="04A0" w:firstRow="1" w:lastRow="0" w:firstColumn="1" w:lastColumn="0" w:noHBand="0" w:noVBand="1"/>
        </w:tblPrEx>
        <w:tc>
          <w:tcPr>
            <w:tcW w:w="2730" w:type="dxa"/>
            <w:shd w:val="clear" w:color="auto" w:fill="DEEAF6" w:themeFill="accent5" w:themeFillTint="33"/>
          </w:tcPr>
          <w:p w14:paraId="084A1B88" w14:textId="629CBCE2" w:rsidR="00B4799D" w:rsidRPr="00DB52B4" w:rsidRDefault="00B4799D" w:rsidP="00B94A9F">
            <w:pPr>
              <w:rPr>
                <w:b/>
                <w:bCs/>
                <w:lang w:val="nb-NO"/>
              </w:rPr>
            </w:pPr>
            <w:r w:rsidRPr="00DB52B4">
              <w:rPr>
                <w:b/>
                <w:bCs/>
                <w:lang w:val="nb-NO"/>
              </w:rPr>
              <w:t>Barnehagens navn</w:t>
            </w:r>
          </w:p>
        </w:tc>
        <w:tc>
          <w:tcPr>
            <w:tcW w:w="6332" w:type="dxa"/>
            <w:gridSpan w:val="4"/>
            <w:shd w:val="clear" w:color="auto" w:fill="E2EFD9" w:themeFill="accent6" w:themeFillTint="33"/>
          </w:tcPr>
          <w:p w14:paraId="2E1B11FE" w14:textId="77777777" w:rsidR="00B4799D" w:rsidRDefault="00B4799D" w:rsidP="00B94A9F">
            <w:pPr>
              <w:rPr>
                <w:lang w:val="nb-NO"/>
              </w:rPr>
            </w:pPr>
          </w:p>
          <w:p w14:paraId="1E0ED6FF" w14:textId="5ADB6769" w:rsidR="007A1F51" w:rsidRDefault="007A1F51" w:rsidP="00B94A9F">
            <w:pPr>
              <w:rPr>
                <w:lang w:val="nb-NO"/>
              </w:rPr>
            </w:pPr>
          </w:p>
        </w:tc>
      </w:tr>
      <w:tr w:rsidR="00B4799D" w:rsidRPr="002F5748" w14:paraId="515B94BD" w14:textId="77777777" w:rsidTr="00ED1FF1">
        <w:tblPrEx>
          <w:tblCellMar>
            <w:left w:w="108" w:type="dxa"/>
            <w:right w:w="108" w:type="dxa"/>
          </w:tblCellMar>
          <w:tblLook w:val="04A0" w:firstRow="1" w:lastRow="0" w:firstColumn="1" w:lastColumn="0" w:noHBand="0" w:noVBand="1"/>
        </w:tblPrEx>
        <w:tc>
          <w:tcPr>
            <w:tcW w:w="2730" w:type="dxa"/>
            <w:shd w:val="clear" w:color="auto" w:fill="DEEAF6" w:themeFill="accent5" w:themeFillTint="33"/>
          </w:tcPr>
          <w:p w14:paraId="46122E20" w14:textId="2FA39A6F" w:rsidR="00B4799D" w:rsidRPr="00DB52B4" w:rsidRDefault="008949E5" w:rsidP="00B94A9F">
            <w:pPr>
              <w:rPr>
                <w:b/>
                <w:bCs/>
                <w:lang w:val="nb-NO"/>
              </w:rPr>
            </w:pPr>
            <w:r w:rsidRPr="00DB52B4">
              <w:rPr>
                <w:b/>
                <w:bCs/>
                <w:lang w:val="nb-NO"/>
              </w:rPr>
              <w:t>Stillingen det søkes dispensasjon for</w:t>
            </w:r>
            <w:r w:rsidR="002F5748">
              <w:rPr>
                <w:b/>
                <w:bCs/>
                <w:lang w:val="nb-NO"/>
              </w:rPr>
              <w:t xml:space="preserve"> (styrer/pedagogisk leder)</w:t>
            </w:r>
          </w:p>
        </w:tc>
        <w:tc>
          <w:tcPr>
            <w:tcW w:w="6332" w:type="dxa"/>
            <w:gridSpan w:val="4"/>
            <w:shd w:val="clear" w:color="auto" w:fill="E2EFD9" w:themeFill="accent6" w:themeFillTint="33"/>
          </w:tcPr>
          <w:p w14:paraId="11298686" w14:textId="77777777" w:rsidR="000F0199" w:rsidRDefault="000F0199" w:rsidP="00B94A9F">
            <w:pPr>
              <w:rPr>
                <w:lang w:val="nb-NO"/>
              </w:rPr>
            </w:pPr>
          </w:p>
          <w:p w14:paraId="42805C23" w14:textId="0E69F004" w:rsidR="000F0199" w:rsidRDefault="000F0199" w:rsidP="00B94A9F">
            <w:pPr>
              <w:rPr>
                <w:lang w:val="nb-NO"/>
              </w:rPr>
            </w:pPr>
          </w:p>
        </w:tc>
      </w:tr>
      <w:tr w:rsidR="000F0199" w14:paraId="1DF36E2C" w14:textId="09952959" w:rsidTr="00ED1FF1">
        <w:tblPrEx>
          <w:tblCellMar>
            <w:left w:w="108" w:type="dxa"/>
            <w:right w:w="108" w:type="dxa"/>
          </w:tblCellMar>
          <w:tblLook w:val="04A0" w:firstRow="1" w:lastRow="0" w:firstColumn="1" w:lastColumn="0" w:noHBand="0" w:noVBand="1"/>
        </w:tblPrEx>
        <w:trPr>
          <w:trHeight w:val="288"/>
        </w:trPr>
        <w:tc>
          <w:tcPr>
            <w:tcW w:w="2730" w:type="dxa"/>
            <w:vMerge w:val="restart"/>
            <w:shd w:val="clear" w:color="auto" w:fill="DEEAF6" w:themeFill="accent5" w:themeFillTint="33"/>
          </w:tcPr>
          <w:p w14:paraId="4165F153" w14:textId="6F57AC3F" w:rsidR="000F0199" w:rsidRPr="00DB52B4" w:rsidRDefault="000F0199" w:rsidP="00B94A9F">
            <w:pPr>
              <w:rPr>
                <w:b/>
                <w:bCs/>
                <w:lang w:val="nb-NO"/>
              </w:rPr>
            </w:pPr>
            <w:r w:rsidRPr="00DB52B4">
              <w:rPr>
                <w:b/>
                <w:bCs/>
                <w:lang w:val="nb-NO"/>
              </w:rPr>
              <w:t>Tidspunkt det søkes dispensasjon for</w:t>
            </w:r>
          </w:p>
        </w:tc>
        <w:tc>
          <w:tcPr>
            <w:tcW w:w="3097" w:type="dxa"/>
            <w:gridSpan w:val="3"/>
            <w:shd w:val="clear" w:color="auto" w:fill="DEEAF6" w:themeFill="accent5" w:themeFillTint="33"/>
          </w:tcPr>
          <w:p w14:paraId="7EE7CEBF" w14:textId="0E8075DA" w:rsidR="000F0199" w:rsidRPr="007A1F51" w:rsidRDefault="005E10AB" w:rsidP="00B94A9F">
            <w:pPr>
              <w:rPr>
                <w:b/>
                <w:bCs/>
                <w:lang w:val="nb-NO"/>
              </w:rPr>
            </w:pPr>
            <w:r w:rsidRPr="007A1F51">
              <w:rPr>
                <w:b/>
                <w:bCs/>
                <w:lang w:val="nb-NO"/>
              </w:rPr>
              <w:t xml:space="preserve">Fra og med </w:t>
            </w:r>
          </w:p>
        </w:tc>
        <w:tc>
          <w:tcPr>
            <w:tcW w:w="3235" w:type="dxa"/>
            <w:shd w:val="clear" w:color="auto" w:fill="DEEAF6" w:themeFill="accent5" w:themeFillTint="33"/>
          </w:tcPr>
          <w:p w14:paraId="3A5FE1C5" w14:textId="1DFBC23D" w:rsidR="000F0199" w:rsidRPr="007A1F51" w:rsidRDefault="005E10AB" w:rsidP="00B94A9F">
            <w:pPr>
              <w:rPr>
                <w:b/>
                <w:bCs/>
                <w:lang w:val="nb-NO"/>
              </w:rPr>
            </w:pPr>
            <w:r w:rsidRPr="007A1F51">
              <w:rPr>
                <w:b/>
                <w:bCs/>
                <w:lang w:val="nb-NO"/>
              </w:rPr>
              <w:t>Til og med</w:t>
            </w:r>
          </w:p>
        </w:tc>
      </w:tr>
      <w:tr w:rsidR="000F0199" w14:paraId="32E5EA1C" w14:textId="70F51B50" w:rsidTr="00ED1FF1">
        <w:tblPrEx>
          <w:tblCellMar>
            <w:left w:w="108" w:type="dxa"/>
            <w:right w:w="108" w:type="dxa"/>
          </w:tblCellMar>
          <w:tblLook w:val="04A0" w:firstRow="1" w:lastRow="0" w:firstColumn="1" w:lastColumn="0" w:noHBand="0" w:noVBand="1"/>
        </w:tblPrEx>
        <w:trPr>
          <w:trHeight w:val="255"/>
        </w:trPr>
        <w:tc>
          <w:tcPr>
            <w:tcW w:w="2730" w:type="dxa"/>
            <w:vMerge/>
            <w:shd w:val="clear" w:color="auto" w:fill="DEEAF6" w:themeFill="accent5" w:themeFillTint="33"/>
          </w:tcPr>
          <w:p w14:paraId="3A873102" w14:textId="77777777" w:rsidR="000F0199" w:rsidRPr="00DB52B4" w:rsidRDefault="000F0199" w:rsidP="00B94A9F">
            <w:pPr>
              <w:rPr>
                <w:b/>
                <w:bCs/>
                <w:lang w:val="nb-NO"/>
              </w:rPr>
            </w:pPr>
          </w:p>
        </w:tc>
        <w:tc>
          <w:tcPr>
            <w:tcW w:w="3097" w:type="dxa"/>
            <w:gridSpan w:val="3"/>
            <w:shd w:val="clear" w:color="auto" w:fill="E2EFD9" w:themeFill="accent6" w:themeFillTint="33"/>
          </w:tcPr>
          <w:p w14:paraId="67FC1B05" w14:textId="77777777" w:rsidR="000F0199" w:rsidRDefault="000F0199" w:rsidP="00B94A9F">
            <w:pPr>
              <w:rPr>
                <w:lang w:val="nb-NO"/>
              </w:rPr>
            </w:pPr>
          </w:p>
          <w:p w14:paraId="6F6FE660" w14:textId="2303E886" w:rsidR="00003003" w:rsidRDefault="00003003" w:rsidP="00B94A9F">
            <w:pPr>
              <w:rPr>
                <w:lang w:val="nb-NO"/>
              </w:rPr>
            </w:pPr>
          </w:p>
        </w:tc>
        <w:tc>
          <w:tcPr>
            <w:tcW w:w="3235" w:type="dxa"/>
            <w:shd w:val="clear" w:color="auto" w:fill="E2EFD9" w:themeFill="accent6" w:themeFillTint="33"/>
          </w:tcPr>
          <w:p w14:paraId="0625B87D" w14:textId="77777777" w:rsidR="000F0199" w:rsidRDefault="000F0199" w:rsidP="00B94A9F">
            <w:pPr>
              <w:rPr>
                <w:lang w:val="nb-NO"/>
              </w:rPr>
            </w:pPr>
          </w:p>
        </w:tc>
      </w:tr>
      <w:tr w:rsidR="00346C94" w14:paraId="58BE7B79" w14:textId="77777777" w:rsidTr="00ED1FF1">
        <w:tblPrEx>
          <w:tblCellMar>
            <w:left w:w="108" w:type="dxa"/>
            <w:right w:w="108" w:type="dxa"/>
          </w:tblCellMar>
          <w:tblLook w:val="04A0" w:firstRow="1" w:lastRow="0" w:firstColumn="1" w:lastColumn="0" w:noHBand="0" w:noVBand="1"/>
        </w:tblPrEx>
        <w:trPr>
          <w:trHeight w:val="299"/>
        </w:trPr>
        <w:tc>
          <w:tcPr>
            <w:tcW w:w="2730" w:type="dxa"/>
            <w:vMerge w:val="restart"/>
            <w:shd w:val="clear" w:color="auto" w:fill="DEEAF6" w:themeFill="accent5" w:themeFillTint="33"/>
          </w:tcPr>
          <w:p w14:paraId="1ED66055" w14:textId="7C8997A8" w:rsidR="00346C94" w:rsidRPr="00346C94" w:rsidRDefault="00346C94" w:rsidP="00B94A9F">
            <w:pPr>
              <w:rPr>
                <w:b/>
                <w:bCs/>
                <w:lang w:val="nb-NO"/>
              </w:rPr>
            </w:pPr>
            <w:r w:rsidRPr="00346C94">
              <w:rPr>
                <w:b/>
                <w:bCs/>
                <w:lang w:val="nb-NO"/>
              </w:rPr>
              <w:t>Har den det søkes dispensasjon for tidligere vært innvilget midlertidig dispensasjon for?</w:t>
            </w:r>
          </w:p>
        </w:tc>
        <w:tc>
          <w:tcPr>
            <w:tcW w:w="6332" w:type="dxa"/>
            <w:gridSpan w:val="4"/>
            <w:shd w:val="clear" w:color="auto" w:fill="DEEAF6" w:themeFill="accent5" w:themeFillTint="33"/>
          </w:tcPr>
          <w:p w14:paraId="213A6842" w14:textId="2F754E5F" w:rsidR="00346C94" w:rsidRPr="007C1BAF" w:rsidRDefault="00346C94" w:rsidP="00B94A9F">
            <w:pPr>
              <w:rPr>
                <w:b/>
                <w:bCs/>
                <w:lang w:val="nb-NO"/>
              </w:rPr>
            </w:pPr>
            <w:r w:rsidRPr="007C1BAF">
              <w:rPr>
                <w:b/>
                <w:bCs/>
                <w:lang w:val="nb-NO"/>
              </w:rPr>
              <w:t xml:space="preserve">Hvis ja; </w:t>
            </w:r>
            <w:r w:rsidR="008F2ED8" w:rsidRPr="007C1BAF">
              <w:rPr>
                <w:b/>
                <w:bCs/>
                <w:lang w:val="nb-NO"/>
              </w:rPr>
              <w:t>oppg</w:t>
            </w:r>
            <w:r w:rsidR="00FE067B">
              <w:rPr>
                <w:b/>
                <w:bCs/>
                <w:lang w:val="nb-NO"/>
              </w:rPr>
              <w:t>i</w:t>
            </w:r>
            <w:r w:rsidR="008F2ED8" w:rsidRPr="007C1BAF">
              <w:rPr>
                <w:b/>
                <w:bCs/>
                <w:lang w:val="nb-NO"/>
              </w:rPr>
              <w:t xml:space="preserve"> vedtaksdatoene:</w:t>
            </w:r>
          </w:p>
        </w:tc>
      </w:tr>
      <w:tr w:rsidR="00346C94" w14:paraId="76CB5505" w14:textId="77777777" w:rsidTr="00ED1FF1">
        <w:tblPrEx>
          <w:tblCellMar>
            <w:left w:w="108" w:type="dxa"/>
            <w:right w:w="108" w:type="dxa"/>
          </w:tblCellMar>
          <w:tblLook w:val="04A0" w:firstRow="1" w:lastRow="0" w:firstColumn="1" w:lastColumn="0" w:noHBand="0" w:noVBand="1"/>
        </w:tblPrEx>
        <w:trPr>
          <w:trHeight w:val="1041"/>
        </w:trPr>
        <w:tc>
          <w:tcPr>
            <w:tcW w:w="2730" w:type="dxa"/>
            <w:vMerge/>
            <w:shd w:val="clear" w:color="auto" w:fill="DEEAF6" w:themeFill="accent5" w:themeFillTint="33"/>
          </w:tcPr>
          <w:p w14:paraId="56114819" w14:textId="77777777" w:rsidR="00346C94" w:rsidRPr="00346C94" w:rsidRDefault="00346C94" w:rsidP="00B94A9F">
            <w:pPr>
              <w:rPr>
                <w:b/>
                <w:bCs/>
                <w:lang w:val="nb-NO"/>
              </w:rPr>
            </w:pPr>
          </w:p>
        </w:tc>
        <w:tc>
          <w:tcPr>
            <w:tcW w:w="6332" w:type="dxa"/>
            <w:gridSpan w:val="4"/>
            <w:shd w:val="clear" w:color="auto" w:fill="E2EFD9" w:themeFill="accent6" w:themeFillTint="33"/>
          </w:tcPr>
          <w:p w14:paraId="7007D034" w14:textId="77777777" w:rsidR="00346C94" w:rsidRDefault="00346C94" w:rsidP="00B94A9F">
            <w:pPr>
              <w:rPr>
                <w:lang w:val="nb-NO"/>
              </w:rPr>
            </w:pPr>
          </w:p>
        </w:tc>
      </w:tr>
      <w:tr w:rsidR="00B15976" w14:paraId="3A90E4B3" w14:textId="2CA5CB80" w:rsidTr="00ED1FF1">
        <w:tblPrEx>
          <w:tblCellMar>
            <w:left w:w="108" w:type="dxa"/>
            <w:right w:w="108" w:type="dxa"/>
          </w:tblCellMar>
          <w:tblLook w:val="04A0" w:firstRow="1" w:lastRow="0" w:firstColumn="1" w:lastColumn="0" w:noHBand="0" w:noVBand="1"/>
        </w:tblPrEx>
        <w:trPr>
          <w:trHeight w:val="233"/>
        </w:trPr>
        <w:tc>
          <w:tcPr>
            <w:tcW w:w="2730" w:type="dxa"/>
            <w:vMerge w:val="restart"/>
            <w:shd w:val="clear" w:color="auto" w:fill="DEEAF6" w:themeFill="accent5" w:themeFillTint="33"/>
          </w:tcPr>
          <w:p w14:paraId="1E93C672" w14:textId="2F308A8F" w:rsidR="00B15976" w:rsidRPr="00B15976" w:rsidRDefault="00B15976" w:rsidP="00B94A9F">
            <w:pPr>
              <w:rPr>
                <w:b/>
                <w:bCs/>
                <w:lang w:val="nb-NO"/>
              </w:rPr>
            </w:pPr>
            <w:r w:rsidRPr="00B15976">
              <w:rPr>
                <w:b/>
                <w:bCs/>
                <w:lang w:val="nb-NO"/>
              </w:rPr>
              <w:t>Antall heltidsplasser i barnehagen</w:t>
            </w:r>
          </w:p>
        </w:tc>
        <w:tc>
          <w:tcPr>
            <w:tcW w:w="3097" w:type="dxa"/>
            <w:gridSpan w:val="3"/>
            <w:shd w:val="clear" w:color="auto" w:fill="DEEAF6" w:themeFill="accent5" w:themeFillTint="33"/>
          </w:tcPr>
          <w:p w14:paraId="2630D610" w14:textId="593FC8B9" w:rsidR="00B15976" w:rsidRPr="00FF425B" w:rsidRDefault="00FF425B" w:rsidP="00B94A9F">
            <w:pPr>
              <w:rPr>
                <w:b/>
                <w:bCs/>
                <w:lang w:val="nb-NO"/>
              </w:rPr>
            </w:pPr>
            <w:r w:rsidRPr="00FF425B">
              <w:rPr>
                <w:b/>
                <w:bCs/>
                <w:lang w:val="nb-NO"/>
              </w:rPr>
              <w:t>Under 3 år</w:t>
            </w:r>
          </w:p>
        </w:tc>
        <w:tc>
          <w:tcPr>
            <w:tcW w:w="3235" w:type="dxa"/>
            <w:shd w:val="clear" w:color="auto" w:fill="DEEAF6" w:themeFill="accent5" w:themeFillTint="33"/>
          </w:tcPr>
          <w:p w14:paraId="6F7CAFF5" w14:textId="1171C9A5" w:rsidR="00B15976" w:rsidRPr="00FF425B" w:rsidRDefault="00FF425B" w:rsidP="00B94A9F">
            <w:pPr>
              <w:rPr>
                <w:b/>
                <w:bCs/>
                <w:lang w:val="nb-NO"/>
              </w:rPr>
            </w:pPr>
            <w:r w:rsidRPr="00FF425B">
              <w:rPr>
                <w:b/>
                <w:bCs/>
                <w:lang w:val="nb-NO"/>
              </w:rPr>
              <w:t xml:space="preserve">Over 3 år </w:t>
            </w:r>
          </w:p>
        </w:tc>
      </w:tr>
      <w:tr w:rsidR="00FF425B" w14:paraId="4DBCE297" w14:textId="38205C41" w:rsidTr="00ED1FF1">
        <w:tblPrEx>
          <w:tblCellMar>
            <w:left w:w="108" w:type="dxa"/>
            <w:right w:w="108" w:type="dxa"/>
          </w:tblCellMar>
          <w:tblLook w:val="04A0" w:firstRow="1" w:lastRow="0" w:firstColumn="1" w:lastColumn="0" w:noHBand="0" w:noVBand="1"/>
        </w:tblPrEx>
        <w:trPr>
          <w:trHeight w:val="299"/>
        </w:trPr>
        <w:tc>
          <w:tcPr>
            <w:tcW w:w="2730" w:type="dxa"/>
            <w:vMerge/>
            <w:shd w:val="clear" w:color="auto" w:fill="DEEAF6" w:themeFill="accent5" w:themeFillTint="33"/>
          </w:tcPr>
          <w:p w14:paraId="71B2E7A7" w14:textId="77777777" w:rsidR="00FF425B" w:rsidRPr="00B15976" w:rsidRDefault="00FF425B" w:rsidP="00B94A9F">
            <w:pPr>
              <w:rPr>
                <w:b/>
                <w:bCs/>
                <w:lang w:val="nb-NO"/>
              </w:rPr>
            </w:pPr>
          </w:p>
        </w:tc>
        <w:tc>
          <w:tcPr>
            <w:tcW w:w="3097" w:type="dxa"/>
            <w:gridSpan w:val="3"/>
            <w:shd w:val="clear" w:color="auto" w:fill="E2EFD9" w:themeFill="accent6" w:themeFillTint="33"/>
          </w:tcPr>
          <w:p w14:paraId="776DE37B" w14:textId="77777777" w:rsidR="00FF425B" w:rsidRDefault="00FF425B" w:rsidP="00B94A9F">
            <w:pPr>
              <w:rPr>
                <w:lang w:val="nb-NO"/>
              </w:rPr>
            </w:pPr>
          </w:p>
        </w:tc>
        <w:tc>
          <w:tcPr>
            <w:tcW w:w="3235" w:type="dxa"/>
            <w:shd w:val="clear" w:color="auto" w:fill="E2EFD9" w:themeFill="accent6" w:themeFillTint="33"/>
          </w:tcPr>
          <w:p w14:paraId="4C7FF5D1" w14:textId="77777777" w:rsidR="00FF425B" w:rsidRDefault="00FF425B" w:rsidP="00B94A9F">
            <w:pPr>
              <w:rPr>
                <w:lang w:val="nb-NO"/>
              </w:rPr>
            </w:pPr>
          </w:p>
        </w:tc>
      </w:tr>
      <w:tr w:rsidR="00F53127" w14:paraId="5B8D5457" w14:textId="77777777" w:rsidTr="00ED1FF1">
        <w:tblPrEx>
          <w:tblCellMar>
            <w:left w:w="108" w:type="dxa"/>
            <w:right w:w="108" w:type="dxa"/>
          </w:tblCellMar>
          <w:tblLook w:val="04A0" w:firstRow="1" w:lastRow="0" w:firstColumn="1" w:lastColumn="0" w:noHBand="0" w:noVBand="1"/>
        </w:tblPrEx>
        <w:trPr>
          <w:trHeight w:val="243"/>
        </w:trPr>
        <w:tc>
          <w:tcPr>
            <w:tcW w:w="2730" w:type="dxa"/>
            <w:vMerge w:val="restart"/>
            <w:shd w:val="clear" w:color="auto" w:fill="DEEAF6" w:themeFill="accent5" w:themeFillTint="33"/>
          </w:tcPr>
          <w:p w14:paraId="63A28C67" w14:textId="42B0EA2A" w:rsidR="00F53127" w:rsidRPr="004D525A" w:rsidRDefault="00F53127" w:rsidP="00B94A9F">
            <w:pPr>
              <w:rPr>
                <w:b/>
                <w:bCs/>
                <w:lang w:val="nb-NO"/>
              </w:rPr>
            </w:pPr>
            <w:r w:rsidRPr="004D525A">
              <w:rPr>
                <w:b/>
                <w:bCs/>
                <w:lang w:val="nb-NO"/>
              </w:rPr>
              <w:t>Barnehagens pedagogiske bemanning</w:t>
            </w:r>
          </w:p>
        </w:tc>
        <w:tc>
          <w:tcPr>
            <w:tcW w:w="6332" w:type="dxa"/>
            <w:gridSpan w:val="4"/>
            <w:shd w:val="clear" w:color="auto" w:fill="DEEAF6" w:themeFill="accent5" w:themeFillTint="33"/>
          </w:tcPr>
          <w:p w14:paraId="6DF14267" w14:textId="22AEC6A9" w:rsidR="00F53127" w:rsidRPr="00E711BD" w:rsidRDefault="00E711BD" w:rsidP="00B94A9F">
            <w:pPr>
              <w:rPr>
                <w:b/>
                <w:bCs/>
                <w:lang w:val="nb-NO"/>
              </w:rPr>
            </w:pPr>
            <w:r w:rsidRPr="00E711BD">
              <w:rPr>
                <w:b/>
                <w:bCs/>
                <w:lang w:val="nb-NO"/>
              </w:rPr>
              <w:t>Stillingsstørrelse/årsverk:</w:t>
            </w:r>
          </w:p>
        </w:tc>
      </w:tr>
      <w:tr w:rsidR="00F53127" w14:paraId="4566EF3E" w14:textId="77777777" w:rsidTr="00ED1FF1">
        <w:tblPrEx>
          <w:tblCellMar>
            <w:left w:w="108" w:type="dxa"/>
            <w:right w:w="108" w:type="dxa"/>
          </w:tblCellMar>
          <w:tblLook w:val="04A0" w:firstRow="1" w:lastRow="0" w:firstColumn="1" w:lastColumn="0" w:noHBand="0" w:noVBand="1"/>
        </w:tblPrEx>
        <w:trPr>
          <w:trHeight w:val="561"/>
        </w:trPr>
        <w:tc>
          <w:tcPr>
            <w:tcW w:w="2730" w:type="dxa"/>
            <w:vMerge/>
            <w:shd w:val="clear" w:color="auto" w:fill="DEEAF6" w:themeFill="accent5" w:themeFillTint="33"/>
          </w:tcPr>
          <w:p w14:paraId="2906798D" w14:textId="77777777" w:rsidR="00F53127" w:rsidRPr="004D525A" w:rsidRDefault="00F53127" w:rsidP="00B94A9F">
            <w:pPr>
              <w:rPr>
                <w:b/>
                <w:bCs/>
                <w:lang w:val="nb-NO"/>
              </w:rPr>
            </w:pPr>
          </w:p>
        </w:tc>
        <w:tc>
          <w:tcPr>
            <w:tcW w:w="6332" w:type="dxa"/>
            <w:gridSpan w:val="4"/>
            <w:shd w:val="clear" w:color="auto" w:fill="E2EFD9" w:themeFill="accent6" w:themeFillTint="33"/>
          </w:tcPr>
          <w:p w14:paraId="7871EB90" w14:textId="77777777" w:rsidR="00F53127" w:rsidRDefault="00F53127" w:rsidP="00B94A9F">
            <w:pPr>
              <w:rPr>
                <w:lang w:val="nb-NO"/>
              </w:rPr>
            </w:pPr>
          </w:p>
        </w:tc>
      </w:tr>
      <w:tr w:rsidR="00F53127" w14:paraId="78E140FF" w14:textId="77777777" w:rsidTr="00ED1FF1">
        <w:tblPrEx>
          <w:tblCellMar>
            <w:left w:w="108" w:type="dxa"/>
            <w:right w:w="108" w:type="dxa"/>
          </w:tblCellMar>
          <w:tblLook w:val="04A0" w:firstRow="1" w:lastRow="0" w:firstColumn="1" w:lastColumn="0" w:noHBand="0" w:noVBand="1"/>
        </w:tblPrEx>
        <w:trPr>
          <w:trHeight w:val="262"/>
        </w:trPr>
        <w:tc>
          <w:tcPr>
            <w:tcW w:w="2730" w:type="dxa"/>
            <w:vMerge w:val="restart"/>
            <w:shd w:val="clear" w:color="auto" w:fill="DEEAF6" w:themeFill="accent5" w:themeFillTint="33"/>
          </w:tcPr>
          <w:p w14:paraId="2295EDF4" w14:textId="40391837" w:rsidR="00F53127" w:rsidRPr="008D4B28" w:rsidRDefault="00F53127" w:rsidP="00B94A9F">
            <w:pPr>
              <w:rPr>
                <w:b/>
                <w:bCs/>
                <w:lang w:val="nb-NO"/>
              </w:rPr>
            </w:pPr>
            <w:r w:rsidRPr="008D4B28">
              <w:rPr>
                <w:b/>
                <w:bCs/>
                <w:lang w:val="nb-NO"/>
              </w:rPr>
              <w:t xml:space="preserve">Totalbemanning </w:t>
            </w:r>
          </w:p>
        </w:tc>
        <w:tc>
          <w:tcPr>
            <w:tcW w:w="6332" w:type="dxa"/>
            <w:gridSpan w:val="4"/>
            <w:shd w:val="clear" w:color="auto" w:fill="DEEAF6" w:themeFill="accent5" w:themeFillTint="33"/>
          </w:tcPr>
          <w:p w14:paraId="6CD66B5A" w14:textId="36425FCF" w:rsidR="00F53127" w:rsidRPr="00E711BD" w:rsidRDefault="00E711BD" w:rsidP="00B94A9F">
            <w:pPr>
              <w:rPr>
                <w:b/>
                <w:bCs/>
                <w:lang w:val="nb-NO"/>
              </w:rPr>
            </w:pPr>
            <w:r w:rsidRPr="00E711BD">
              <w:rPr>
                <w:b/>
                <w:bCs/>
                <w:lang w:val="nb-NO"/>
              </w:rPr>
              <w:t>Stillingsstørrelse/årsverk:</w:t>
            </w:r>
          </w:p>
        </w:tc>
      </w:tr>
      <w:tr w:rsidR="00F53127" w14:paraId="54F6C100" w14:textId="77777777" w:rsidTr="00ED1FF1">
        <w:tblPrEx>
          <w:tblCellMar>
            <w:left w:w="108" w:type="dxa"/>
            <w:right w:w="108" w:type="dxa"/>
          </w:tblCellMar>
          <w:tblLook w:val="04A0" w:firstRow="1" w:lastRow="0" w:firstColumn="1" w:lastColumn="0" w:noHBand="0" w:noVBand="1"/>
        </w:tblPrEx>
        <w:trPr>
          <w:trHeight w:val="542"/>
        </w:trPr>
        <w:tc>
          <w:tcPr>
            <w:tcW w:w="2730" w:type="dxa"/>
            <w:vMerge/>
            <w:shd w:val="clear" w:color="auto" w:fill="DEEAF6" w:themeFill="accent5" w:themeFillTint="33"/>
          </w:tcPr>
          <w:p w14:paraId="38A2A273" w14:textId="77777777" w:rsidR="00F53127" w:rsidRPr="008D4B28" w:rsidRDefault="00F53127" w:rsidP="00B94A9F">
            <w:pPr>
              <w:rPr>
                <w:b/>
                <w:bCs/>
                <w:lang w:val="nb-NO"/>
              </w:rPr>
            </w:pPr>
          </w:p>
        </w:tc>
        <w:tc>
          <w:tcPr>
            <w:tcW w:w="6332" w:type="dxa"/>
            <w:gridSpan w:val="4"/>
            <w:shd w:val="clear" w:color="auto" w:fill="E2EFD9" w:themeFill="accent6" w:themeFillTint="33"/>
          </w:tcPr>
          <w:p w14:paraId="6C9D6455" w14:textId="77777777" w:rsidR="00F53127" w:rsidRDefault="00F53127" w:rsidP="00B94A9F">
            <w:pPr>
              <w:rPr>
                <w:lang w:val="nb-NO"/>
              </w:rPr>
            </w:pPr>
          </w:p>
          <w:p w14:paraId="523EF982" w14:textId="77777777" w:rsidR="00F53127" w:rsidRDefault="00F53127" w:rsidP="00B94A9F">
            <w:pPr>
              <w:rPr>
                <w:lang w:val="nb-NO"/>
              </w:rPr>
            </w:pPr>
          </w:p>
        </w:tc>
      </w:tr>
      <w:tr w:rsidR="00E01969" w:rsidRPr="00CD21A0" w14:paraId="327E7452" w14:textId="77777777" w:rsidTr="00ED1FF1">
        <w:tblPrEx>
          <w:tblCellMar>
            <w:left w:w="108" w:type="dxa"/>
            <w:right w:w="108" w:type="dxa"/>
          </w:tblCellMar>
          <w:tblLook w:val="04A0" w:firstRow="1" w:lastRow="0" w:firstColumn="1" w:lastColumn="0" w:noHBand="0" w:noVBand="1"/>
        </w:tblPrEx>
        <w:trPr>
          <w:trHeight w:val="276"/>
        </w:trPr>
        <w:tc>
          <w:tcPr>
            <w:tcW w:w="2730" w:type="dxa"/>
            <w:vMerge w:val="restart"/>
            <w:shd w:val="clear" w:color="auto" w:fill="DEEAF6" w:themeFill="accent5" w:themeFillTint="33"/>
          </w:tcPr>
          <w:p w14:paraId="32E9BE9F" w14:textId="24503D3E" w:rsidR="00E01969" w:rsidRPr="008D4B28" w:rsidRDefault="00E01969" w:rsidP="00B94A9F">
            <w:pPr>
              <w:rPr>
                <w:b/>
                <w:bCs/>
                <w:lang w:val="nb-NO"/>
              </w:rPr>
            </w:pPr>
            <w:r>
              <w:rPr>
                <w:b/>
                <w:bCs/>
                <w:lang w:val="nb-NO"/>
              </w:rPr>
              <w:t>Har barnehagen for tiden andre ansatte på dispensasjon fra utdanningskrav/</w:t>
            </w:r>
            <w:proofErr w:type="spellStart"/>
            <w:r>
              <w:rPr>
                <w:b/>
                <w:bCs/>
                <w:lang w:val="nb-NO"/>
              </w:rPr>
              <w:t>ped.norm</w:t>
            </w:r>
            <w:proofErr w:type="spellEnd"/>
            <w:r>
              <w:rPr>
                <w:b/>
                <w:bCs/>
                <w:lang w:val="nb-NO"/>
              </w:rPr>
              <w:t>?</w:t>
            </w:r>
          </w:p>
        </w:tc>
        <w:tc>
          <w:tcPr>
            <w:tcW w:w="6332" w:type="dxa"/>
            <w:gridSpan w:val="4"/>
            <w:shd w:val="clear" w:color="auto" w:fill="DEEAF6" w:themeFill="accent5" w:themeFillTint="33"/>
          </w:tcPr>
          <w:p w14:paraId="4C429C99" w14:textId="68A7A574" w:rsidR="00E01969" w:rsidRPr="00E22000" w:rsidRDefault="00E01969" w:rsidP="00B94A9F">
            <w:pPr>
              <w:rPr>
                <w:b/>
                <w:bCs/>
                <w:lang w:val="nb-NO"/>
              </w:rPr>
            </w:pPr>
            <w:r w:rsidRPr="00E22000">
              <w:rPr>
                <w:b/>
                <w:bCs/>
                <w:lang w:val="nb-NO"/>
              </w:rPr>
              <w:t>Hvis ja; oppgi antall og varighet</w:t>
            </w:r>
          </w:p>
        </w:tc>
      </w:tr>
      <w:tr w:rsidR="00E01969" w:rsidRPr="00CD21A0" w14:paraId="0AACB18E" w14:textId="77777777" w:rsidTr="00ED1FF1">
        <w:tblPrEx>
          <w:tblCellMar>
            <w:left w:w="108" w:type="dxa"/>
            <w:right w:w="108" w:type="dxa"/>
          </w:tblCellMar>
          <w:tblLook w:val="04A0" w:firstRow="1" w:lastRow="0" w:firstColumn="1" w:lastColumn="0" w:noHBand="0" w:noVBand="1"/>
        </w:tblPrEx>
        <w:trPr>
          <w:trHeight w:val="798"/>
        </w:trPr>
        <w:tc>
          <w:tcPr>
            <w:tcW w:w="2730" w:type="dxa"/>
            <w:vMerge/>
            <w:shd w:val="clear" w:color="auto" w:fill="DEEAF6" w:themeFill="accent5" w:themeFillTint="33"/>
          </w:tcPr>
          <w:p w14:paraId="41432723" w14:textId="77777777" w:rsidR="00E01969" w:rsidRDefault="00E01969" w:rsidP="00B94A9F">
            <w:pPr>
              <w:rPr>
                <w:b/>
                <w:bCs/>
                <w:lang w:val="nb-NO"/>
              </w:rPr>
            </w:pPr>
          </w:p>
        </w:tc>
        <w:tc>
          <w:tcPr>
            <w:tcW w:w="6332" w:type="dxa"/>
            <w:gridSpan w:val="4"/>
            <w:shd w:val="clear" w:color="auto" w:fill="E2EFD9" w:themeFill="accent6" w:themeFillTint="33"/>
          </w:tcPr>
          <w:p w14:paraId="484142CE" w14:textId="77777777" w:rsidR="00E01969" w:rsidRDefault="00E01969" w:rsidP="00B94A9F">
            <w:pPr>
              <w:rPr>
                <w:lang w:val="nb-NO"/>
              </w:rPr>
            </w:pPr>
          </w:p>
        </w:tc>
      </w:tr>
      <w:tr w:rsidR="00EE7E80" w:rsidRPr="002F5748" w14:paraId="0036608E" w14:textId="77777777" w:rsidTr="00ED1FF1">
        <w:tblPrEx>
          <w:tblCellMar>
            <w:left w:w="108" w:type="dxa"/>
            <w:right w:w="108" w:type="dxa"/>
          </w:tblCellMar>
          <w:tblLook w:val="04A0" w:firstRow="1" w:lastRow="0" w:firstColumn="1" w:lastColumn="0" w:noHBand="0" w:noVBand="1"/>
        </w:tblPrEx>
        <w:tc>
          <w:tcPr>
            <w:tcW w:w="9062" w:type="dxa"/>
            <w:gridSpan w:val="5"/>
            <w:shd w:val="clear" w:color="auto" w:fill="DEEAF6" w:themeFill="accent5" w:themeFillTint="33"/>
          </w:tcPr>
          <w:p w14:paraId="09AE566E" w14:textId="53DC0883" w:rsidR="00EE7E80" w:rsidRPr="00BC0255" w:rsidRDefault="00D913C6" w:rsidP="00B94A9F">
            <w:pPr>
              <w:jc w:val="center"/>
              <w:rPr>
                <w:b/>
                <w:bCs/>
                <w:lang w:val="nb-NO"/>
              </w:rPr>
            </w:pPr>
            <w:r w:rsidRPr="00BC0255">
              <w:rPr>
                <w:b/>
                <w:bCs/>
                <w:lang w:val="nb-NO"/>
              </w:rPr>
              <w:t xml:space="preserve">Kommunen </w:t>
            </w:r>
            <w:r w:rsidR="00BF2FD2" w:rsidRPr="00BC0255">
              <w:rPr>
                <w:b/>
                <w:bCs/>
                <w:lang w:val="nb-NO"/>
              </w:rPr>
              <w:t>stiller vilkår om at den det søkes dispensasjon for mottar regelmessig veiledning fra barneh</w:t>
            </w:r>
            <w:r w:rsidR="009E2B5C">
              <w:rPr>
                <w:b/>
                <w:bCs/>
                <w:lang w:val="nb-NO"/>
              </w:rPr>
              <w:t>age</w:t>
            </w:r>
            <w:r w:rsidR="00BF2FD2" w:rsidRPr="00BC0255">
              <w:rPr>
                <w:b/>
                <w:bCs/>
                <w:lang w:val="nb-NO"/>
              </w:rPr>
              <w:t>lærer i barnehage</w:t>
            </w:r>
            <w:r w:rsidR="00CC5A8A" w:rsidRPr="00BC0255">
              <w:rPr>
                <w:b/>
                <w:bCs/>
                <w:lang w:val="nb-NO"/>
              </w:rPr>
              <w:t xml:space="preserve">n </w:t>
            </w:r>
            <w:proofErr w:type="spellStart"/>
            <w:r w:rsidR="00CC5A8A" w:rsidRPr="00BC0255">
              <w:rPr>
                <w:b/>
                <w:bCs/>
                <w:lang w:val="nb-NO"/>
              </w:rPr>
              <w:t>jf</w:t>
            </w:r>
            <w:proofErr w:type="spellEnd"/>
            <w:r w:rsidR="00CC5A8A" w:rsidRPr="00BC0255">
              <w:rPr>
                <w:b/>
                <w:bCs/>
                <w:lang w:val="nb-NO"/>
              </w:rPr>
              <w:t xml:space="preserve"> </w:t>
            </w:r>
            <w:r w:rsidR="00BC0255" w:rsidRPr="00BC0255">
              <w:rPr>
                <w:b/>
                <w:bCs/>
                <w:lang w:val="nb-NO"/>
              </w:rPr>
              <w:t>forskriftens §3</w:t>
            </w:r>
          </w:p>
        </w:tc>
      </w:tr>
      <w:tr w:rsidR="0028250D" w:rsidRPr="00BF2FD2" w14:paraId="43D71DDE" w14:textId="1FBCC871" w:rsidTr="00ED1FF1">
        <w:tblPrEx>
          <w:tblCellMar>
            <w:left w:w="108" w:type="dxa"/>
            <w:right w:w="108" w:type="dxa"/>
          </w:tblCellMar>
          <w:tblLook w:val="04A0" w:firstRow="1" w:lastRow="0" w:firstColumn="1" w:lastColumn="0" w:noHBand="0" w:noVBand="1"/>
        </w:tblPrEx>
        <w:tc>
          <w:tcPr>
            <w:tcW w:w="9062" w:type="dxa"/>
            <w:gridSpan w:val="5"/>
            <w:shd w:val="clear" w:color="auto" w:fill="DEEAF6" w:themeFill="accent5" w:themeFillTint="33"/>
          </w:tcPr>
          <w:p w14:paraId="2862486E" w14:textId="46AC8B6B" w:rsidR="0028250D" w:rsidRPr="00BC0255" w:rsidRDefault="0028250D" w:rsidP="00B94A9F">
            <w:pPr>
              <w:jc w:val="center"/>
              <w:rPr>
                <w:b/>
                <w:bCs/>
                <w:lang w:val="nb-NO"/>
              </w:rPr>
            </w:pPr>
            <w:r>
              <w:rPr>
                <w:b/>
                <w:bCs/>
                <w:lang w:val="nb-NO"/>
              </w:rPr>
              <w:t xml:space="preserve">Vilkår </w:t>
            </w:r>
          </w:p>
        </w:tc>
      </w:tr>
      <w:tr w:rsidR="0028250D" w:rsidRPr="00705619" w14:paraId="501A037C" w14:textId="2BC909B6" w:rsidTr="00ED1FF1">
        <w:tblPrEx>
          <w:tblCellMar>
            <w:left w:w="108" w:type="dxa"/>
            <w:right w:w="108" w:type="dxa"/>
          </w:tblCellMar>
          <w:tblLook w:val="04A0" w:firstRow="1" w:lastRow="0" w:firstColumn="1" w:lastColumn="0" w:noHBand="0" w:noVBand="1"/>
        </w:tblPrEx>
        <w:tc>
          <w:tcPr>
            <w:tcW w:w="4536" w:type="dxa"/>
            <w:gridSpan w:val="3"/>
            <w:shd w:val="clear" w:color="auto" w:fill="DEEAF6" w:themeFill="accent5" w:themeFillTint="33"/>
          </w:tcPr>
          <w:p w14:paraId="170C5B5F" w14:textId="5C90BE0A" w:rsidR="0028250D" w:rsidRDefault="00705619" w:rsidP="00B94A9F">
            <w:pPr>
              <w:rPr>
                <w:b/>
                <w:bCs/>
                <w:lang w:val="nb-NO"/>
              </w:rPr>
            </w:pPr>
            <w:r>
              <w:rPr>
                <w:b/>
                <w:bCs/>
                <w:lang w:val="nb-NO"/>
              </w:rPr>
              <w:t xml:space="preserve">Pedagogisk leder med midlertidig dispensasjon </w:t>
            </w:r>
            <w:r>
              <w:rPr>
                <w:b/>
                <w:bCs/>
                <w:lang w:val="nb-NO"/>
              </w:rPr>
              <w:lastRenderedPageBreak/>
              <w:t>fra utdanningskravet som har relevant</w:t>
            </w:r>
            <w:r w:rsidR="00F124FB">
              <w:rPr>
                <w:b/>
                <w:bCs/>
                <w:lang w:val="nb-NO"/>
              </w:rPr>
              <w:t xml:space="preserve"> treårig høyskoleutdanning.</w:t>
            </w:r>
          </w:p>
        </w:tc>
        <w:tc>
          <w:tcPr>
            <w:tcW w:w="4526" w:type="dxa"/>
            <w:gridSpan w:val="2"/>
            <w:shd w:val="clear" w:color="auto" w:fill="E2EFD9" w:themeFill="accent6" w:themeFillTint="33"/>
          </w:tcPr>
          <w:p w14:paraId="5A8648DB" w14:textId="2DF49B06" w:rsidR="0028250D" w:rsidRDefault="004348AB" w:rsidP="00B94A9F">
            <w:pPr>
              <w:rPr>
                <w:b/>
                <w:bCs/>
                <w:lang w:val="nb-NO"/>
              </w:rPr>
            </w:pPr>
            <w:r>
              <w:rPr>
                <w:b/>
                <w:bCs/>
                <w:lang w:val="nb-NO"/>
              </w:rPr>
              <w:lastRenderedPageBreak/>
              <w:t xml:space="preserve">To timer </w:t>
            </w:r>
            <w:r w:rsidR="000E72A6">
              <w:rPr>
                <w:b/>
                <w:bCs/>
                <w:lang w:val="nb-NO"/>
              </w:rPr>
              <w:t xml:space="preserve">systematisk individuell veiledning av </w:t>
            </w:r>
            <w:r w:rsidR="000E72A6">
              <w:rPr>
                <w:b/>
                <w:bCs/>
                <w:lang w:val="nb-NO"/>
              </w:rPr>
              <w:lastRenderedPageBreak/>
              <w:t>barnehagelærer i egen barnehage pr. måned.</w:t>
            </w:r>
          </w:p>
        </w:tc>
      </w:tr>
      <w:tr w:rsidR="001F7A73" w:rsidRPr="00705619" w14:paraId="6AA52441" w14:textId="77777777" w:rsidTr="00ED1FF1">
        <w:tblPrEx>
          <w:tblCellMar>
            <w:left w:w="108" w:type="dxa"/>
            <w:right w:w="108" w:type="dxa"/>
          </w:tblCellMar>
          <w:tblLook w:val="04A0" w:firstRow="1" w:lastRow="0" w:firstColumn="1" w:lastColumn="0" w:noHBand="0" w:noVBand="1"/>
        </w:tblPrEx>
        <w:tc>
          <w:tcPr>
            <w:tcW w:w="4536" w:type="dxa"/>
            <w:gridSpan w:val="3"/>
            <w:shd w:val="clear" w:color="auto" w:fill="DEEAF6" w:themeFill="accent5" w:themeFillTint="33"/>
          </w:tcPr>
          <w:p w14:paraId="78F0989F" w14:textId="69063C68" w:rsidR="001F7A73" w:rsidRDefault="0017607B" w:rsidP="00B94A9F">
            <w:pPr>
              <w:rPr>
                <w:b/>
                <w:bCs/>
                <w:lang w:val="nb-NO"/>
              </w:rPr>
            </w:pPr>
            <w:r>
              <w:rPr>
                <w:b/>
                <w:bCs/>
                <w:lang w:val="nb-NO"/>
              </w:rPr>
              <w:lastRenderedPageBreak/>
              <w:t>Pedagogisk leder med midlertidig dispensasjon fra utdanningskravet uten relevant</w:t>
            </w:r>
            <w:r w:rsidR="00CD633D">
              <w:rPr>
                <w:b/>
                <w:bCs/>
                <w:lang w:val="nb-NO"/>
              </w:rPr>
              <w:t xml:space="preserve"> høyskoleutdanning </w:t>
            </w:r>
          </w:p>
        </w:tc>
        <w:tc>
          <w:tcPr>
            <w:tcW w:w="4526" w:type="dxa"/>
            <w:gridSpan w:val="2"/>
            <w:shd w:val="clear" w:color="auto" w:fill="E2EFD9" w:themeFill="accent6" w:themeFillTint="33"/>
          </w:tcPr>
          <w:p w14:paraId="2BBB3C61" w14:textId="77777777" w:rsidR="001F7A73" w:rsidRDefault="00102670" w:rsidP="00B94A9F">
            <w:pPr>
              <w:rPr>
                <w:b/>
                <w:bCs/>
                <w:lang w:val="nb-NO"/>
              </w:rPr>
            </w:pPr>
            <w:r>
              <w:rPr>
                <w:b/>
                <w:bCs/>
                <w:lang w:val="nb-NO"/>
              </w:rPr>
              <w:t xml:space="preserve">To timer systematisk individuell veiledning av barnehagelærer i egen barnehage </w:t>
            </w:r>
            <w:proofErr w:type="spellStart"/>
            <w:proofErr w:type="gramStart"/>
            <w:r>
              <w:rPr>
                <w:b/>
                <w:bCs/>
                <w:lang w:val="nb-NO"/>
              </w:rPr>
              <w:t>pr.måned</w:t>
            </w:r>
            <w:proofErr w:type="spellEnd"/>
            <w:proofErr w:type="gramEnd"/>
            <w:r>
              <w:rPr>
                <w:b/>
                <w:bCs/>
                <w:lang w:val="nb-NO"/>
              </w:rPr>
              <w:t>.</w:t>
            </w:r>
          </w:p>
          <w:p w14:paraId="5611F154" w14:textId="77777777" w:rsidR="00102670" w:rsidRDefault="00102670" w:rsidP="00B94A9F">
            <w:pPr>
              <w:rPr>
                <w:b/>
                <w:bCs/>
                <w:lang w:val="nb-NO"/>
              </w:rPr>
            </w:pPr>
          </w:p>
          <w:p w14:paraId="411C02D3" w14:textId="7A1F9451" w:rsidR="00102670" w:rsidRDefault="00102670" w:rsidP="00B94A9F">
            <w:pPr>
              <w:rPr>
                <w:b/>
                <w:bCs/>
                <w:lang w:val="nb-NO"/>
              </w:rPr>
            </w:pPr>
            <w:r>
              <w:rPr>
                <w:b/>
                <w:bCs/>
                <w:lang w:val="nb-NO"/>
              </w:rPr>
              <w:t>Må ha erfaring fra arbeid med barn i barnehage.</w:t>
            </w:r>
          </w:p>
        </w:tc>
      </w:tr>
      <w:tr w:rsidR="001F7A73" w:rsidRPr="00705619" w14:paraId="7D1E936D" w14:textId="77777777" w:rsidTr="00ED1FF1">
        <w:tblPrEx>
          <w:tblCellMar>
            <w:left w:w="108" w:type="dxa"/>
            <w:right w:w="108" w:type="dxa"/>
          </w:tblCellMar>
          <w:tblLook w:val="04A0" w:firstRow="1" w:lastRow="0" w:firstColumn="1" w:lastColumn="0" w:noHBand="0" w:noVBand="1"/>
        </w:tblPrEx>
        <w:trPr>
          <w:trHeight w:val="372"/>
        </w:trPr>
        <w:tc>
          <w:tcPr>
            <w:tcW w:w="4536" w:type="dxa"/>
            <w:gridSpan w:val="3"/>
            <w:shd w:val="clear" w:color="auto" w:fill="DEEAF6" w:themeFill="accent5" w:themeFillTint="33"/>
          </w:tcPr>
          <w:p w14:paraId="0E10218A" w14:textId="4BCCA3AB" w:rsidR="004348AB" w:rsidRDefault="00CD633D" w:rsidP="00B94A9F">
            <w:pPr>
              <w:rPr>
                <w:b/>
                <w:bCs/>
                <w:lang w:val="nb-NO"/>
              </w:rPr>
            </w:pPr>
            <w:r>
              <w:rPr>
                <w:b/>
                <w:bCs/>
                <w:lang w:val="nb-NO"/>
              </w:rPr>
              <w:t>Veileders navn</w:t>
            </w:r>
          </w:p>
        </w:tc>
        <w:tc>
          <w:tcPr>
            <w:tcW w:w="4526" w:type="dxa"/>
            <w:gridSpan w:val="2"/>
            <w:shd w:val="clear" w:color="auto" w:fill="E2EFD9" w:themeFill="accent6" w:themeFillTint="33"/>
          </w:tcPr>
          <w:p w14:paraId="1BE36175" w14:textId="77777777" w:rsidR="001F7A73" w:rsidRDefault="001F7A73" w:rsidP="00B94A9F">
            <w:pPr>
              <w:jc w:val="center"/>
              <w:rPr>
                <w:b/>
                <w:bCs/>
                <w:lang w:val="nb-NO"/>
              </w:rPr>
            </w:pPr>
          </w:p>
        </w:tc>
      </w:tr>
      <w:tr w:rsidR="004348AB" w:rsidRPr="00705619" w14:paraId="65646517" w14:textId="77777777" w:rsidTr="00ED1FF1">
        <w:tblPrEx>
          <w:tblCellMar>
            <w:left w:w="108" w:type="dxa"/>
            <w:right w:w="108" w:type="dxa"/>
          </w:tblCellMar>
          <w:tblLook w:val="04A0" w:firstRow="1" w:lastRow="0" w:firstColumn="1" w:lastColumn="0" w:noHBand="0" w:noVBand="1"/>
        </w:tblPrEx>
        <w:trPr>
          <w:trHeight w:val="432"/>
        </w:trPr>
        <w:tc>
          <w:tcPr>
            <w:tcW w:w="4536" w:type="dxa"/>
            <w:gridSpan w:val="3"/>
            <w:shd w:val="clear" w:color="auto" w:fill="DEEAF6" w:themeFill="accent5" w:themeFillTint="33"/>
          </w:tcPr>
          <w:p w14:paraId="64B42D10" w14:textId="77777777" w:rsidR="004348AB" w:rsidRDefault="004348AB" w:rsidP="00B94A9F">
            <w:pPr>
              <w:rPr>
                <w:b/>
                <w:bCs/>
                <w:lang w:val="nb-NO"/>
              </w:rPr>
            </w:pPr>
            <w:r>
              <w:rPr>
                <w:b/>
                <w:bCs/>
                <w:lang w:val="nb-NO"/>
              </w:rPr>
              <w:t xml:space="preserve">Utdanningsår </w:t>
            </w:r>
          </w:p>
          <w:p w14:paraId="5D0D6C97" w14:textId="77777777" w:rsidR="004348AB" w:rsidRDefault="004348AB" w:rsidP="00B94A9F">
            <w:pPr>
              <w:rPr>
                <w:b/>
                <w:bCs/>
                <w:lang w:val="nb-NO"/>
              </w:rPr>
            </w:pPr>
          </w:p>
          <w:p w14:paraId="65BA7DFF" w14:textId="4DFCF7B2" w:rsidR="004348AB" w:rsidRDefault="004348AB" w:rsidP="00B94A9F">
            <w:pPr>
              <w:rPr>
                <w:b/>
                <w:bCs/>
                <w:lang w:val="nb-NO"/>
              </w:rPr>
            </w:pPr>
            <w:r>
              <w:rPr>
                <w:b/>
                <w:bCs/>
                <w:lang w:val="nb-NO"/>
              </w:rPr>
              <w:t>Kopi av vitnemål vedlegges</w:t>
            </w:r>
          </w:p>
        </w:tc>
        <w:tc>
          <w:tcPr>
            <w:tcW w:w="4526" w:type="dxa"/>
            <w:gridSpan w:val="2"/>
            <w:shd w:val="clear" w:color="auto" w:fill="E2EFD9" w:themeFill="accent6" w:themeFillTint="33"/>
          </w:tcPr>
          <w:p w14:paraId="3E8091C1" w14:textId="77777777" w:rsidR="004348AB" w:rsidRDefault="004348AB" w:rsidP="00B94A9F">
            <w:pPr>
              <w:jc w:val="center"/>
              <w:rPr>
                <w:b/>
                <w:bCs/>
                <w:lang w:val="nb-NO"/>
              </w:rPr>
            </w:pPr>
          </w:p>
        </w:tc>
      </w:tr>
      <w:tr w:rsidR="002B32E5" w:rsidRPr="00705619" w14:paraId="69CFD506" w14:textId="77777777" w:rsidTr="00ED1FF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6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AD3E5" w14:textId="489474C7" w:rsidR="002B32E5" w:rsidRPr="00B94A9F" w:rsidRDefault="00B94A9F" w:rsidP="00B94A9F">
            <w:pPr>
              <w:jc w:val="center"/>
              <w:rPr>
                <w:b/>
                <w:bCs/>
                <w:lang w:val="nb-NO"/>
              </w:rPr>
            </w:pPr>
            <w:r>
              <w:rPr>
                <w:b/>
                <w:bCs/>
                <w:lang w:val="nb-NO"/>
              </w:rPr>
              <w:t>Styrers uttalelse</w:t>
            </w:r>
          </w:p>
        </w:tc>
      </w:tr>
      <w:tr w:rsidR="00B94A9F" w:rsidRPr="00705619" w14:paraId="55E98A93" w14:textId="77777777" w:rsidTr="00ED1FF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6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F4385D" w14:textId="77777777" w:rsidR="00B94A9F" w:rsidRDefault="00B94A9F" w:rsidP="00B94A9F">
            <w:pPr>
              <w:jc w:val="center"/>
              <w:rPr>
                <w:b/>
                <w:bCs/>
                <w:lang w:val="nb-NO"/>
              </w:rPr>
            </w:pPr>
          </w:p>
          <w:p w14:paraId="0236F385" w14:textId="77777777" w:rsidR="00B94A9F" w:rsidRDefault="00B94A9F" w:rsidP="00B94A9F">
            <w:pPr>
              <w:jc w:val="center"/>
              <w:rPr>
                <w:b/>
                <w:bCs/>
                <w:lang w:val="nb-NO"/>
              </w:rPr>
            </w:pPr>
          </w:p>
          <w:p w14:paraId="6B071371" w14:textId="77777777" w:rsidR="00B94A9F" w:rsidRDefault="00B94A9F" w:rsidP="00B94A9F">
            <w:pPr>
              <w:jc w:val="center"/>
              <w:rPr>
                <w:b/>
                <w:bCs/>
                <w:lang w:val="nb-NO"/>
              </w:rPr>
            </w:pPr>
          </w:p>
          <w:p w14:paraId="530B641F" w14:textId="77777777" w:rsidR="00B94A9F" w:rsidRDefault="00B94A9F" w:rsidP="00B94A9F">
            <w:pPr>
              <w:jc w:val="center"/>
              <w:rPr>
                <w:b/>
                <w:bCs/>
                <w:lang w:val="nb-NO"/>
              </w:rPr>
            </w:pPr>
          </w:p>
          <w:p w14:paraId="427B7913" w14:textId="77777777" w:rsidR="00B94A9F" w:rsidRDefault="00B94A9F" w:rsidP="00B94A9F">
            <w:pPr>
              <w:jc w:val="center"/>
              <w:rPr>
                <w:b/>
                <w:bCs/>
                <w:lang w:val="nb-NO"/>
              </w:rPr>
            </w:pPr>
          </w:p>
          <w:p w14:paraId="656AC2E2" w14:textId="4BC35635" w:rsidR="00B94A9F" w:rsidRDefault="00B94A9F" w:rsidP="00B94A9F">
            <w:pPr>
              <w:jc w:val="center"/>
              <w:rPr>
                <w:b/>
                <w:bCs/>
                <w:lang w:val="nb-NO"/>
              </w:rPr>
            </w:pPr>
          </w:p>
          <w:p w14:paraId="1FCEFDA2" w14:textId="5A7F3A0B" w:rsidR="00B94A9F" w:rsidRDefault="00B94A9F" w:rsidP="00B94A9F">
            <w:pPr>
              <w:jc w:val="center"/>
              <w:rPr>
                <w:b/>
                <w:bCs/>
                <w:lang w:val="nb-NO"/>
              </w:rPr>
            </w:pPr>
          </w:p>
          <w:p w14:paraId="5DE2ABD6" w14:textId="5BE71A8A" w:rsidR="00B94A9F" w:rsidRDefault="00B94A9F" w:rsidP="00B94A9F">
            <w:pPr>
              <w:jc w:val="center"/>
              <w:rPr>
                <w:b/>
                <w:bCs/>
                <w:lang w:val="nb-NO"/>
              </w:rPr>
            </w:pPr>
          </w:p>
          <w:p w14:paraId="4BF20C41" w14:textId="1FCCF793" w:rsidR="00B94A9F" w:rsidRDefault="00B94A9F" w:rsidP="00B94A9F">
            <w:pPr>
              <w:jc w:val="center"/>
              <w:rPr>
                <w:b/>
                <w:bCs/>
                <w:lang w:val="nb-NO"/>
              </w:rPr>
            </w:pPr>
          </w:p>
          <w:p w14:paraId="154293B4" w14:textId="362916F0" w:rsidR="00B94A9F" w:rsidRDefault="00B94A9F" w:rsidP="00B94A9F">
            <w:pPr>
              <w:jc w:val="center"/>
              <w:rPr>
                <w:b/>
                <w:bCs/>
                <w:lang w:val="nb-NO"/>
              </w:rPr>
            </w:pPr>
          </w:p>
          <w:p w14:paraId="6161D804" w14:textId="01A901B3" w:rsidR="00B94A9F" w:rsidRDefault="00B94A9F" w:rsidP="00B94A9F">
            <w:pPr>
              <w:jc w:val="center"/>
              <w:rPr>
                <w:b/>
                <w:bCs/>
                <w:lang w:val="nb-NO"/>
              </w:rPr>
            </w:pPr>
          </w:p>
          <w:p w14:paraId="4BB2E740" w14:textId="295E5712" w:rsidR="00B94A9F" w:rsidRDefault="00B94A9F" w:rsidP="00B94A9F">
            <w:pPr>
              <w:jc w:val="center"/>
              <w:rPr>
                <w:b/>
                <w:bCs/>
                <w:lang w:val="nb-NO"/>
              </w:rPr>
            </w:pPr>
          </w:p>
          <w:p w14:paraId="233F2429" w14:textId="485AEB79" w:rsidR="00B94A9F" w:rsidRDefault="00B94A9F" w:rsidP="00B94A9F">
            <w:pPr>
              <w:jc w:val="center"/>
              <w:rPr>
                <w:b/>
                <w:bCs/>
                <w:lang w:val="nb-NO"/>
              </w:rPr>
            </w:pPr>
          </w:p>
          <w:p w14:paraId="63084BBC" w14:textId="504E4FC6" w:rsidR="00B94A9F" w:rsidRDefault="00B94A9F" w:rsidP="00B94A9F">
            <w:pPr>
              <w:jc w:val="center"/>
              <w:rPr>
                <w:b/>
                <w:bCs/>
                <w:lang w:val="nb-NO"/>
              </w:rPr>
            </w:pPr>
          </w:p>
          <w:p w14:paraId="67574F05" w14:textId="1B7F68D5" w:rsidR="00B94A9F" w:rsidRDefault="00B94A9F" w:rsidP="00B94A9F">
            <w:pPr>
              <w:jc w:val="center"/>
              <w:rPr>
                <w:b/>
                <w:bCs/>
                <w:lang w:val="nb-NO"/>
              </w:rPr>
            </w:pPr>
          </w:p>
          <w:p w14:paraId="01E56A15" w14:textId="77777777" w:rsidR="00B94A9F" w:rsidRDefault="00B94A9F" w:rsidP="00B94A9F">
            <w:pPr>
              <w:jc w:val="center"/>
              <w:rPr>
                <w:b/>
                <w:bCs/>
                <w:lang w:val="nb-NO"/>
              </w:rPr>
            </w:pPr>
          </w:p>
          <w:p w14:paraId="720571BE" w14:textId="15E0A01A" w:rsidR="00B94A9F" w:rsidRDefault="00B94A9F" w:rsidP="00B94A9F">
            <w:pPr>
              <w:jc w:val="center"/>
              <w:rPr>
                <w:b/>
                <w:bCs/>
                <w:lang w:val="nb-NO"/>
              </w:rPr>
            </w:pPr>
          </w:p>
        </w:tc>
      </w:tr>
      <w:tr w:rsidR="00ED1FF1" w14:paraId="387E3AB7" w14:textId="5EDB4979" w:rsidTr="00D73203">
        <w:tblPrEx>
          <w:tblCellMar>
            <w:left w:w="108" w:type="dxa"/>
            <w:right w:w="108" w:type="dxa"/>
          </w:tblCellMar>
          <w:tblLook w:val="04A0" w:firstRow="1" w:lastRow="0" w:firstColumn="1" w:lastColumn="0" w:noHBand="0" w:noVBand="1"/>
        </w:tblPrEx>
        <w:trPr>
          <w:trHeight w:val="420"/>
        </w:trPr>
        <w:tc>
          <w:tcPr>
            <w:tcW w:w="2868" w:type="dxa"/>
            <w:gridSpan w:val="2"/>
            <w:shd w:val="clear" w:color="auto" w:fill="DEEAF6" w:themeFill="accent5" w:themeFillTint="33"/>
          </w:tcPr>
          <w:p w14:paraId="36CED997" w14:textId="63B59196" w:rsidR="00ED1FF1" w:rsidRPr="00FB7B10" w:rsidRDefault="00ED1FF1" w:rsidP="005E4832">
            <w:pPr>
              <w:rPr>
                <w:b/>
                <w:bCs/>
                <w:lang w:val="nb-NO"/>
              </w:rPr>
            </w:pPr>
            <w:r w:rsidRPr="00FB7B10">
              <w:rPr>
                <w:b/>
                <w:bCs/>
                <w:lang w:val="nb-NO"/>
              </w:rPr>
              <w:t>Sted</w:t>
            </w:r>
          </w:p>
        </w:tc>
        <w:tc>
          <w:tcPr>
            <w:tcW w:w="6194" w:type="dxa"/>
            <w:gridSpan w:val="3"/>
            <w:shd w:val="clear" w:color="auto" w:fill="E2EFD9" w:themeFill="accent6" w:themeFillTint="33"/>
          </w:tcPr>
          <w:p w14:paraId="1D9E9721" w14:textId="77777777" w:rsidR="00ED1FF1" w:rsidRDefault="00ED1FF1" w:rsidP="005E4832">
            <w:pPr>
              <w:rPr>
                <w:lang w:val="nb-NO"/>
              </w:rPr>
            </w:pPr>
          </w:p>
        </w:tc>
      </w:tr>
      <w:tr w:rsidR="00ED1FF1" w14:paraId="44A1B83F" w14:textId="23EEFD3A" w:rsidTr="00D73203">
        <w:tblPrEx>
          <w:tblCellMar>
            <w:left w:w="108" w:type="dxa"/>
            <w:right w:w="108" w:type="dxa"/>
          </w:tblCellMar>
          <w:tblLook w:val="04A0" w:firstRow="1" w:lastRow="0" w:firstColumn="1" w:lastColumn="0" w:noHBand="0" w:noVBand="1"/>
        </w:tblPrEx>
        <w:trPr>
          <w:trHeight w:val="408"/>
        </w:trPr>
        <w:tc>
          <w:tcPr>
            <w:tcW w:w="2868" w:type="dxa"/>
            <w:gridSpan w:val="2"/>
            <w:shd w:val="clear" w:color="auto" w:fill="DEEAF6" w:themeFill="accent5" w:themeFillTint="33"/>
          </w:tcPr>
          <w:p w14:paraId="5D9F558C" w14:textId="739622A7" w:rsidR="00ED1FF1" w:rsidRPr="00FB7B10" w:rsidRDefault="00D73203" w:rsidP="005E4832">
            <w:pPr>
              <w:rPr>
                <w:b/>
                <w:bCs/>
                <w:lang w:val="nb-NO"/>
              </w:rPr>
            </w:pPr>
            <w:r w:rsidRPr="00FB7B10">
              <w:rPr>
                <w:b/>
                <w:bCs/>
                <w:lang w:val="nb-NO"/>
              </w:rPr>
              <w:t>Dato</w:t>
            </w:r>
          </w:p>
        </w:tc>
        <w:tc>
          <w:tcPr>
            <w:tcW w:w="6194" w:type="dxa"/>
            <w:gridSpan w:val="3"/>
            <w:shd w:val="clear" w:color="auto" w:fill="E2EFD9" w:themeFill="accent6" w:themeFillTint="33"/>
          </w:tcPr>
          <w:p w14:paraId="2275647A" w14:textId="77777777" w:rsidR="00ED1FF1" w:rsidRDefault="00ED1FF1" w:rsidP="005E4832">
            <w:pPr>
              <w:rPr>
                <w:lang w:val="nb-NO"/>
              </w:rPr>
            </w:pPr>
          </w:p>
        </w:tc>
      </w:tr>
      <w:tr w:rsidR="00D73203" w14:paraId="6A0C38F1" w14:textId="77777777" w:rsidTr="00D73203">
        <w:tblPrEx>
          <w:tblCellMar>
            <w:left w:w="108" w:type="dxa"/>
            <w:right w:w="108" w:type="dxa"/>
          </w:tblCellMar>
          <w:tblLook w:val="04A0" w:firstRow="1" w:lastRow="0" w:firstColumn="1" w:lastColumn="0" w:noHBand="0" w:noVBand="1"/>
        </w:tblPrEx>
        <w:trPr>
          <w:trHeight w:val="408"/>
        </w:trPr>
        <w:tc>
          <w:tcPr>
            <w:tcW w:w="2868" w:type="dxa"/>
            <w:gridSpan w:val="2"/>
            <w:shd w:val="clear" w:color="auto" w:fill="DEEAF6" w:themeFill="accent5" w:themeFillTint="33"/>
          </w:tcPr>
          <w:p w14:paraId="7CF0FE44" w14:textId="3C9FBA4E" w:rsidR="00D73203" w:rsidRPr="00FB7B10" w:rsidRDefault="00D73203" w:rsidP="005E4832">
            <w:pPr>
              <w:rPr>
                <w:b/>
                <w:bCs/>
                <w:lang w:val="nb-NO"/>
              </w:rPr>
            </w:pPr>
            <w:r w:rsidRPr="00FB7B10">
              <w:rPr>
                <w:b/>
                <w:bCs/>
                <w:lang w:val="nb-NO"/>
              </w:rPr>
              <w:t>Styrer/leders signatur</w:t>
            </w:r>
          </w:p>
        </w:tc>
        <w:tc>
          <w:tcPr>
            <w:tcW w:w="6194" w:type="dxa"/>
            <w:gridSpan w:val="3"/>
            <w:shd w:val="clear" w:color="auto" w:fill="E2EFD9" w:themeFill="accent6" w:themeFillTint="33"/>
          </w:tcPr>
          <w:p w14:paraId="4457740F" w14:textId="77777777" w:rsidR="00D73203" w:rsidRDefault="00D73203" w:rsidP="005E4832">
            <w:pPr>
              <w:rPr>
                <w:lang w:val="nb-NO"/>
              </w:rPr>
            </w:pPr>
          </w:p>
        </w:tc>
      </w:tr>
    </w:tbl>
    <w:p w14:paraId="7C7131D3" w14:textId="1D916A0F" w:rsidR="00370FD4" w:rsidRDefault="00370FD4" w:rsidP="00370FD4">
      <w:pPr>
        <w:rPr>
          <w:lang w:val="nb-NO"/>
        </w:rPr>
      </w:pPr>
    </w:p>
    <w:p w14:paraId="6E9E8568" w14:textId="77777777" w:rsidR="00370FD4" w:rsidRPr="00370FD4" w:rsidRDefault="00370FD4" w:rsidP="00370FD4">
      <w:pPr>
        <w:rPr>
          <w:lang w:val="nb-NO"/>
        </w:rPr>
      </w:pPr>
    </w:p>
    <w:sectPr w:rsidR="00370FD4" w:rsidRPr="00370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6D01B" w14:textId="77777777" w:rsidR="009C0BD8" w:rsidRDefault="009C0BD8" w:rsidP="002531DA">
      <w:r>
        <w:separator/>
      </w:r>
    </w:p>
  </w:endnote>
  <w:endnote w:type="continuationSeparator" w:id="0">
    <w:p w14:paraId="7C0AFBEA" w14:textId="77777777" w:rsidR="009C0BD8" w:rsidRDefault="009C0BD8" w:rsidP="002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937" w14:textId="1EC64A36" w:rsidR="00BB0F49" w:rsidRPr="00BB0F49" w:rsidRDefault="00FE02BE" w:rsidP="00BB0F49">
    <w:pPr>
      <w:spacing w:line="220" w:lineRule="exact"/>
      <w:ind w:left="27"/>
      <w:rPr>
        <w:sz w:val="20"/>
      </w:rPr>
    </w:pPr>
    <w:r w:rsidRPr="002531DA">
      <w:rPr>
        <w:noProof/>
        <w:color w:val="000000"/>
        <w:lang w:eastAsia="nb-NO"/>
      </w:rPr>
      <mc:AlternateContent>
        <mc:Choice Requires="wpg">
          <w:drawing>
            <wp:anchor distT="0" distB="0" distL="114300" distR="114300" simplePos="0" relativeHeight="251638784" behindDoc="0" locked="0" layoutInCell="1" allowOverlap="1" wp14:anchorId="15722260" wp14:editId="2128854D">
              <wp:simplePos x="0" y="0"/>
              <wp:positionH relativeFrom="page">
                <wp:posOffset>1083945</wp:posOffset>
              </wp:positionH>
              <wp:positionV relativeFrom="page">
                <wp:posOffset>9891688</wp:posOffset>
              </wp:positionV>
              <wp:extent cx="3048" cy="310896"/>
              <wp:effectExtent l="0" t="0" r="0" b="0"/>
              <wp:wrapSquare wrapText="bothSides"/>
              <wp:docPr id="3439" name="Group 3439"/>
              <wp:cNvGraphicFramePr/>
              <a:graphic xmlns:a="http://schemas.openxmlformats.org/drawingml/2006/main">
                <a:graphicData uri="http://schemas.microsoft.com/office/word/2010/wordprocessingGroup">
                  <wpg:wgp>
                    <wpg:cNvGrpSpPr/>
                    <wpg:grpSpPr>
                      <a:xfrm>
                        <a:off x="0" y="0"/>
                        <a:ext cx="3048" cy="310896"/>
                        <a:chOff x="0" y="0"/>
                        <a:chExt cx="3048" cy="310896"/>
                      </a:xfrm>
                    </wpg:grpSpPr>
                    <wps:wsp>
                      <wps:cNvPr id="3648" name="Shape 3648"/>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anchor>
          </w:drawing>
        </mc:Choice>
        <mc:Fallback xmlns:w16cex="http://schemas.microsoft.com/office/word/2018/wordml/cex" xmlns:w16="http://schemas.microsoft.com/office/word/2018/wordml">
          <w:pict>
            <v:group w14:anchorId="3B9E579F" id="Group 3439" o:spid="_x0000_s1026" style="position:absolute;margin-left:85.35pt;margin-top:778.85pt;width:.25pt;height:24.5pt;z-index:251638784;mso-position-horizontal-relative:page;mso-position-vertical-relative:page" coordsize="3048,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">
              <v:shape id="Shape 3648"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" path="m,l9144,r,310896l,310896,,e" fillcolor="black" stroked="f" strokeweight="0">
                <v:stroke miterlimit="83231f" joinstyle="miter"/>
                <v:path arrowok="t" textboxrect="0,0,9144,310896"/>
              </v:shape>
              <w10:wrap type="square" anchorx="page" anchory="page"/>
            </v:group>
          </w:pict>
        </mc:Fallback>
      </mc:AlternateContent>
    </w:r>
    <w:r w:rsidRPr="002531DA">
      <w:rPr>
        <w:noProof/>
        <w:color w:val="000000"/>
        <w:lang w:eastAsia="nb-NO"/>
      </w:rPr>
      <mc:AlternateContent>
        <mc:Choice Requires="wpg">
          <w:drawing>
            <wp:anchor distT="0" distB="0" distL="114300" distR="114300" simplePos="0" relativeHeight="251662336" behindDoc="0" locked="0" layoutInCell="1" allowOverlap="1" wp14:anchorId="488BF3D5" wp14:editId="1B0D5D2D">
              <wp:simplePos x="0" y="0"/>
              <wp:positionH relativeFrom="page">
                <wp:posOffset>6644640</wp:posOffset>
              </wp:positionH>
              <wp:positionV relativeFrom="page">
                <wp:posOffset>9891981</wp:posOffset>
              </wp:positionV>
              <wp:extent cx="3048" cy="310896"/>
              <wp:effectExtent l="0" t="0" r="0" b="0"/>
              <wp:wrapSquare wrapText="bothSides"/>
              <wp:docPr id="3443" name="Group 3443"/>
              <wp:cNvGraphicFramePr/>
              <a:graphic xmlns:a="http://schemas.openxmlformats.org/drawingml/2006/main">
                <a:graphicData uri="http://schemas.microsoft.com/office/word/2010/wordprocessingGroup">
                  <wpg:wgp>
                    <wpg:cNvGrpSpPr/>
                    <wpg:grpSpPr>
                      <a:xfrm>
                        <a:off x="0" y="0"/>
                        <a:ext cx="3048" cy="310896"/>
                        <a:chOff x="0" y="0"/>
                        <a:chExt cx="3048" cy="310896"/>
                      </a:xfrm>
                    </wpg:grpSpPr>
                    <wps:wsp>
                      <wps:cNvPr id="3652" name="Shape 3652"/>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xmlns:w16cex="http://schemas.microsoft.com/office/word/2018/wordml/cex" xmlns:w16="http://schemas.microsoft.com/office/word/2018/wordml">
          <w:pict>
            <v:group w14:anchorId="710E2520" id="Group 3443" o:spid="_x0000_s1026" style="position:absolute;margin-left:523.2pt;margin-top:778.9pt;width:.25pt;height:24.5pt;z-index:251662336;mso-position-horizontal-relative:page;mso-position-vertical-relative:page;mso-width-relative:margin" coordsize="3048,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">
              <v:shape id="Shape 3652"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" path="m,l9144,r,310896l,310896,,e" fillcolor="black" stroked="f" strokeweight="0">
                <v:stroke miterlimit="83231f" joinstyle="miter"/>
                <v:path arrowok="t" textboxrect="0,0,9144,310896"/>
              </v:shape>
              <w10:wrap type="square" anchorx="page" anchory="page"/>
            </v:group>
          </w:pict>
        </mc:Fallback>
      </mc:AlternateContent>
    </w:r>
    <w:r w:rsidR="00F711B0" w:rsidRPr="002531DA">
      <w:rPr>
        <w:noProof/>
        <w:color w:val="000000"/>
        <w:lang w:eastAsia="nb-NO"/>
      </w:rPr>
      <mc:AlternateContent>
        <mc:Choice Requires="wpg">
          <w:drawing>
            <wp:anchor distT="0" distB="0" distL="114300" distR="114300" simplePos="0" relativeHeight="251652096" behindDoc="0" locked="0" layoutInCell="1" allowOverlap="1" wp14:anchorId="730B45EC" wp14:editId="22B3FCDE">
              <wp:simplePos x="0" y="0"/>
              <wp:positionH relativeFrom="page">
                <wp:posOffset>3717241</wp:posOffset>
              </wp:positionH>
              <wp:positionV relativeFrom="page">
                <wp:posOffset>9885827</wp:posOffset>
              </wp:positionV>
              <wp:extent cx="3035" cy="310896"/>
              <wp:effectExtent l="0" t="0" r="0" b="0"/>
              <wp:wrapSquare wrapText="bothSides"/>
              <wp:docPr id="3441" name="Group 3441"/>
              <wp:cNvGraphicFramePr/>
              <a:graphic xmlns:a="http://schemas.openxmlformats.org/drawingml/2006/main">
                <a:graphicData uri="http://schemas.microsoft.com/office/word/2010/wordprocessingGroup">
                  <wpg:wgp>
                    <wpg:cNvGrpSpPr/>
                    <wpg:grpSpPr>
                      <a:xfrm>
                        <a:off x="0" y="0"/>
                        <a:ext cx="3035" cy="310896"/>
                        <a:chOff x="0" y="0"/>
                        <a:chExt cx="3035" cy="310896"/>
                      </a:xfrm>
                    </wpg:grpSpPr>
                    <wps:wsp>
                      <wps:cNvPr id="3650" name="Shape 3650"/>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anchor>
          </w:drawing>
        </mc:Choice>
        <mc:Fallback xmlns:w16cex="http://schemas.microsoft.com/office/word/2018/wordml/cex" xmlns:w16="http://schemas.microsoft.com/office/word/2018/wordml">
          <w:pict>
            <v:group w14:anchorId="4FC61A1D" id="Group 3441" o:spid="_x0000_s1026" style="position:absolute;margin-left:292.7pt;margin-top:778.4pt;width:.25pt;height:24.5pt;z-index:251652096;mso-position-horizontal-relative:page;mso-position-vertical-relative:page" coordsize="3035,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">
              <v:shape id="Shape 3650"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" path="m,l9144,r,310896l,310896,,e" fillcolor="black" stroked="f" strokeweight="0">
                <v:stroke miterlimit="83231f" joinstyle="miter"/>
                <v:path arrowok="t" textboxrect="0,0,9144,310896"/>
              </v:shape>
              <w10:wrap type="square" anchorx="page" anchory="page"/>
            </v:group>
          </w:pict>
        </mc:Fallback>
      </mc:AlternateContent>
    </w:r>
    <w:r w:rsidR="00BB0F49" w:rsidRPr="00BB0F49">
      <w:rPr>
        <w:b/>
        <w:noProof/>
        <w:spacing w:val="-1"/>
        <w:sz w:val="20"/>
      </w:rPr>
      <mc:AlternateContent>
        <mc:Choice Requires="wps">
          <w:drawing>
            <wp:anchor distT="45720" distB="45720" distL="114300" distR="114300" simplePos="0" relativeHeight="251689984" behindDoc="1" locked="0" layoutInCell="1" allowOverlap="1" wp14:anchorId="62305968" wp14:editId="294A7E1B">
              <wp:simplePos x="0" y="0"/>
              <wp:positionH relativeFrom="column">
                <wp:posOffset>3173730</wp:posOffset>
              </wp:positionH>
              <wp:positionV relativeFrom="paragraph">
                <wp:posOffset>-74295</wp:posOffset>
              </wp:positionV>
              <wp:extent cx="2379345" cy="398145"/>
              <wp:effectExtent l="0" t="0" r="0" b="1905"/>
              <wp:wrapTight wrapText="bothSides">
                <wp:wrapPolygon edited="0">
                  <wp:start x="346" y="0"/>
                  <wp:lineTo x="346" y="20670"/>
                  <wp:lineTo x="21098" y="20670"/>
                  <wp:lineTo x="21098" y="0"/>
                  <wp:lineTo x="346" y="0"/>
                </wp:wrapPolygon>
              </wp:wrapTight>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98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4F3E8A" w14:textId="77777777" w:rsidR="00F711B0" w:rsidRPr="008219E1" w:rsidRDefault="00F711B0" w:rsidP="00F711B0">
                          <w:pPr>
                            <w:spacing w:line="220" w:lineRule="exact"/>
                            <w:ind w:left="2" w:right="2"/>
                            <w:rPr>
                              <w:sz w:val="20"/>
                              <w:lang w:val="nb-NO"/>
                            </w:rPr>
                          </w:pPr>
                          <w:r w:rsidRPr="008219E1">
                            <w:rPr>
                              <w:b/>
                              <w:sz w:val="20"/>
                              <w:lang w:val="nb-NO"/>
                            </w:rPr>
                            <w:t>Kontakt:</w:t>
                          </w:r>
                          <w:r w:rsidRPr="008219E1">
                            <w:rPr>
                              <w:b/>
                              <w:spacing w:val="-9"/>
                              <w:sz w:val="20"/>
                              <w:lang w:val="nb-NO"/>
                            </w:rPr>
                            <w:t xml:space="preserve"> </w:t>
                          </w:r>
                          <w:hyperlink r:id="rId1">
                            <w:r w:rsidRPr="008219E1">
                              <w:rPr>
                                <w:sz w:val="20"/>
                                <w:lang w:val="nb-NO"/>
                              </w:rPr>
                              <w:t>post@naroysund.kommune.no</w:t>
                            </w:r>
                          </w:hyperlink>
                        </w:p>
                        <w:p w14:paraId="341EEE6E" w14:textId="77777777" w:rsidR="00F711B0" w:rsidRPr="008219E1" w:rsidRDefault="00F711B0" w:rsidP="00F711B0">
                          <w:pPr>
                            <w:spacing w:line="241" w:lineRule="exact"/>
                            <w:ind w:left="13" w:right="2"/>
                            <w:jc w:val="center"/>
                            <w:rPr>
                              <w:sz w:val="20"/>
                              <w:lang w:val="nb-NO"/>
                            </w:rPr>
                          </w:pPr>
                          <w:r w:rsidRPr="008219E1">
                            <w:rPr>
                              <w:sz w:val="20"/>
                              <w:lang w:val="nb-NO"/>
                            </w:rPr>
                            <w:t>Tlf.:</w:t>
                          </w:r>
                          <w:r w:rsidRPr="008219E1">
                            <w:rPr>
                              <w:spacing w:val="-2"/>
                              <w:sz w:val="20"/>
                              <w:lang w:val="nb-NO"/>
                            </w:rPr>
                            <w:t xml:space="preserve"> </w:t>
                          </w:r>
                          <w:r w:rsidRPr="008219E1">
                            <w:rPr>
                              <w:sz w:val="20"/>
                              <w:lang w:val="nb-NO"/>
                            </w:rPr>
                            <w:t>95</w:t>
                          </w:r>
                          <w:r w:rsidRPr="008219E1">
                            <w:rPr>
                              <w:spacing w:val="-2"/>
                              <w:sz w:val="20"/>
                              <w:lang w:val="nb-NO"/>
                            </w:rPr>
                            <w:t xml:space="preserve"> </w:t>
                          </w:r>
                          <w:r w:rsidRPr="008219E1">
                            <w:rPr>
                              <w:sz w:val="20"/>
                              <w:lang w:val="nb-NO"/>
                            </w:rPr>
                            <w:t>99</w:t>
                          </w:r>
                          <w:r w:rsidRPr="008219E1">
                            <w:rPr>
                              <w:spacing w:val="-2"/>
                              <w:sz w:val="20"/>
                              <w:lang w:val="nb-NO"/>
                            </w:rPr>
                            <w:t xml:space="preserve"> </w:t>
                          </w:r>
                          <w:r w:rsidRPr="008219E1">
                            <w:rPr>
                              <w:sz w:val="20"/>
                              <w:lang w:val="nb-NO"/>
                            </w:rPr>
                            <w:t>33</w:t>
                          </w:r>
                          <w:r w:rsidRPr="008219E1">
                            <w:rPr>
                              <w:spacing w:val="1"/>
                              <w:sz w:val="20"/>
                              <w:lang w:val="nb-NO"/>
                            </w:rPr>
                            <w:t xml:space="preserve"> </w:t>
                          </w:r>
                          <w:r w:rsidRPr="008219E1">
                            <w:rPr>
                              <w:sz w:val="20"/>
                              <w:lang w:val="nb-NO"/>
                            </w:rPr>
                            <w:t>00</w:t>
                          </w:r>
                        </w:p>
                        <w:p w14:paraId="5342D886" w14:textId="77777777" w:rsidR="00BB0F49" w:rsidRPr="00F711B0" w:rsidRDefault="00BB0F49" w:rsidP="00BB0F49">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05968" id="_x0000_t202" coordsize="21600,21600" o:spt="202" path="m,l,21600r21600,l21600,xe">
              <v:stroke joinstyle="miter"/>
              <v:path gradientshapeok="t" o:connecttype="rect"/>
            </v:shapetype>
            <v:shape id="_x0000_s1027" type="#_x0000_t202" style="position:absolute;left:0;text-align:left;margin-left:249.9pt;margin-top:-5.85pt;width:187.35pt;height:31.3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" filled="f" stroked="f">
              <v:textbox>
                <w:txbxContent>
                  <w:p w14:paraId="0D4F3E8A" w14:textId="77777777" w:rsidR="00F711B0" w:rsidRPr="008219E1" w:rsidRDefault="00F711B0" w:rsidP="00F711B0">
                    <w:pPr>
                      <w:spacing w:line="220" w:lineRule="exact"/>
                      <w:ind w:left="2" w:right="2"/>
                      <w:rPr>
                        <w:sz w:val="20"/>
                        <w:lang w:val="nb-NO"/>
                      </w:rPr>
                    </w:pPr>
                    <w:r w:rsidRPr="008219E1">
                      <w:rPr>
                        <w:b/>
                        <w:sz w:val="20"/>
                        <w:lang w:val="nb-NO"/>
                      </w:rPr>
                      <w:t>Kontakt:</w:t>
                    </w:r>
                    <w:r w:rsidRPr="008219E1">
                      <w:rPr>
                        <w:b/>
                        <w:spacing w:val="-9"/>
                        <w:sz w:val="20"/>
                        <w:lang w:val="nb-NO"/>
                      </w:rPr>
                      <w:t xml:space="preserve"> </w:t>
                    </w:r>
                    <w:hyperlink r:id="rId2">
                      <w:r w:rsidRPr="008219E1">
                        <w:rPr>
                          <w:sz w:val="20"/>
                          <w:lang w:val="nb-NO"/>
                        </w:rPr>
                        <w:t>post@naroysund.kommune.no</w:t>
                      </w:r>
                    </w:hyperlink>
                  </w:p>
                  <w:p w14:paraId="341EEE6E" w14:textId="77777777" w:rsidR="00F711B0" w:rsidRPr="008219E1" w:rsidRDefault="00F711B0" w:rsidP="00F711B0">
                    <w:pPr>
                      <w:spacing w:line="241" w:lineRule="exact"/>
                      <w:ind w:left="13" w:right="2"/>
                      <w:jc w:val="center"/>
                      <w:rPr>
                        <w:sz w:val="20"/>
                        <w:lang w:val="nb-NO"/>
                      </w:rPr>
                    </w:pPr>
                    <w:r w:rsidRPr="008219E1">
                      <w:rPr>
                        <w:sz w:val="20"/>
                        <w:lang w:val="nb-NO"/>
                      </w:rPr>
                      <w:t>Tlf.:</w:t>
                    </w:r>
                    <w:r w:rsidRPr="008219E1">
                      <w:rPr>
                        <w:spacing w:val="-2"/>
                        <w:sz w:val="20"/>
                        <w:lang w:val="nb-NO"/>
                      </w:rPr>
                      <w:t xml:space="preserve"> </w:t>
                    </w:r>
                    <w:r w:rsidRPr="008219E1">
                      <w:rPr>
                        <w:sz w:val="20"/>
                        <w:lang w:val="nb-NO"/>
                      </w:rPr>
                      <w:t>95</w:t>
                    </w:r>
                    <w:r w:rsidRPr="008219E1">
                      <w:rPr>
                        <w:spacing w:val="-2"/>
                        <w:sz w:val="20"/>
                        <w:lang w:val="nb-NO"/>
                      </w:rPr>
                      <w:t xml:space="preserve"> </w:t>
                    </w:r>
                    <w:r w:rsidRPr="008219E1">
                      <w:rPr>
                        <w:sz w:val="20"/>
                        <w:lang w:val="nb-NO"/>
                      </w:rPr>
                      <w:t>99</w:t>
                    </w:r>
                    <w:r w:rsidRPr="008219E1">
                      <w:rPr>
                        <w:spacing w:val="-2"/>
                        <w:sz w:val="20"/>
                        <w:lang w:val="nb-NO"/>
                      </w:rPr>
                      <w:t xml:space="preserve"> </w:t>
                    </w:r>
                    <w:r w:rsidRPr="008219E1">
                      <w:rPr>
                        <w:sz w:val="20"/>
                        <w:lang w:val="nb-NO"/>
                      </w:rPr>
                      <w:t>33</w:t>
                    </w:r>
                    <w:r w:rsidRPr="008219E1">
                      <w:rPr>
                        <w:spacing w:val="1"/>
                        <w:sz w:val="20"/>
                        <w:lang w:val="nb-NO"/>
                      </w:rPr>
                      <w:t xml:space="preserve"> </w:t>
                    </w:r>
                    <w:r w:rsidRPr="008219E1">
                      <w:rPr>
                        <w:sz w:val="20"/>
                        <w:lang w:val="nb-NO"/>
                      </w:rPr>
                      <w:t>00</w:t>
                    </w:r>
                  </w:p>
                  <w:p w14:paraId="5342D886" w14:textId="77777777" w:rsidR="00BB0F49" w:rsidRPr="00F711B0" w:rsidRDefault="00BB0F49" w:rsidP="00BB0F49">
                    <w:pPr>
                      <w:rPr>
                        <w:lang w:val="nb-NO"/>
                      </w:rPr>
                    </w:pPr>
                  </w:p>
                </w:txbxContent>
              </v:textbox>
              <w10:wrap type="tight"/>
            </v:shape>
          </w:pict>
        </mc:Fallback>
      </mc:AlternateContent>
    </w:r>
    <w:r w:rsidR="00BB0F49" w:rsidRPr="00BB0F49">
      <w:rPr>
        <w:b/>
        <w:noProof/>
        <w:spacing w:val="-1"/>
        <w:sz w:val="20"/>
      </w:rPr>
      <mc:AlternateContent>
        <mc:Choice Requires="wps">
          <w:drawing>
            <wp:anchor distT="45720" distB="45720" distL="114300" distR="114300" simplePos="0" relativeHeight="251677696" behindDoc="1" locked="0" layoutInCell="1" allowOverlap="1" wp14:anchorId="3102B407" wp14:editId="547A68E9">
              <wp:simplePos x="0" y="0"/>
              <wp:positionH relativeFrom="column">
                <wp:posOffset>406634</wp:posOffset>
              </wp:positionH>
              <wp:positionV relativeFrom="paragraph">
                <wp:posOffset>-68189</wp:posOffset>
              </wp:positionV>
              <wp:extent cx="2063115" cy="398145"/>
              <wp:effectExtent l="0" t="0" r="0" b="1905"/>
              <wp:wrapTight wrapText="bothSides">
                <wp:wrapPolygon edited="0">
                  <wp:start x="399" y="0"/>
                  <wp:lineTo x="399" y="20670"/>
                  <wp:lineTo x="20942" y="20670"/>
                  <wp:lineTo x="20942" y="0"/>
                  <wp:lineTo x="399"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98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33188E" w14:textId="77777777" w:rsidR="004E00E6" w:rsidRPr="008219E1" w:rsidRDefault="004E00E6" w:rsidP="004E00E6">
                          <w:pPr>
                            <w:spacing w:line="220" w:lineRule="exact"/>
                            <w:ind w:left="27"/>
                            <w:rPr>
                              <w:sz w:val="20"/>
                              <w:lang w:val="nb-NO"/>
                            </w:rPr>
                          </w:pPr>
                          <w:r w:rsidRPr="008219E1">
                            <w:rPr>
                              <w:b/>
                              <w:spacing w:val="-1"/>
                              <w:sz w:val="20"/>
                              <w:lang w:val="nb-NO"/>
                            </w:rPr>
                            <w:t>Postadresse:</w:t>
                          </w:r>
                          <w:r w:rsidRPr="008219E1">
                            <w:rPr>
                              <w:b/>
                              <w:spacing w:val="3"/>
                              <w:sz w:val="20"/>
                              <w:lang w:val="nb-NO"/>
                            </w:rPr>
                            <w:t xml:space="preserve"> </w:t>
                          </w:r>
                          <w:r w:rsidRPr="008219E1">
                            <w:rPr>
                              <w:spacing w:val="-1"/>
                              <w:sz w:val="20"/>
                              <w:lang w:val="nb-NO"/>
                            </w:rPr>
                            <w:t>Nærøysund</w:t>
                          </w:r>
                          <w:r w:rsidRPr="008219E1">
                            <w:rPr>
                              <w:spacing w:val="-13"/>
                              <w:sz w:val="20"/>
                              <w:lang w:val="nb-NO"/>
                            </w:rPr>
                            <w:t xml:space="preserve"> </w:t>
                          </w:r>
                          <w:r w:rsidRPr="008219E1">
                            <w:rPr>
                              <w:sz w:val="20"/>
                              <w:lang w:val="nb-NO"/>
                            </w:rPr>
                            <w:t>kommune</w:t>
                          </w:r>
                        </w:p>
                        <w:p w14:paraId="0A41F0A8" w14:textId="77777777" w:rsidR="004E00E6" w:rsidRPr="008219E1" w:rsidRDefault="004E00E6" w:rsidP="004E00E6">
                          <w:pPr>
                            <w:spacing w:line="241" w:lineRule="exact"/>
                            <w:ind w:left="20"/>
                            <w:rPr>
                              <w:sz w:val="20"/>
                              <w:lang w:val="nb-NO"/>
                            </w:rPr>
                          </w:pPr>
                          <w:r w:rsidRPr="008219E1">
                            <w:rPr>
                              <w:sz w:val="20"/>
                              <w:lang w:val="nb-NO"/>
                            </w:rPr>
                            <w:t>Postboks</w:t>
                          </w:r>
                          <w:r w:rsidRPr="008219E1">
                            <w:rPr>
                              <w:spacing w:val="-2"/>
                              <w:sz w:val="20"/>
                              <w:lang w:val="nb-NO"/>
                            </w:rPr>
                            <w:t xml:space="preserve"> </w:t>
                          </w:r>
                          <w:r w:rsidRPr="008219E1">
                            <w:rPr>
                              <w:sz w:val="20"/>
                              <w:lang w:val="nb-NO"/>
                            </w:rPr>
                            <w:t>133,</w:t>
                          </w:r>
                          <w:r w:rsidRPr="008219E1">
                            <w:rPr>
                              <w:spacing w:val="-3"/>
                              <w:sz w:val="20"/>
                              <w:lang w:val="nb-NO"/>
                            </w:rPr>
                            <w:t xml:space="preserve"> </w:t>
                          </w:r>
                          <w:r w:rsidRPr="008219E1">
                            <w:rPr>
                              <w:sz w:val="20"/>
                              <w:lang w:val="nb-NO"/>
                            </w:rPr>
                            <w:t>Sentrum,</w:t>
                          </w:r>
                          <w:r w:rsidRPr="008219E1">
                            <w:rPr>
                              <w:spacing w:val="-3"/>
                              <w:sz w:val="20"/>
                              <w:lang w:val="nb-NO"/>
                            </w:rPr>
                            <w:t xml:space="preserve"> </w:t>
                          </w:r>
                          <w:r w:rsidRPr="008219E1">
                            <w:rPr>
                              <w:sz w:val="20"/>
                              <w:lang w:val="nb-NO"/>
                            </w:rPr>
                            <w:t>7900</w:t>
                          </w:r>
                          <w:r w:rsidRPr="008219E1">
                            <w:rPr>
                              <w:spacing w:val="-10"/>
                              <w:sz w:val="20"/>
                              <w:lang w:val="nb-NO"/>
                            </w:rPr>
                            <w:t xml:space="preserve"> </w:t>
                          </w:r>
                          <w:r w:rsidRPr="008219E1">
                            <w:rPr>
                              <w:sz w:val="20"/>
                              <w:lang w:val="nb-NO"/>
                            </w:rPr>
                            <w:t>Rørvik</w:t>
                          </w:r>
                        </w:p>
                        <w:p w14:paraId="29BDF97E" w14:textId="663B03D5" w:rsidR="00BB0F49" w:rsidRPr="004E00E6" w:rsidRDefault="00BB0F49">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B407" id="_x0000_s1028" type="#_x0000_t202" style="position:absolute;left:0;text-align:left;margin-left:32pt;margin-top:-5.35pt;width:162.45pt;height:31.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" filled="f" stroked="f">
              <v:textbox>
                <w:txbxContent>
                  <w:p w14:paraId="7333188E" w14:textId="77777777" w:rsidR="004E00E6" w:rsidRPr="008219E1" w:rsidRDefault="004E00E6" w:rsidP="004E00E6">
                    <w:pPr>
                      <w:spacing w:line="220" w:lineRule="exact"/>
                      <w:ind w:left="27"/>
                      <w:rPr>
                        <w:sz w:val="20"/>
                        <w:lang w:val="nb-NO"/>
                      </w:rPr>
                    </w:pPr>
                    <w:r w:rsidRPr="008219E1">
                      <w:rPr>
                        <w:b/>
                        <w:spacing w:val="-1"/>
                        <w:sz w:val="20"/>
                        <w:lang w:val="nb-NO"/>
                      </w:rPr>
                      <w:t>Postadresse:</w:t>
                    </w:r>
                    <w:r w:rsidRPr="008219E1">
                      <w:rPr>
                        <w:b/>
                        <w:spacing w:val="3"/>
                        <w:sz w:val="20"/>
                        <w:lang w:val="nb-NO"/>
                      </w:rPr>
                      <w:t xml:space="preserve"> </w:t>
                    </w:r>
                    <w:r w:rsidRPr="008219E1">
                      <w:rPr>
                        <w:spacing w:val="-1"/>
                        <w:sz w:val="20"/>
                        <w:lang w:val="nb-NO"/>
                      </w:rPr>
                      <w:t>Nærøysund</w:t>
                    </w:r>
                    <w:r w:rsidRPr="008219E1">
                      <w:rPr>
                        <w:spacing w:val="-13"/>
                        <w:sz w:val="20"/>
                        <w:lang w:val="nb-NO"/>
                      </w:rPr>
                      <w:t xml:space="preserve"> </w:t>
                    </w:r>
                    <w:r w:rsidRPr="008219E1">
                      <w:rPr>
                        <w:sz w:val="20"/>
                        <w:lang w:val="nb-NO"/>
                      </w:rPr>
                      <w:t>kommune</w:t>
                    </w:r>
                  </w:p>
                  <w:p w14:paraId="0A41F0A8" w14:textId="77777777" w:rsidR="004E00E6" w:rsidRPr="008219E1" w:rsidRDefault="004E00E6" w:rsidP="004E00E6">
                    <w:pPr>
                      <w:spacing w:line="241" w:lineRule="exact"/>
                      <w:ind w:left="20"/>
                      <w:rPr>
                        <w:sz w:val="20"/>
                        <w:lang w:val="nb-NO"/>
                      </w:rPr>
                    </w:pPr>
                    <w:r w:rsidRPr="008219E1">
                      <w:rPr>
                        <w:sz w:val="20"/>
                        <w:lang w:val="nb-NO"/>
                      </w:rPr>
                      <w:t>Postboks</w:t>
                    </w:r>
                    <w:r w:rsidRPr="008219E1">
                      <w:rPr>
                        <w:spacing w:val="-2"/>
                        <w:sz w:val="20"/>
                        <w:lang w:val="nb-NO"/>
                      </w:rPr>
                      <w:t xml:space="preserve"> </w:t>
                    </w:r>
                    <w:r w:rsidRPr="008219E1">
                      <w:rPr>
                        <w:sz w:val="20"/>
                        <w:lang w:val="nb-NO"/>
                      </w:rPr>
                      <w:t>133,</w:t>
                    </w:r>
                    <w:r w:rsidRPr="008219E1">
                      <w:rPr>
                        <w:spacing w:val="-3"/>
                        <w:sz w:val="20"/>
                        <w:lang w:val="nb-NO"/>
                      </w:rPr>
                      <w:t xml:space="preserve"> </w:t>
                    </w:r>
                    <w:r w:rsidRPr="008219E1">
                      <w:rPr>
                        <w:sz w:val="20"/>
                        <w:lang w:val="nb-NO"/>
                      </w:rPr>
                      <w:t>Sentrum,</w:t>
                    </w:r>
                    <w:r w:rsidRPr="008219E1">
                      <w:rPr>
                        <w:spacing w:val="-3"/>
                        <w:sz w:val="20"/>
                        <w:lang w:val="nb-NO"/>
                      </w:rPr>
                      <w:t xml:space="preserve"> </w:t>
                    </w:r>
                    <w:r w:rsidRPr="008219E1">
                      <w:rPr>
                        <w:sz w:val="20"/>
                        <w:lang w:val="nb-NO"/>
                      </w:rPr>
                      <w:t>7900</w:t>
                    </w:r>
                    <w:r w:rsidRPr="008219E1">
                      <w:rPr>
                        <w:spacing w:val="-10"/>
                        <w:sz w:val="20"/>
                        <w:lang w:val="nb-NO"/>
                      </w:rPr>
                      <w:t xml:space="preserve"> </w:t>
                    </w:r>
                    <w:r w:rsidRPr="008219E1">
                      <w:rPr>
                        <w:sz w:val="20"/>
                        <w:lang w:val="nb-NO"/>
                      </w:rPr>
                      <w:t>Rørvik</w:t>
                    </w:r>
                  </w:p>
                  <w:p w14:paraId="29BDF97E" w14:textId="663B03D5" w:rsidR="00BB0F49" w:rsidRPr="004E00E6" w:rsidRDefault="00BB0F49">
                    <w:pPr>
                      <w:rPr>
                        <w:lang w:val="nb-NO"/>
                      </w:rPr>
                    </w:pPr>
                  </w:p>
                </w:txbxContent>
              </v:textbox>
              <w10:wrap type="tight"/>
            </v:shape>
          </w:pict>
        </mc:Fallback>
      </mc:AlternateContent>
    </w:r>
    <w:r w:rsidR="00BB0F49">
      <w:rPr>
        <w:b/>
        <w:spacing w:val="-1"/>
        <w:sz w:val="20"/>
      </w:rPr>
      <w:t xml:space="preserve">   </w:t>
    </w:r>
  </w:p>
  <w:p w14:paraId="2F525AC1" w14:textId="1C0A20E4" w:rsidR="002531DA" w:rsidRPr="002531DA" w:rsidRDefault="002531DA" w:rsidP="002531DA">
    <w:pPr>
      <w:spacing w:line="242" w:lineRule="auto"/>
      <w:ind w:left="818" w:firstLine="7"/>
      <w:rPr>
        <w:color w:val="000000"/>
        <w:sz w:val="24"/>
        <w:lang w:eastAsia="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2AD9" w14:textId="77777777" w:rsidR="009C0BD8" w:rsidRDefault="009C0BD8" w:rsidP="002531DA">
      <w:r>
        <w:separator/>
      </w:r>
    </w:p>
  </w:footnote>
  <w:footnote w:type="continuationSeparator" w:id="0">
    <w:p w14:paraId="1DDD28FD" w14:textId="77777777" w:rsidR="009C0BD8" w:rsidRDefault="009C0BD8" w:rsidP="0025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ED0D" w14:textId="77777777" w:rsidR="002531DA" w:rsidRDefault="002531DA">
    <w:pPr>
      <w:pStyle w:val="Topptekst"/>
    </w:pPr>
    <w:r>
      <w:rPr>
        <w:noProof/>
      </w:rPr>
      <mc:AlternateContent>
        <mc:Choice Requires="wpg">
          <w:drawing>
            <wp:anchor distT="0" distB="0" distL="114300" distR="114300" simplePos="0" relativeHeight="251691008" behindDoc="0" locked="0" layoutInCell="1" allowOverlap="1" wp14:anchorId="04F8D3E9" wp14:editId="3F19B644">
              <wp:simplePos x="0" y="0"/>
              <wp:positionH relativeFrom="column">
                <wp:posOffset>-635</wp:posOffset>
              </wp:positionH>
              <wp:positionV relativeFrom="paragraph">
                <wp:posOffset>0</wp:posOffset>
              </wp:positionV>
              <wp:extent cx="1484630" cy="496570"/>
              <wp:effectExtent l="0" t="0" r="1270" b="0"/>
              <wp:wrapTopAndBottom/>
              <wp:docPr id="3375" name="Group 3375"/>
              <wp:cNvGraphicFramePr/>
              <a:graphic xmlns:a="http://schemas.openxmlformats.org/drawingml/2006/main">
                <a:graphicData uri="http://schemas.microsoft.com/office/word/2010/wordprocessingGroup">
                  <wpg:wgp>
                    <wpg:cNvGrpSpPr/>
                    <wpg:grpSpPr>
                      <a:xfrm>
                        <a:off x="0" y="0"/>
                        <a:ext cx="1484630" cy="496570"/>
                        <a:chOff x="0" y="0"/>
                        <a:chExt cx="1484980" cy="496849"/>
                      </a:xfrm>
                    </wpg:grpSpPr>
                    <wps:wsp>
                      <wps:cNvPr id="3376" name="Shape 3376"/>
                      <wps:cNvSpPr/>
                      <wps:spPr>
                        <a:xfrm>
                          <a:off x="206936" y="149152"/>
                          <a:ext cx="5957" cy="3245"/>
                        </a:xfrm>
                        <a:custGeom>
                          <a:avLst/>
                          <a:gdLst/>
                          <a:ahLst/>
                          <a:cxnLst/>
                          <a:rect l="0" t="0" r="0" b="0"/>
                          <a:pathLst>
                            <a:path w="5957" h="3245">
                              <a:moveTo>
                                <a:pt x="0" y="0"/>
                              </a:moveTo>
                              <a:cubicBezTo>
                                <a:pt x="1625" y="1082"/>
                                <a:pt x="3791" y="2163"/>
                                <a:pt x="5957" y="3245"/>
                              </a:cubicBezTo>
                              <a:lnTo>
                                <a:pt x="5415" y="3245"/>
                              </a:lnTo>
                              <a:cubicBezTo>
                                <a:pt x="3791" y="2163"/>
                                <a:pt x="1625" y="1082"/>
                                <a:pt x="0" y="0"/>
                              </a:cubicBezTo>
                              <a:close/>
                            </a:path>
                          </a:pathLst>
                        </a:custGeom>
                        <a:ln w="0" cap="flat">
                          <a:miter lim="127000"/>
                        </a:ln>
                      </wps:spPr>
                      <wps:style>
                        <a:lnRef idx="0">
                          <a:srgbClr val="000000">
                            <a:alpha val="0"/>
                          </a:srgbClr>
                        </a:lnRef>
                        <a:fillRef idx="1">
                          <a:srgbClr val="27285E"/>
                        </a:fillRef>
                        <a:effectRef idx="0">
                          <a:scrgbClr r="0" g="0" b="0"/>
                        </a:effectRef>
                        <a:fontRef idx="none"/>
                      </wps:style>
                      <wps:bodyPr/>
                    </wps:wsp>
                    <wps:wsp>
                      <wps:cNvPr id="3377" name="Shape 3377"/>
                      <wps:cNvSpPr/>
                      <wps:spPr>
                        <a:xfrm>
                          <a:off x="29310" y="213501"/>
                          <a:ext cx="183042" cy="104365"/>
                        </a:xfrm>
                        <a:custGeom>
                          <a:avLst/>
                          <a:gdLst/>
                          <a:ahLst/>
                          <a:cxnLst/>
                          <a:rect l="0" t="0" r="0" b="0"/>
                          <a:pathLst>
                            <a:path w="183042" h="104365">
                              <a:moveTo>
                                <a:pt x="31410" y="4326"/>
                              </a:moveTo>
                              <a:cubicBezTo>
                                <a:pt x="83398" y="0"/>
                                <a:pt x="116973" y="16763"/>
                                <a:pt x="151091" y="43260"/>
                              </a:cubicBezTo>
                              <a:cubicBezTo>
                                <a:pt x="160838" y="50831"/>
                                <a:pt x="171669" y="58401"/>
                                <a:pt x="183042" y="65431"/>
                              </a:cubicBezTo>
                              <a:cubicBezTo>
                                <a:pt x="148924" y="86520"/>
                                <a:pt x="105601" y="104365"/>
                                <a:pt x="48197" y="104365"/>
                              </a:cubicBezTo>
                              <a:lnTo>
                                <a:pt x="39533" y="104365"/>
                              </a:lnTo>
                              <a:cubicBezTo>
                                <a:pt x="37908" y="101121"/>
                                <a:pt x="36283" y="98417"/>
                                <a:pt x="34659" y="95172"/>
                              </a:cubicBezTo>
                              <a:cubicBezTo>
                                <a:pt x="31951" y="89765"/>
                                <a:pt x="29243" y="84357"/>
                                <a:pt x="27077" y="78950"/>
                              </a:cubicBezTo>
                              <a:cubicBezTo>
                                <a:pt x="22203" y="68675"/>
                                <a:pt x="17871" y="58942"/>
                                <a:pt x="14080" y="48668"/>
                              </a:cubicBezTo>
                              <a:cubicBezTo>
                                <a:pt x="9748" y="38393"/>
                                <a:pt x="5957" y="28660"/>
                                <a:pt x="2708" y="18386"/>
                              </a:cubicBezTo>
                              <a:cubicBezTo>
                                <a:pt x="1625" y="15682"/>
                                <a:pt x="1083" y="12978"/>
                                <a:pt x="0" y="10274"/>
                              </a:cubicBezTo>
                              <a:cubicBezTo>
                                <a:pt x="9748" y="7571"/>
                                <a:pt x="20037" y="5408"/>
                                <a:pt x="31410" y="4326"/>
                              </a:cubicBezTo>
                              <a:close/>
                            </a:path>
                          </a:pathLst>
                        </a:custGeom>
                        <a:ln w="0" cap="flat">
                          <a:miter lim="127000"/>
                        </a:ln>
                      </wps:spPr>
                      <wps:style>
                        <a:lnRef idx="0">
                          <a:srgbClr val="000000">
                            <a:alpha val="0"/>
                          </a:srgbClr>
                        </a:lnRef>
                        <a:fillRef idx="1">
                          <a:srgbClr val="4B78C1"/>
                        </a:fillRef>
                        <a:effectRef idx="0">
                          <a:scrgbClr r="0" g="0" b="0"/>
                        </a:effectRef>
                        <a:fontRef idx="none"/>
                      </wps:style>
                      <wps:bodyPr/>
                    </wps:wsp>
                    <wps:wsp>
                      <wps:cNvPr id="3378" name="Shape 3378"/>
                      <wps:cNvSpPr/>
                      <wps:spPr>
                        <a:xfrm>
                          <a:off x="212352" y="113055"/>
                          <a:ext cx="206870" cy="105311"/>
                        </a:xfrm>
                        <a:custGeom>
                          <a:avLst/>
                          <a:gdLst/>
                          <a:ahLst/>
                          <a:cxnLst/>
                          <a:rect l="0" t="0" r="0" b="0"/>
                          <a:pathLst>
                            <a:path w="206870" h="105311">
                              <a:moveTo>
                                <a:pt x="111575" y="1470"/>
                              </a:moveTo>
                              <a:cubicBezTo>
                                <a:pt x="126857" y="101"/>
                                <a:pt x="143238" y="0"/>
                                <a:pt x="160838" y="1487"/>
                              </a:cubicBezTo>
                              <a:cubicBezTo>
                                <a:pt x="177626" y="3109"/>
                                <a:pt x="192789" y="5813"/>
                                <a:pt x="206328" y="9598"/>
                              </a:cubicBezTo>
                              <a:lnTo>
                                <a:pt x="206870" y="9598"/>
                              </a:lnTo>
                              <a:cubicBezTo>
                                <a:pt x="206328" y="12843"/>
                                <a:pt x="205786" y="16087"/>
                                <a:pt x="205245" y="18791"/>
                              </a:cubicBezTo>
                              <a:cubicBezTo>
                                <a:pt x="204703" y="24199"/>
                                <a:pt x="204162" y="29065"/>
                                <a:pt x="203079" y="34473"/>
                              </a:cubicBezTo>
                              <a:cubicBezTo>
                                <a:pt x="201454" y="42043"/>
                                <a:pt x="200371" y="49614"/>
                                <a:pt x="198205" y="57725"/>
                              </a:cubicBezTo>
                              <a:cubicBezTo>
                                <a:pt x="196039" y="69081"/>
                                <a:pt x="192789" y="80978"/>
                                <a:pt x="189540" y="92874"/>
                              </a:cubicBezTo>
                              <a:cubicBezTo>
                                <a:pt x="178168" y="96659"/>
                                <a:pt x="165712" y="99363"/>
                                <a:pt x="151632" y="100445"/>
                              </a:cubicBezTo>
                              <a:cubicBezTo>
                                <a:pt x="99644" y="105311"/>
                                <a:pt x="66068" y="88548"/>
                                <a:pt x="31951" y="62051"/>
                              </a:cubicBezTo>
                              <a:cubicBezTo>
                                <a:pt x="22203" y="54481"/>
                                <a:pt x="11914" y="46910"/>
                                <a:pt x="0" y="39340"/>
                              </a:cubicBezTo>
                              <a:lnTo>
                                <a:pt x="542" y="39340"/>
                              </a:lnTo>
                              <a:cubicBezTo>
                                <a:pt x="29785" y="21089"/>
                                <a:pt x="65730" y="5577"/>
                                <a:pt x="111575" y="1470"/>
                              </a:cubicBezTo>
                              <a:close/>
                            </a:path>
                          </a:pathLst>
                        </a:custGeom>
                        <a:ln w="0" cap="flat">
                          <a:miter lim="127000"/>
                        </a:ln>
                      </wps:spPr>
                      <wps:style>
                        <a:lnRef idx="0">
                          <a:srgbClr val="000000">
                            <a:alpha val="0"/>
                          </a:srgbClr>
                        </a:lnRef>
                        <a:fillRef idx="1">
                          <a:srgbClr val="4B78C1"/>
                        </a:fillRef>
                        <a:effectRef idx="0">
                          <a:scrgbClr r="0" g="0" b="0"/>
                        </a:effectRef>
                        <a:fontRef idx="none"/>
                      </wps:style>
                      <wps:bodyPr/>
                    </wps:wsp>
                    <wps:wsp>
                      <wps:cNvPr id="3379" name="Shape 3379"/>
                      <wps:cNvSpPr/>
                      <wps:spPr>
                        <a:xfrm>
                          <a:off x="6566" y="113055"/>
                          <a:ext cx="395327" cy="206973"/>
                        </a:xfrm>
                        <a:custGeom>
                          <a:avLst/>
                          <a:gdLst/>
                          <a:ahLst/>
                          <a:cxnLst/>
                          <a:rect l="0" t="0" r="0" b="0"/>
                          <a:pathLst>
                            <a:path w="395327" h="206973">
                              <a:moveTo>
                                <a:pt x="92155" y="1191"/>
                              </a:moveTo>
                              <a:cubicBezTo>
                                <a:pt x="136300" y="4765"/>
                                <a:pt x="171534" y="19062"/>
                                <a:pt x="200371" y="36095"/>
                              </a:cubicBezTo>
                              <a:cubicBezTo>
                                <a:pt x="201996" y="37177"/>
                                <a:pt x="204162" y="38258"/>
                                <a:pt x="205786" y="39340"/>
                              </a:cubicBezTo>
                              <a:cubicBezTo>
                                <a:pt x="217700" y="46910"/>
                                <a:pt x="227990" y="54481"/>
                                <a:pt x="237737" y="62051"/>
                              </a:cubicBezTo>
                              <a:cubicBezTo>
                                <a:pt x="271855" y="88548"/>
                                <a:pt x="305430" y="105311"/>
                                <a:pt x="357419" y="100445"/>
                              </a:cubicBezTo>
                              <a:cubicBezTo>
                                <a:pt x="371499" y="99363"/>
                                <a:pt x="383954" y="96659"/>
                                <a:pt x="395327" y="92874"/>
                              </a:cubicBezTo>
                              <a:lnTo>
                                <a:pt x="395327" y="93415"/>
                              </a:lnTo>
                              <a:cubicBezTo>
                                <a:pt x="393702" y="99363"/>
                                <a:pt x="391536" y="105852"/>
                                <a:pt x="389370" y="111800"/>
                              </a:cubicBezTo>
                              <a:cubicBezTo>
                                <a:pt x="385579" y="124238"/>
                                <a:pt x="381246" y="136675"/>
                                <a:pt x="375831" y="149112"/>
                              </a:cubicBezTo>
                              <a:cubicBezTo>
                                <a:pt x="372040" y="159387"/>
                                <a:pt x="367708" y="169120"/>
                                <a:pt x="363376" y="179395"/>
                              </a:cubicBezTo>
                              <a:lnTo>
                                <a:pt x="362834" y="179395"/>
                              </a:lnTo>
                              <a:cubicBezTo>
                                <a:pt x="360126" y="185343"/>
                                <a:pt x="357419" y="191291"/>
                                <a:pt x="354169" y="197239"/>
                              </a:cubicBezTo>
                              <a:cubicBezTo>
                                <a:pt x="353086" y="199943"/>
                                <a:pt x="351462" y="202106"/>
                                <a:pt x="350378" y="204810"/>
                              </a:cubicBezTo>
                              <a:cubicBezTo>
                                <a:pt x="288101" y="206973"/>
                                <a:pt x="241528" y="188047"/>
                                <a:pt x="205786" y="165876"/>
                              </a:cubicBezTo>
                              <a:cubicBezTo>
                                <a:pt x="194414" y="158846"/>
                                <a:pt x="183583" y="151275"/>
                                <a:pt x="173835" y="143705"/>
                              </a:cubicBezTo>
                              <a:cubicBezTo>
                                <a:pt x="139718" y="117208"/>
                                <a:pt x="106142" y="100445"/>
                                <a:pt x="54154" y="104771"/>
                              </a:cubicBezTo>
                              <a:cubicBezTo>
                                <a:pt x="42782" y="105852"/>
                                <a:pt x="32493" y="108015"/>
                                <a:pt x="22745" y="110719"/>
                              </a:cubicBezTo>
                              <a:cubicBezTo>
                                <a:pt x="19496" y="100985"/>
                                <a:pt x="16788" y="91252"/>
                                <a:pt x="14080" y="82059"/>
                              </a:cubicBezTo>
                              <a:cubicBezTo>
                                <a:pt x="11914" y="73407"/>
                                <a:pt x="10289" y="65296"/>
                                <a:pt x="8665" y="57725"/>
                              </a:cubicBezTo>
                              <a:cubicBezTo>
                                <a:pt x="6498" y="49614"/>
                                <a:pt x="5415" y="42043"/>
                                <a:pt x="3791" y="34473"/>
                              </a:cubicBezTo>
                              <a:cubicBezTo>
                                <a:pt x="3249" y="31228"/>
                                <a:pt x="2708" y="28525"/>
                                <a:pt x="2166" y="25280"/>
                              </a:cubicBezTo>
                              <a:cubicBezTo>
                                <a:pt x="1625" y="19873"/>
                                <a:pt x="541" y="14465"/>
                                <a:pt x="0" y="9598"/>
                              </a:cubicBezTo>
                              <a:cubicBezTo>
                                <a:pt x="14080" y="5813"/>
                                <a:pt x="28702" y="3109"/>
                                <a:pt x="44948" y="1487"/>
                              </a:cubicBezTo>
                              <a:cubicBezTo>
                                <a:pt x="61736" y="0"/>
                                <a:pt x="77441" y="0"/>
                                <a:pt x="92155" y="1191"/>
                              </a:cubicBezTo>
                              <a:close/>
                            </a:path>
                          </a:pathLst>
                        </a:custGeom>
                        <a:ln w="0" cap="flat">
                          <a:miter lim="127000"/>
                        </a:ln>
                      </wps:spPr>
                      <wps:style>
                        <a:lnRef idx="0">
                          <a:srgbClr val="000000">
                            <a:alpha val="0"/>
                          </a:srgbClr>
                        </a:lnRef>
                        <a:fillRef idx="1">
                          <a:srgbClr val="47AE98"/>
                        </a:fillRef>
                        <a:effectRef idx="0">
                          <a:scrgbClr r="0" g="0" b="0"/>
                        </a:effectRef>
                        <a:fontRef idx="none"/>
                      </wps:style>
                      <wps:bodyPr/>
                    </wps:wsp>
                    <wps:wsp>
                      <wps:cNvPr id="3380" name="Shape 3380"/>
                      <wps:cNvSpPr/>
                      <wps:spPr>
                        <a:xfrm>
                          <a:off x="206937" y="149149"/>
                          <a:ext cx="5957" cy="3245"/>
                        </a:xfrm>
                        <a:custGeom>
                          <a:avLst/>
                          <a:gdLst/>
                          <a:ahLst/>
                          <a:cxnLst/>
                          <a:rect l="0" t="0" r="0" b="0"/>
                          <a:pathLst>
                            <a:path w="5957" h="3245">
                              <a:moveTo>
                                <a:pt x="0" y="0"/>
                              </a:moveTo>
                              <a:cubicBezTo>
                                <a:pt x="1625" y="1082"/>
                                <a:pt x="3791" y="2163"/>
                                <a:pt x="5957" y="3245"/>
                              </a:cubicBezTo>
                              <a:lnTo>
                                <a:pt x="5415" y="3245"/>
                              </a:lnTo>
                              <a:cubicBezTo>
                                <a:pt x="3791" y="2163"/>
                                <a:pt x="1625" y="1082"/>
                                <a:pt x="0" y="0"/>
                              </a:cubicBezTo>
                              <a:close/>
                            </a:path>
                          </a:pathLst>
                        </a:custGeom>
                        <a:ln w="0" cap="flat">
                          <a:miter lim="127000"/>
                        </a:ln>
                      </wps:spPr>
                      <wps:style>
                        <a:lnRef idx="0">
                          <a:srgbClr val="000000">
                            <a:alpha val="0"/>
                          </a:srgbClr>
                        </a:lnRef>
                        <a:fillRef idx="1">
                          <a:srgbClr val="27285E"/>
                        </a:fillRef>
                        <a:effectRef idx="0">
                          <a:scrgbClr r="0" g="0" b="0"/>
                        </a:effectRef>
                        <a:fontRef idx="none"/>
                      </wps:style>
                      <wps:bodyPr/>
                    </wps:wsp>
                    <wps:wsp>
                      <wps:cNvPr id="3381" name="Shape 3381"/>
                      <wps:cNvSpPr/>
                      <wps:spPr>
                        <a:xfrm>
                          <a:off x="29311" y="213498"/>
                          <a:ext cx="183042" cy="104365"/>
                        </a:xfrm>
                        <a:custGeom>
                          <a:avLst/>
                          <a:gdLst/>
                          <a:ahLst/>
                          <a:cxnLst/>
                          <a:rect l="0" t="0" r="0" b="0"/>
                          <a:pathLst>
                            <a:path w="183042" h="104365">
                              <a:moveTo>
                                <a:pt x="31410" y="4326"/>
                              </a:moveTo>
                              <a:cubicBezTo>
                                <a:pt x="83398" y="0"/>
                                <a:pt x="116973" y="16763"/>
                                <a:pt x="151091" y="43260"/>
                              </a:cubicBezTo>
                              <a:cubicBezTo>
                                <a:pt x="160838" y="50831"/>
                                <a:pt x="171669" y="58401"/>
                                <a:pt x="183042" y="65431"/>
                              </a:cubicBezTo>
                              <a:cubicBezTo>
                                <a:pt x="148924" y="86520"/>
                                <a:pt x="105601" y="104365"/>
                                <a:pt x="48197" y="104365"/>
                              </a:cubicBezTo>
                              <a:lnTo>
                                <a:pt x="39533" y="104365"/>
                              </a:lnTo>
                              <a:cubicBezTo>
                                <a:pt x="37908" y="101121"/>
                                <a:pt x="36283" y="98417"/>
                                <a:pt x="34659" y="95172"/>
                              </a:cubicBezTo>
                              <a:cubicBezTo>
                                <a:pt x="31951" y="89765"/>
                                <a:pt x="29243" y="84357"/>
                                <a:pt x="27077" y="78950"/>
                              </a:cubicBezTo>
                              <a:cubicBezTo>
                                <a:pt x="22203" y="68675"/>
                                <a:pt x="17871" y="58942"/>
                                <a:pt x="14080" y="48668"/>
                              </a:cubicBezTo>
                              <a:cubicBezTo>
                                <a:pt x="9748" y="38393"/>
                                <a:pt x="5957" y="28660"/>
                                <a:pt x="2708" y="18386"/>
                              </a:cubicBezTo>
                              <a:cubicBezTo>
                                <a:pt x="1625" y="15682"/>
                                <a:pt x="1083" y="12978"/>
                                <a:pt x="0" y="10274"/>
                              </a:cubicBezTo>
                              <a:cubicBezTo>
                                <a:pt x="9748" y="7571"/>
                                <a:pt x="20037" y="5408"/>
                                <a:pt x="31410" y="4326"/>
                              </a:cubicBezTo>
                              <a:close/>
                            </a:path>
                          </a:pathLst>
                        </a:custGeom>
                        <a:ln w="0" cap="flat">
                          <a:miter lim="127000"/>
                        </a:ln>
                      </wps:spPr>
                      <wps:style>
                        <a:lnRef idx="0">
                          <a:srgbClr val="000000">
                            <a:alpha val="0"/>
                          </a:srgbClr>
                        </a:lnRef>
                        <a:fillRef idx="1">
                          <a:srgbClr val="2E317F"/>
                        </a:fillRef>
                        <a:effectRef idx="0">
                          <a:scrgbClr r="0" g="0" b="0"/>
                        </a:effectRef>
                        <a:fontRef idx="none"/>
                      </wps:style>
                      <wps:bodyPr/>
                    </wps:wsp>
                    <wps:wsp>
                      <wps:cNvPr id="3382" name="Shape 3382"/>
                      <wps:cNvSpPr/>
                      <wps:spPr>
                        <a:xfrm>
                          <a:off x="212352" y="113052"/>
                          <a:ext cx="206870" cy="105311"/>
                        </a:xfrm>
                        <a:custGeom>
                          <a:avLst/>
                          <a:gdLst/>
                          <a:ahLst/>
                          <a:cxnLst/>
                          <a:rect l="0" t="0" r="0" b="0"/>
                          <a:pathLst>
                            <a:path w="206870" h="105311">
                              <a:moveTo>
                                <a:pt x="111575" y="1470"/>
                              </a:moveTo>
                              <a:cubicBezTo>
                                <a:pt x="126857" y="101"/>
                                <a:pt x="143238" y="0"/>
                                <a:pt x="160838" y="1487"/>
                              </a:cubicBezTo>
                              <a:cubicBezTo>
                                <a:pt x="177626" y="3109"/>
                                <a:pt x="192789" y="5813"/>
                                <a:pt x="206328" y="9598"/>
                              </a:cubicBezTo>
                              <a:lnTo>
                                <a:pt x="206870" y="9598"/>
                              </a:lnTo>
                              <a:cubicBezTo>
                                <a:pt x="206328" y="12843"/>
                                <a:pt x="205786" y="16087"/>
                                <a:pt x="205245" y="18791"/>
                              </a:cubicBezTo>
                              <a:cubicBezTo>
                                <a:pt x="204703" y="24199"/>
                                <a:pt x="204162" y="29065"/>
                                <a:pt x="203079" y="34473"/>
                              </a:cubicBezTo>
                              <a:cubicBezTo>
                                <a:pt x="201454" y="42043"/>
                                <a:pt x="200371" y="49614"/>
                                <a:pt x="198205" y="57725"/>
                              </a:cubicBezTo>
                              <a:cubicBezTo>
                                <a:pt x="196039" y="69081"/>
                                <a:pt x="192789" y="80978"/>
                                <a:pt x="189540" y="92874"/>
                              </a:cubicBezTo>
                              <a:cubicBezTo>
                                <a:pt x="178168" y="96659"/>
                                <a:pt x="165712" y="99363"/>
                                <a:pt x="151632" y="100445"/>
                              </a:cubicBezTo>
                              <a:cubicBezTo>
                                <a:pt x="99644" y="105311"/>
                                <a:pt x="66068" y="88548"/>
                                <a:pt x="31951" y="62051"/>
                              </a:cubicBezTo>
                              <a:cubicBezTo>
                                <a:pt x="22203" y="54481"/>
                                <a:pt x="11914" y="46910"/>
                                <a:pt x="0" y="39340"/>
                              </a:cubicBezTo>
                              <a:lnTo>
                                <a:pt x="542" y="39340"/>
                              </a:lnTo>
                              <a:cubicBezTo>
                                <a:pt x="29785" y="21089"/>
                                <a:pt x="65730" y="5577"/>
                                <a:pt x="111575" y="1470"/>
                              </a:cubicBezTo>
                              <a:close/>
                            </a:path>
                          </a:pathLst>
                        </a:custGeom>
                        <a:ln w="0" cap="flat">
                          <a:miter lim="127000"/>
                        </a:ln>
                      </wps:spPr>
                      <wps:style>
                        <a:lnRef idx="0">
                          <a:srgbClr val="000000">
                            <a:alpha val="0"/>
                          </a:srgbClr>
                        </a:lnRef>
                        <a:fillRef idx="1">
                          <a:srgbClr val="2E317F"/>
                        </a:fillRef>
                        <a:effectRef idx="0">
                          <a:scrgbClr r="0" g="0" b="0"/>
                        </a:effectRef>
                        <a:fontRef idx="none"/>
                      </wps:style>
                      <wps:bodyPr/>
                    </wps:wsp>
                    <wps:wsp>
                      <wps:cNvPr id="3383" name="Shape 3383"/>
                      <wps:cNvSpPr/>
                      <wps:spPr>
                        <a:xfrm>
                          <a:off x="6566" y="113052"/>
                          <a:ext cx="395327" cy="206973"/>
                        </a:xfrm>
                        <a:custGeom>
                          <a:avLst/>
                          <a:gdLst/>
                          <a:ahLst/>
                          <a:cxnLst/>
                          <a:rect l="0" t="0" r="0" b="0"/>
                          <a:pathLst>
                            <a:path w="395327" h="206973">
                              <a:moveTo>
                                <a:pt x="92155" y="1191"/>
                              </a:moveTo>
                              <a:cubicBezTo>
                                <a:pt x="136300" y="4765"/>
                                <a:pt x="171534" y="19062"/>
                                <a:pt x="200371" y="36095"/>
                              </a:cubicBezTo>
                              <a:cubicBezTo>
                                <a:pt x="201996" y="37177"/>
                                <a:pt x="204162" y="38258"/>
                                <a:pt x="205786" y="39340"/>
                              </a:cubicBezTo>
                              <a:cubicBezTo>
                                <a:pt x="217700" y="46910"/>
                                <a:pt x="227990" y="54481"/>
                                <a:pt x="237737" y="62051"/>
                              </a:cubicBezTo>
                              <a:cubicBezTo>
                                <a:pt x="271855" y="88548"/>
                                <a:pt x="305430" y="105311"/>
                                <a:pt x="357419" y="100445"/>
                              </a:cubicBezTo>
                              <a:cubicBezTo>
                                <a:pt x="371499" y="99363"/>
                                <a:pt x="383954" y="96659"/>
                                <a:pt x="395327" y="92874"/>
                              </a:cubicBezTo>
                              <a:lnTo>
                                <a:pt x="395327" y="93415"/>
                              </a:lnTo>
                              <a:cubicBezTo>
                                <a:pt x="393702" y="99363"/>
                                <a:pt x="391536" y="105852"/>
                                <a:pt x="389370" y="111800"/>
                              </a:cubicBezTo>
                              <a:cubicBezTo>
                                <a:pt x="385579" y="124238"/>
                                <a:pt x="381246" y="136675"/>
                                <a:pt x="375831" y="149112"/>
                              </a:cubicBezTo>
                              <a:cubicBezTo>
                                <a:pt x="372040" y="159387"/>
                                <a:pt x="367708" y="169120"/>
                                <a:pt x="363376" y="179395"/>
                              </a:cubicBezTo>
                              <a:lnTo>
                                <a:pt x="362834" y="179395"/>
                              </a:lnTo>
                              <a:cubicBezTo>
                                <a:pt x="360126" y="185343"/>
                                <a:pt x="357419" y="191291"/>
                                <a:pt x="354169" y="197239"/>
                              </a:cubicBezTo>
                              <a:cubicBezTo>
                                <a:pt x="353086" y="199943"/>
                                <a:pt x="351462" y="202106"/>
                                <a:pt x="350378" y="204810"/>
                              </a:cubicBezTo>
                              <a:cubicBezTo>
                                <a:pt x="288101" y="206973"/>
                                <a:pt x="241528" y="188047"/>
                                <a:pt x="205786" y="165876"/>
                              </a:cubicBezTo>
                              <a:cubicBezTo>
                                <a:pt x="194414" y="158846"/>
                                <a:pt x="183583" y="151275"/>
                                <a:pt x="173835" y="143705"/>
                              </a:cubicBezTo>
                              <a:cubicBezTo>
                                <a:pt x="139718" y="117208"/>
                                <a:pt x="106142" y="100445"/>
                                <a:pt x="54154" y="104771"/>
                              </a:cubicBezTo>
                              <a:cubicBezTo>
                                <a:pt x="42782" y="105852"/>
                                <a:pt x="32493" y="108015"/>
                                <a:pt x="22745" y="110719"/>
                              </a:cubicBezTo>
                              <a:cubicBezTo>
                                <a:pt x="19496" y="100985"/>
                                <a:pt x="16788" y="91252"/>
                                <a:pt x="14080" y="82059"/>
                              </a:cubicBezTo>
                              <a:cubicBezTo>
                                <a:pt x="11914" y="73407"/>
                                <a:pt x="10289" y="65296"/>
                                <a:pt x="8665" y="57725"/>
                              </a:cubicBezTo>
                              <a:cubicBezTo>
                                <a:pt x="6498" y="49614"/>
                                <a:pt x="5415" y="42043"/>
                                <a:pt x="3791" y="34473"/>
                              </a:cubicBezTo>
                              <a:cubicBezTo>
                                <a:pt x="3249" y="31228"/>
                                <a:pt x="2708" y="28525"/>
                                <a:pt x="2166" y="25280"/>
                              </a:cubicBezTo>
                              <a:cubicBezTo>
                                <a:pt x="1625" y="19873"/>
                                <a:pt x="541" y="14465"/>
                                <a:pt x="0" y="9598"/>
                              </a:cubicBezTo>
                              <a:cubicBezTo>
                                <a:pt x="14080" y="5813"/>
                                <a:pt x="28702" y="3109"/>
                                <a:pt x="44948" y="1487"/>
                              </a:cubicBezTo>
                              <a:cubicBezTo>
                                <a:pt x="61736" y="0"/>
                                <a:pt x="77441" y="0"/>
                                <a:pt x="92155" y="1191"/>
                              </a:cubicBezTo>
                              <a:close/>
                            </a:path>
                          </a:pathLst>
                        </a:custGeom>
                        <a:ln w="0" cap="flat">
                          <a:miter lim="127000"/>
                        </a:ln>
                      </wps:spPr>
                      <wps:style>
                        <a:lnRef idx="0">
                          <a:srgbClr val="000000">
                            <a:alpha val="0"/>
                          </a:srgbClr>
                        </a:lnRef>
                        <a:fillRef idx="1">
                          <a:srgbClr val="66C46B"/>
                        </a:fillRef>
                        <a:effectRef idx="0">
                          <a:scrgbClr r="0" g="0" b="0"/>
                        </a:effectRef>
                        <a:fontRef idx="none"/>
                      </wps:style>
                      <wps:bodyPr/>
                    </wps:wsp>
                    <wps:wsp>
                      <wps:cNvPr id="3384" name="Shape 3384"/>
                      <wps:cNvSpPr/>
                      <wps:spPr>
                        <a:xfrm>
                          <a:off x="0" y="0"/>
                          <a:ext cx="212697" cy="496718"/>
                        </a:xfrm>
                        <a:custGeom>
                          <a:avLst/>
                          <a:gdLst/>
                          <a:ahLst/>
                          <a:cxnLst/>
                          <a:rect l="0" t="0" r="0" b="0"/>
                          <a:pathLst>
                            <a:path w="212697" h="496718">
                              <a:moveTo>
                                <a:pt x="1149" y="0"/>
                              </a:moveTo>
                              <a:lnTo>
                                <a:pt x="212697" y="0"/>
                              </a:lnTo>
                              <a:lnTo>
                                <a:pt x="212697" y="2061"/>
                              </a:lnTo>
                              <a:lnTo>
                                <a:pt x="4942" y="2061"/>
                              </a:lnTo>
                              <a:cubicBezTo>
                                <a:pt x="1692" y="47484"/>
                                <a:pt x="3858" y="92907"/>
                                <a:pt x="10899" y="137790"/>
                              </a:cubicBezTo>
                              <a:cubicBezTo>
                                <a:pt x="11440" y="141034"/>
                                <a:pt x="11982" y="144279"/>
                                <a:pt x="12523" y="146983"/>
                              </a:cubicBezTo>
                              <a:cubicBezTo>
                                <a:pt x="13606" y="154553"/>
                                <a:pt x="15231" y="162664"/>
                                <a:pt x="16855" y="170235"/>
                              </a:cubicBezTo>
                              <a:cubicBezTo>
                                <a:pt x="18480" y="177806"/>
                                <a:pt x="20646" y="185917"/>
                                <a:pt x="22812" y="194569"/>
                              </a:cubicBezTo>
                              <a:cubicBezTo>
                                <a:pt x="26062" y="206465"/>
                                <a:pt x="29853" y="218903"/>
                                <a:pt x="34185" y="231340"/>
                              </a:cubicBezTo>
                              <a:cubicBezTo>
                                <a:pt x="37434" y="242155"/>
                                <a:pt x="41225" y="251889"/>
                                <a:pt x="45016" y="261622"/>
                              </a:cubicBezTo>
                              <a:cubicBezTo>
                                <a:pt x="49348" y="271896"/>
                                <a:pt x="53680" y="281630"/>
                                <a:pt x="58013" y="291363"/>
                              </a:cubicBezTo>
                              <a:cubicBezTo>
                                <a:pt x="60721" y="296771"/>
                                <a:pt x="63428" y="302178"/>
                                <a:pt x="65594" y="307586"/>
                              </a:cubicBezTo>
                              <a:cubicBezTo>
                                <a:pt x="92401" y="359904"/>
                                <a:pt x="127736" y="408876"/>
                                <a:pt x="169317" y="451308"/>
                              </a:cubicBezTo>
                              <a:lnTo>
                                <a:pt x="212697" y="491260"/>
                              </a:lnTo>
                              <a:lnTo>
                                <a:pt x="212697" y="496718"/>
                              </a:lnTo>
                              <a:lnTo>
                                <a:pt x="211270" y="495768"/>
                              </a:lnTo>
                              <a:cubicBezTo>
                                <a:pt x="149534" y="444937"/>
                                <a:pt x="98087" y="380588"/>
                                <a:pt x="61804" y="309208"/>
                              </a:cubicBezTo>
                              <a:cubicBezTo>
                                <a:pt x="59637" y="304342"/>
                                <a:pt x="56930" y="298934"/>
                                <a:pt x="54222" y="292986"/>
                              </a:cubicBezTo>
                              <a:cubicBezTo>
                                <a:pt x="49348" y="283252"/>
                                <a:pt x="45557" y="273519"/>
                                <a:pt x="41225" y="263244"/>
                              </a:cubicBezTo>
                              <a:cubicBezTo>
                                <a:pt x="37434" y="253511"/>
                                <a:pt x="33643" y="243237"/>
                                <a:pt x="29853" y="232962"/>
                              </a:cubicBezTo>
                              <a:cubicBezTo>
                                <a:pt x="25520" y="220525"/>
                                <a:pt x="22271" y="207547"/>
                                <a:pt x="18480" y="195650"/>
                              </a:cubicBezTo>
                              <a:cubicBezTo>
                                <a:pt x="16314" y="186998"/>
                                <a:pt x="14689" y="178887"/>
                                <a:pt x="13065" y="171316"/>
                              </a:cubicBezTo>
                              <a:cubicBezTo>
                                <a:pt x="11440" y="163205"/>
                                <a:pt x="9815" y="155635"/>
                                <a:pt x="8191" y="148064"/>
                              </a:cubicBezTo>
                              <a:cubicBezTo>
                                <a:pt x="7649" y="144820"/>
                                <a:pt x="7108" y="141575"/>
                                <a:pt x="6566" y="138871"/>
                              </a:cubicBezTo>
                              <a:cubicBezTo>
                                <a:pt x="3046" y="115889"/>
                                <a:pt x="880" y="92637"/>
                                <a:pt x="0" y="69385"/>
                              </a:cubicBezTo>
                              <a:lnTo>
                                <a:pt x="1149" y="0"/>
                              </a:lnTo>
                              <a:close/>
                            </a:path>
                          </a:pathLst>
                        </a:custGeom>
                        <a:ln w="0" cap="flat">
                          <a:miter lim="127000"/>
                        </a:ln>
                      </wps:spPr>
                      <wps:style>
                        <a:lnRef idx="0">
                          <a:srgbClr val="000000">
                            <a:alpha val="0"/>
                          </a:srgbClr>
                        </a:lnRef>
                        <a:fillRef idx="1">
                          <a:srgbClr val="17151A"/>
                        </a:fillRef>
                        <a:effectRef idx="0">
                          <a:scrgbClr r="0" g="0" b="0"/>
                        </a:effectRef>
                        <a:fontRef idx="none"/>
                      </wps:style>
                      <wps:bodyPr/>
                    </wps:wsp>
                    <wps:wsp>
                      <wps:cNvPr id="3385" name="Shape 3385"/>
                      <wps:cNvSpPr/>
                      <wps:spPr>
                        <a:xfrm>
                          <a:off x="212697" y="0"/>
                          <a:ext cx="213159" cy="496849"/>
                        </a:xfrm>
                        <a:custGeom>
                          <a:avLst/>
                          <a:gdLst/>
                          <a:ahLst/>
                          <a:cxnLst/>
                          <a:rect l="0" t="0" r="0" b="0"/>
                          <a:pathLst>
                            <a:path w="213159" h="496849">
                              <a:moveTo>
                                <a:pt x="0" y="0"/>
                              </a:moveTo>
                              <a:lnTo>
                                <a:pt x="211942" y="0"/>
                              </a:lnTo>
                              <a:lnTo>
                                <a:pt x="213159" y="66140"/>
                              </a:lnTo>
                              <a:cubicBezTo>
                                <a:pt x="212347" y="88311"/>
                                <a:pt x="210316" y="110482"/>
                                <a:pt x="207067" y="132382"/>
                              </a:cubicBezTo>
                              <a:cubicBezTo>
                                <a:pt x="206525" y="137249"/>
                                <a:pt x="205442" y="142657"/>
                                <a:pt x="204359" y="148064"/>
                              </a:cubicBezTo>
                              <a:cubicBezTo>
                                <a:pt x="203276" y="155635"/>
                                <a:pt x="201651" y="163205"/>
                                <a:pt x="200027" y="171316"/>
                              </a:cubicBezTo>
                              <a:cubicBezTo>
                                <a:pt x="197319" y="182672"/>
                                <a:pt x="194611" y="195110"/>
                                <a:pt x="190820" y="207006"/>
                              </a:cubicBezTo>
                              <a:cubicBezTo>
                                <a:pt x="189196" y="212954"/>
                                <a:pt x="187029" y="219443"/>
                                <a:pt x="185405" y="225932"/>
                              </a:cubicBezTo>
                              <a:cubicBezTo>
                                <a:pt x="181072" y="238370"/>
                                <a:pt x="176740" y="250807"/>
                                <a:pt x="171866" y="263244"/>
                              </a:cubicBezTo>
                              <a:cubicBezTo>
                                <a:pt x="167534" y="273519"/>
                                <a:pt x="163202" y="283252"/>
                                <a:pt x="158869" y="292986"/>
                              </a:cubicBezTo>
                              <a:cubicBezTo>
                                <a:pt x="156162" y="298934"/>
                                <a:pt x="152912" y="305423"/>
                                <a:pt x="149663" y="311371"/>
                              </a:cubicBezTo>
                              <a:cubicBezTo>
                                <a:pt x="113921" y="381669"/>
                                <a:pt x="62474" y="445478"/>
                                <a:pt x="1280" y="495768"/>
                              </a:cubicBezTo>
                              <a:lnTo>
                                <a:pt x="197" y="496849"/>
                              </a:lnTo>
                              <a:lnTo>
                                <a:pt x="0" y="496718"/>
                              </a:lnTo>
                              <a:lnTo>
                                <a:pt x="0" y="491260"/>
                              </a:lnTo>
                              <a:lnTo>
                                <a:pt x="197" y="491442"/>
                              </a:lnTo>
                              <a:cubicBezTo>
                                <a:pt x="60308" y="441693"/>
                                <a:pt x="110672" y="378424"/>
                                <a:pt x="145872" y="309208"/>
                              </a:cubicBezTo>
                              <a:cubicBezTo>
                                <a:pt x="149122" y="303260"/>
                                <a:pt x="152371" y="297312"/>
                                <a:pt x="155078" y="291363"/>
                              </a:cubicBezTo>
                              <a:cubicBezTo>
                                <a:pt x="159411" y="281630"/>
                                <a:pt x="163743" y="271896"/>
                                <a:pt x="168076" y="261622"/>
                              </a:cubicBezTo>
                              <a:cubicBezTo>
                                <a:pt x="172408" y="249726"/>
                                <a:pt x="177282" y="237288"/>
                                <a:pt x="181072" y="224310"/>
                              </a:cubicBezTo>
                              <a:cubicBezTo>
                                <a:pt x="183239" y="218362"/>
                                <a:pt x="185405" y="211873"/>
                                <a:pt x="187029" y="205384"/>
                              </a:cubicBezTo>
                              <a:cubicBezTo>
                                <a:pt x="190279" y="194028"/>
                                <a:pt x="193528" y="182132"/>
                                <a:pt x="195694" y="170235"/>
                              </a:cubicBezTo>
                              <a:cubicBezTo>
                                <a:pt x="197319" y="162664"/>
                                <a:pt x="198943" y="154553"/>
                                <a:pt x="200568" y="146983"/>
                              </a:cubicBezTo>
                              <a:cubicBezTo>
                                <a:pt x="201110" y="142116"/>
                                <a:pt x="202193" y="136708"/>
                                <a:pt x="202734" y="131842"/>
                              </a:cubicBezTo>
                              <a:cubicBezTo>
                                <a:pt x="209233" y="88581"/>
                                <a:pt x="210857" y="45321"/>
                                <a:pt x="207608" y="2061"/>
                              </a:cubicBezTo>
                              <a:lnTo>
                                <a:pt x="0" y="2061"/>
                              </a:lnTo>
                              <a:lnTo>
                                <a:pt x="0" y="0"/>
                              </a:lnTo>
                              <a:close/>
                            </a:path>
                          </a:pathLst>
                        </a:custGeom>
                        <a:ln w="0" cap="flat">
                          <a:miter lim="127000"/>
                        </a:ln>
                      </wps:spPr>
                      <wps:style>
                        <a:lnRef idx="0">
                          <a:srgbClr val="000000">
                            <a:alpha val="0"/>
                          </a:srgbClr>
                        </a:lnRef>
                        <a:fillRef idx="1">
                          <a:srgbClr val="17151A"/>
                        </a:fillRef>
                        <a:effectRef idx="0">
                          <a:scrgbClr r="0" g="0" b="0"/>
                        </a:effectRef>
                        <a:fontRef idx="none"/>
                      </wps:style>
                      <wps:bodyPr/>
                    </wps:wsp>
                    <wps:wsp>
                      <wps:cNvPr id="3386" name="Shape 3386"/>
                      <wps:cNvSpPr/>
                      <wps:spPr>
                        <a:xfrm>
                          <a:off x="523199" y="90744"/>
                          <a:ext cx="111016" cy="136270"/>
                        </a:xfrm>
                        <a:custGeom>
                          <a:avLst/>
                          <a:gdLst/>
                          <a:ahLst/>
                          <a:cxnLst/>
                          <a:rect l="0" t="0" r="0" b="0"/>
                          <a:pathLst>
                            <a:path w="111016" h="136270">
                              <a:moveTo>
                                <a:pt x="0" y="0"/>
                              </a:moveTo>
                              <a:lnTo>
                                <a:pt x="22203" y="0"/>
                              </a:lnTo>
                              <a:lnTo>
                                <a:pt x="89355" y="103284"/>
                              </a:lnTo>
                              <a:cubicBezTo>
                                <a:pt x="89896" y="103824"/>
                                <a:pt x="90438" y="105447"/>
                                <a:pt x="90979" y="106528"/>
                              </a:cubicBezTo>
                              <a:lnTo>
                                <a:pt x="94228" y="114639"/>
                              </a:lnTo>
                              <a:lnTo>
                                <a:pt x="94228" y="0"/>
                              </a:lnTo>
                              <a:lnTo>
                                <a:pt x="111016" y="0"/>
                              </a:lnTo>
                              <a:lnTo>
                                <a:pt x="111016" y="136270"/>
                              </a:lnTo>
                              <a:lnTo>
                                <a:pt x="91521" y="136270"/>
                              </a:lnTo>
                              <a:lnTo>
                                <a:pt x="23286" y="30823"/>
                              </a:lnTo>
                              <a:cubicBezTo>
                                <a:pt x="22745" y="30282"/>
                                <a:pt x="21662" y="28660"/>
                                <a:pt x="20579" y="26497"/>
                              </a:cubicBezTo>
                              <a:cubicBezTo>
                                <a:pt x="18954" y="23252"/>
                                <a:pt x="17871" y="21089"/>
                                <a:pt x="16788" y="18386"/>
                              </a:cubicBezTo>
                              <a:lnTo>
                                <a:pt x="16788" y="135188"/>
                              </a:lnTo>
                              <a:lnTo>
                                <a:pt x="0" y="1351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 name="Shape 3387"/>
                      <wps:cNvSpPr/>
                      <wps:spPr>
                        <a:xfrm>
                          <a:off x="668874" y="175266"/>
                          <a:ext cx="35742" cy="53369"/>
                        </a:xfrm>
                        <a:custGeom>
                          <a:avLst/>
                          <a:gdLst/>
                          <a:ahLst/>
                          <a:cxnLst/>
                          <a:rect l="0" t="0" r="0" b="0"/>
                          <a:pathLst>
                            <a:path w="35742" h="53369">
                              <a:moveTo>
                                <a:pt x="35742" y="0"/>
                              </a:moveTo>
                              <a:lnTo>
                                <a:pt x="35742" y="12974"/>
                              </a:lnTo>
                              <a:lnTo>
                                <a:pt x="17871" y="16598"/>
                              </a:lnTo>
                              <a:cubicBezTo>
                                <a:pt x="15705" y="20924"/>
                                <a:pt x="15163" y="22547"/>
                                <a:pt x="15163" y="26332"/>
                              </a:cubicBezTo>
                              <a:cubicBezTo>
                                <a:pt x="15163" y="34443"/>
                                <a:pt x="19496" y="39310"/>
                                <a:pt x="27619" y="39310"/>
                              </a:cubicBezTo>
                              <a:lnTo>
                                <a:pt x="35742" y="37247"/>
                              </a:lnTo>
                              <a:lnTo>
                                <a:pt x="35742" y="50300"/>
                              </a:lnTo>
                              <a:lnTo>
                                <a:pt x="24369" y="53369"/>
                              </a:lnTo>
                              <a:cubicBezTo>
                                <a:pt x="9206" y="53369"/>
                                <a:pt x="0" y="43636"/>
                                <a:pt x="0" y="27954"/>
                              </a:cubicBezTo>
                              <a:cubicBezTo>
                                <a:pt x="0" y="24710"/>
                                <a:pt x="0" y="21465"/>
                                <a:pt x="1083" y="18761"/>
                              </a:cubicBezTo>
                              <a:cubicBezTo>
                                <a:pt x="3791" y="9569"/>
                                <a:pt x="8665" y="5783"/>
                                <a:pt x="20579" y="3080"/>
                              </a:cubicBezTo>
                              <a:lnTo>
                                <a:pt x="357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 name="Shape 3388"/>
                      <wps:cNvSpPr/>
                      <wps:spPr>
                        <a:xfrm>
                          <a:off x="673206" y="131277"/>
                          <a:ext cx="31409" cy="25979"/>
                        </a:xfrm>
                        <a:custGeom>
                          <a:avLst/>
                          <a:gdLst/>
                          <a:ahLst/>
                          <a:cxnLst/>
                          <a:rect l="0" t="0" r="0" b="0"/>
                          <a:pathLst>
                            <a:path w="31409" h="25979">
                              <a:moveTo>
                                <a:pt x="31409" y="0"/>
                              </a:moveTo>
                              <a:lnTo>
                                <a:pt x="31409" y="11566"/>
                              </a:lnTo>
                              <a:lnTo>
                                <a:pt x="20782" y="13406"/>
                              </a:lnTo>
                              <a:cubicBezTo>
                                <a:pt x="18142" y="14758"/>
                                <a:pt x="16788" y="16786"/>
                                <a:pt x="16788" y="19490"/>
                              </a:cubicBezTo>
                              <a:cubicBezTo>
                                <a:pt x="16788" y="20571"/>
                                <a:pt x="16788" y="21112"/>
                                <a:pt x="17329" y="22734"/>
                              </a:cubicBezTo>
                              <a:lnTo>
                                <a:pt x="1625" y="25979"/>
                              </a:lnTo>
                              <a:cubicBezTo>
                                <a:pt x="542" y="23275"/>
                                <a:pt x="0" y="22193"/>
                                <a:pt x="0" y="20030"/>
                              </a:cubicBezTo>
                              <a:cubicBezTo>
                                <a:pt x="0" y="14082"/>
                                <a:pt x="3385" y="8945"/>
                                <a:pt x="9274" y="5295"/>
                              </a:cubicBezTo>
                              <a:lnTo>
                                <a:pt x="314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 name="Shape 3389"/>
                      <wps:cNvSpPr/>
                      <wps:spPr>
                        <a:xfrm>
                          <a:off x="704615" y="130759"/>
                          <a:ext cx="56862" cy="97024"/>
                        </a:xfrm>
                        <a:custGeom>
                          <a:avLst/>
                          <a:gdLst/>
                          <a:ahLst/>
                          <a:cxnLst/>
                          <a:rect l="0" t="0" r="0" b="0"/>
                          <a:pathLst>
                            <a:path w="56862" h="97024">
                              <a:moveTo>
                                <a:pt x="2166" y="0"/>
                              </a:moveTo>
                              <a:cubicBezTo>
                                <a:pt x="17329" y="0"/>
                                <a:pt x="25453" y="4326"/>
                                <a:pt x="30326" y="14600"/>
                              </a:cubicBezTo>
                              <a:cubicBezTo>
                                <a:pt x="32493" y="11897"/>
                                <a:pt x="34117" y="10274"/>
                                <a:pt x="35200" y="9193"/>
                              </a:cubicBezTo>
                              <a:cubicBezTo>
                                <a:pt x="38179" y="6489"/>
                                <a:pt x="42376" y="4191"/>
                                <a:pt x="47047" y="2569"/>
                              </a:cubicBezTo>
                              <a:lnTo>
                                <a:pt x="56862" y="852"/>
                              </a:lnTo>
                              <a:lnTo>
                                <a:pt x="56862" y="13899"/>
                              </a:lnTo>
                              <a:lnTo>
                                <a:pt x="41090" y="19264"/>
                              </a:lnTo>
                              <a:cubicBezTo>
                                <a:pt x="36690" y="23388"/>
                                <a:pt x="34117" y="29471"/>
                                <a:pt x="33576" y="37312"/>
                              </a:cubicBezTo>
                              <a:lnTo>
                                <a:pt x="56862" y="32715"/>
                              </a:lnTo>
                              <a:lnTo>
                                <a:pt x="56862" y="45719"/>
                              </a:lnTo>
                              <a:lnTo>
                                <a:pt x="33576" y="50290"/>
                              </a:lnTo>
                              <a:cubicBezTo>
                                <a:pt x="33982" y="65296"/>
                                <a:pt x="40785" y="76652"/>
                                <a:pt x="51701" y="81392"/>
                              </a:cubicBezTo>
                              <a:lnTo>
                                <a:pt x="56862" y="82417"/>
                              </a:lnTo>
                              <a:lnTo>
                                <a:pt x="56862" y="97024"/>
                              </a:lnTo>
                              <a:lnTo>
                                <a:pt x="40210" y="93280"/>
                              </a:lnTo>
                              <a:cubicBezTo>
                                <a:pt x="34388" y="90170"/>
                                <a:pt x="29514" y="85439"/>
                                <a:pt x="25453" y="78950"/>
                              </a:cubicBezTo>
                              <a:cubicBezTo>
                                <a:pt x="15705" y="87602"/>
                                <a:pt x="12997" y="89765"/>
                                <a:pt x="8665" y="92469"/>
                              </a:cubicBezTo>
                              <a:lnTo>
                                <a:pt x="0" y="94807"/>
                              </a:lnTo>
                              <a:lnTo>
                                <a:pt x="0" y="81754"/>
                              </a:lnTo>
                              <a:lnTo>
                                <a:pt x="3588" y="80842"/>
                              </a:lnTo>
                              <a:cubicBezTo>
                                <a:pt x="8123" y="78679"/>
                                <a:pt x="13539" y="75165"/>
                                <a:pt x="20579" y="69757"/>
                              </a:cubicBezTo>
                              <a:cubicBezTo>
                                <a:pt x="18954" y="65431"/>
                                <a:pt x="18413" y="63809"/>
                                <a:pt x="17871" y="60564"/>
                              </a:cubicBezTo>
                              <a:lnTo>
                                <a:pt x="16788" y="54075"/>
                              </a:lnTo>
                              <a:lnTo>
                                <a:pt x="0" y="57480"/>
                              </a:lnTo>
                              <a:lnTo>
                                <a:pt x="0" y="44507"/>
                              </a:lnTo>
                              <a:lnTo>
                                <a:pt x="16788" y="41097"/>
                              </a:lnTo>
                              <a:lnTo>
                                <a:pt x="16788" y="24875"/>
                              </a:lnTo>
                              <a:cubicBezTo>
                                <a:pt x="16788" y="15682"/>
                                <a:pt x="12456" y="11897"/>
                                <a:pt x="1083" y="11897"/>
                              </a:cubicBezTo>
                              <a:lnTo>
                                <a:pt x="0" y="12084"/>
                              </a:lnTo>
                              <a:lnTo>
                                <a:pt x="0" y="518"/>
                              </a:lnTo>
                              <a:lnTo>
                                <a:pt x="21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0" name="Shape 3390"/>
                      <wps:cNvSpPr/>
                      <wps:spPr>
                        <a:xfrm>
                          <a:off x="761477" y="205383"/>
                          <a:ext cx="37367" cy="23252"/>
                        </a:xfrm>
                        <a:custGeom>
                          <a:avLst/>
                          <a:gdLst/>
                          <a:ahLst/>
                          <a:cxnLst/>
                          <a:rect l="0" t="0" r="0" b="0"/>
                          <a:pathLst>
                            <a:path w="37367" h="23252">
                              <a:moveTo>
                                <a:pt x="30868" y="0"/>
                              </a:moveTo>
                              <a:lnTo>
                                <a:pt x="37367" y="11897"/>
                              </a:lnTo>
                              <a:cubicBezTo>
                                <a:pt x="23828" y="20549"/>
                                <a:pt x="15705" y="23252"/>
                                <a:pt x="3791" y="23252"/>
                              </a:cubicBezTo>
                              <a:lnTo>
                                <a:pt x="0" y="22400"/>
                              </a:lnTo>
                              <a:lnTo>
                                <a:pt x="0" y="7794"/>
                              </a:lnTo>
                              <a:lnTo>
                                <a:pt x="7040" y="9193"/>
                              </a:lnTo>
                              <a:cubicBezTo>
                                <a:pt x="15163" y="9193"/>
                                <a:pt x="21120" y="7030"/>
                                <a:pt x="30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761477" y="130759"/>
                          <a:ext cx="40074" cy="45719"/>
                        </a:xfrm>
                        <a:custGeom>
                          <a:avLst/>
                          <a:gdLst/>
                          <a:ahLst/>
                          <a:cxnLst/>
                          <a:rect l="0" t="0" r="0" b="0"/>
                          <a:pathLst>
                            <a:path w="40074" h="45719">
                              <a:moveTo>
                                <a:pt x="4874" y="0"/>
                              </a:moveTo>
                              <a:cubicBezTo>
                                <a:pt x="24911" y="0"/>
                                <a:pt x="40074" y="14060"/>
                                <a:pt x="40074" y="32445"/>
                              </a:cubicBezTo>
                              <a:lnTo>
                                <a:pt x="40074" y="37853"/>
                              </a:lnTo>
                              <a:lnTo>
                                <a:pt x="0" y="45719"/>
                              </a:lnTo>
                              <a:lnTo>
                                <a:pt x="0" y="32715"/>
                              </a:lnTo>
                              <a:lnTo>
                                <a:pt x="23286" y="28119"/>
                              </a:lnTo>
                              <a:cubicBezTo>
                                <a:pt x="21120" y="17845"/>
                                <a:pt x="14622" y="12978"/>
                                <a:pt x="2708" y="12978"/>
                              </a:cubicBezTo>
                              <a:lnTo>
                                <a:pt x="0" y="13899"/>
                              </a:lnTo>
                              <a:lnTo>
                                <a:pt x="0" y="852"/>
                              </a:lnTo>
                              <a:lnTo>
                                <a:pt x="4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2" name="Shape 3392"/>
                      <wps:cNvSpPr/>
                      <wps:spPr>
                        <a:xfrm>
                          <a:off x="827546" y="130758"/>
                          <a:ext cx="51446" cy="95172"/>
                        </a:xfrm>
                        <a:custGeom>
                          <a:avLst/>
                          <a:gdLst/>
                          <a:ahLst/>
                          <a:cxnLst/>
                          <a:rect l="0" t="0" r="0" b="0"/>
                          <a:pathLst>
                            <a:path w="51446" h="95172">
                              <a:moveTo>
                                <a:pt x="39533" y="0"/>
                              </a:moveTo>
                              <a:cubicBezTo>
                                <a:pt x="43323" y="0"/>
                                <a:pt x="47656" y="2163"/>
                                <a:pt x="51446" y="6489"/>
                              </a:cubicBezTo>
                              <a:lnTo>
                                <a:pt x="43865" y="19467"/>
                              </a:lnTo>
                              <a:cubicBezTo>
                                <a:pt x="40616" y="16763"/>
                                <a:pt x="38991" y="15682"/>
                                <a:pt x="37367" y="15682"/>
                              </a:cubicBezTo>
                              <a:cubicBezTo>
                                <a:pt x="31410" y="15682"/>
                                <a:pt x="24369" y="23793"/>
                                <a:pt x="15705" y="40016"/>
                              </a:cubicBezTo>
                              <a:lnTo>
                                <a:pt x="15705" y="95172"/>
                              </a:lnTo>
                              <a:lnTo>
                                <a:pt x="0" y="95172"/>
                              </a:lnTo>
                              <a:lnTo>
                                <a:pt x="0" y="2704"/>
                              </a:lnTo>
                              <a:lnTo>
                                <a:pt x="15705" y="2704"/>
                              </a:lnTo>
                              <a:lnTo>
                                <a:pt x="15705" y="19467"/>
                              </a:lnTo>
                              <a:cubicBezTo>
                                <a:pt x="27077" y="4326"/>
                                <a:pt x="32493" y="0"/>
                                <a:pt x="39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887657" y="130757"/>
                          <a:ext cx="53071" cy="104906"/>
                        </a:xfrm>
                        <a:custGeom>
                          <a:avLst/>
                          <a:gdLst/>
                          <a:ahLst/>
                          <a:cxnLst/>
                          <a:rect l="0" t="0" r="0" b="0"/>
                          <a:pathLst>
                            <a:path w="53071" h="104906">
                              <a:moveTo>
                                <a:pt x="47114" y="0"/>
                              </a:moveTo>
                              <a:lnTo>
                                <a:pt x="53071" y="1149"/>
                              </a:lnTo>
                              <a:lnTo>
                                <a:pt x="53071" y="14679"/>
                              </a:lnTo>
                              <a:lnTo>
                                <a:pt x="47114" y="13519"/>
                              </a:lnTo>
                              <a:cubicBezTo>
                                <a:pt x="31410" y="13519"/>
                                <a:pt x="17871" y="29741"/>
                                <a:pt x="17871" y="49208"/>
                              </a:cubicBezTo>
                              <a:cubicBezTo>
                                <a:pt x="17871" y="56779"/>
                                <a:pt x="20037" y="63268"/>
                                <a:pt x="24369" y="71379"/>
                              </a:cubicBezTo>
                              <a:lnTo>
                                <a:pt x="53071" y="37943"/>
                              </a:lnTo>
                              <a:lnTo>
                                <a:pt x="53071" y="49792"/>
                              </a:lnTo>
                              <a:lnTo>
                                <a:pt x="29785" y="77328"/>
                              </a:lnTo>
                              <a:cubicBezTo>
                                <a:pt x="36825" y="82735"/>
                                <a:pt x="40616" y="83817"/>
                                <a:pt x="47114" y="83817"/>
                              </a:cubicBezTo>
                              <a:lnTo>
                                <a:pt x="53071" y="82257"/>
                              </a:lnTo>
                              <a:lnTo>
                                <a:pt x="53071" y="96778"/>
                              </a:lnTo>
                              <a:lnTo>
                                <a:pt x="48197" y="97876"/>
                              </a:lnTo>
                              <a:cubicBezTo>
                                <a:pt x="36825" y="97876"/>
                                <a:pt x="31410" y="96254"/>
                                <a:pt x="21120" y="88683"/>
                              </a:cubicBezTo>
                              <a:lnTo>
                                <a:pt x="20037" y="88143"/>
                              </a:lnTo>
                              <a:lnTo>
                                <a:pt x="5957" y="104906"/>
                              </a:lnTo>
                              <a:lnTo>
                                <a:pt x="0" y="99498"/>
                              </a:lnTo>
                              <a:lnTo>
                                <a:pt x="14622" y="82735"/>
                              </a:lnTo>
                              <a:cubicBezTo>
                                <a:pt x="5957" y="73542"/>
                                <a:pt x="1083" y="61105"/>
                                <a:pt x="1083" y="48668"/>
                              </a:cubicBezTo>
                              <a:cubicBezTo>
                                <a:pt x="1083" y="22712"/>
                                <a:pt x="22745" y="0"/>
                                <a:pt x="471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4" name="Shape 3394"/>
                      <wps:cNvSpPr/>
                      <wps:spPr>
                        <a:xfrm>
                          <a:off x="940728" y="125349"/>
                          <a:ext cx="43865" cy="102186"/>
                        </a:xfrm>
                        <a:custGeom>
                          <a:avLst/>
                          <a:gdLst/>
                          <a:ahLst/>
                          <a:cxnLst/>
                          <a:rect l="0" t="0" r="0" b="0"/>
                          <a:pathLst>
                            <a:path w="43865" h="102186">
                              <a:moveTo>
                                <a:pt x="37367" y="0"/>
                              </a:moveTo>
                              <a:lnTo>
                                <a:pt x="43865" y="4867"/>
                              </a:lnTo>
                              <a:lnTo>
                                <a:pt x="28702" y="22712"/>
                              </a:lnTo>
                              <a:cubicBezTo>
                                <a:pt x="35742" y="31364"/>
                                <a:pt x="39533" y="42719"/>
                                <a:pt x="39533" y="54616"/>
                              </a:cubicBezTo>
                              <a:cubicBezTo>
                                <a:pt x="39533" y="74489"/>
                                <a:pt x="28262" y="91928"/>
                                <a:pt x="12346" y="99405"/>
                              </a:cubicBezTo>
                              <a:lnTo>
                                <a:pt x="0" y="102186"/>
                              </a:lnTo>
                              <a:lnTo>
                                <a:pt x="0" y="87664"/>
                              </a:lnTo>
                              <a:lnTo>
                                <a:pt x="5238" y="86292"/>
                              </a:lnTo>
                              <a:cubicBezTo>
                                <a:pt x="15671" y="80640"/>
                                <a:pt x="23286" y="67459"/>
                                <a:pt x="23286" y="52453"/>
                              </a:cubicBezTo>
                              <a:cubicBezTo>
                                <a:pt x="23286" y="45964"/>
                                <a:pt x="22203" y="42179"/>
                                <a:pt x="17871" y="34067"/>
                              </a:cubicBezTo>
                              <a:lnTo>
                                <a:pt x="0" y="55199"/>
                              </a:lnTo>
                              <a:lnTo>
                                <a:pt x="0" y="43350"/>
                              </a:lnTo>
                              <a:lnTo>
                                <a:pt x="13539" y="27578"/>
                              </a:lnTo>
                              <a:cubicBezTo>
                                <a:pt x="10831" y="24604"/>
                                <a:pt x="7988" y="22441"/>
                                <a:pt x="4806" y="21022"/>
                              </a:cubicBezTo>
                              <a:lnTo>
                                <a:pt x="0" y="20086"/>
                              </a:lnTo>
                              <a:lnTo>
                                <a:pt x="0" y="6556"/>
                              </a:lnTo>
                              <a:lnTo>
                                <a:pt x="9815" y="8449"/>
                              </a:lnTo>
                              <a:cubicBezTo>
                                <a:pt x="14757" y="10409"/>
                                <a:pt x="19225" y="13248"/>
                                <a:pt x="22745" y="16763"/>
                              </a:cubicBezTo>
                              <a:lnTo>
                                <a:pt x="373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992175" y="133460"/>
                          <a:ext cx="79065" cy="144381"/>
                        </a:xfrm>
                        <a:custGeom>
                          <a:avLst/>
                          <a:gdLst/>
                          <a:ahLst/>
                          <a:cxnLst/>
                          <a:rect l="0" t="0" r="0" b="0"/>
                          <a:pathLst>
                            <a:path w="79065" h="144381">
                              <a:moveTo>
                                <a:pt x="0" y="0"/>
                              </a:moveTo>
                              <a:lnTo>
                                <a:pt x="16788" y="0"/>
                              </a:lnTo>
                              <a:lnTo>
                                <a:pt x="39533" y="56238"/>
                              </a:lnTo>
                              <a:lnTo>
                                <a:pt x="42240" y="65431"/>
                              </a:lnTo>
                              <a:lnTo>
                                <a:pt x="44407" y="56238"/>
                              </a:lnTo>
                              <a:lnTo>
                                <a:pt x="63360" y="0"/>
                              </a:lnTo>
                              <a:lnTo>
                                <a:pt x="79065" y="0"/>
                              </a:lnTo>
                              <a:lnTo>
                                <a:pt x="42782" y="97335"/>
                              </a:lnTo>
                              <a:cubicBezTo>
                                <a:pt x="38450" y="109232"/>
                                <a:pt x="35200" y="116802"/>
                                <a:pt x="29785" y="124914"/>
                              </a:cubicBezTo>
                              <a:cubicBezTo>
                                <a:pt x="25994" y="130862"/>
                                <a:pt x="23286" y="134647"/>
                                <a:pt x="15705" y="144381"/>
                              </a:cubicBezTo>
                              <a:lnTo>
                                <a:pt x="3791" y="134647"/>
                              </a:lnTo>
                              <a:cubicBezTo>
                                <a:pt x="12997" y="124373"/>
                                <a:pt x="15705" y="120588"/>
                                <a:pt x="21120" y="110854"/>
                              </a:cubicBezTo>
                              <a:cubicBezTo>
                                <a:pt x="26536" y="101661"/>
                                <a:pt x="28702" y="96254"/>
                                <a:pt x="34117" y="821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1086404" y="130756"/>
                          <a:ext cx="67151" cy="97876"/>
                        </a:xfrm>
                        <a:custGeom>
                          <a:avLst/>
                          <a:gdLst/>
                          <a:ahLst/>
                          <a:cxnLst/>
                          <a:rect l="0" t="0" r="0" b="0"/>
                          <a:pathLst>
                            <a:path w="67151" h="97876">
                              <a:moveTo>
                                <a:pt x="35742" y="0"/>
                              </a:moveTo>
                              <a:cubicBezTo>
                                <a:pt x="39533" y="0"/>
                                <a:pt x="43865" y="541"/>
                                <a:pt x="47656" y="1081"/>
                              </a:cubicBezTo>
                              <a:cubicBezTo>
                                <a:pt x="54696" y="2163"/>
                                <a:pt x="57945" y="3785"/>
                                <a:pt x="65527" y="8111"/>
                              </a:cubicBezTo>
                              <a:lnTo>
                                <a:pt x="57945" y="20549"/>
                              </a:lnTo>
                              <a:cubicBezTo>
                                <a:pt x="51988" y="16763"/>
                                <a:pt x="49280" y="15682"/>
                                <a:pt x="44407" y="14600"/>
                              </a:cubicBezTo>
                              <a:cubicBezTo>
                                <a:pt x="41157" y="13519"/>
                                <a:pt x="37367" y="12978"/>
                                <a:pt x="34117" y="12978"/>
                              </a:cubicBezTo>
                              <a:cubicBezTo>
                                <a:pt x="23286" y="12978"/>
                                <a:pt x="16788" y="17304"/>
                                <a:pt x="16788" y="24334"/>
                              </a:cubicBezTo>
                              <a:cubicBezTo>
                                <a:pt x="16788" y="26497"/>
                                <a:pt x="17329" y="28660"/>
                                <a:pt x="18954" y="30282"/>
                              </a:cubicBezTo>
                              <a:cubicBezTo>
                                <a:pt x="22745" y="34067"/>
                                <a:pt x="24911" y="35149"/>
                                <a:pt x="41699" y="42179"/>
                              </a:cubicBezTo>
                              <a:cubicBezTo>
                                <a:pt x="61736" y="50290"/>
                                <a:pt x="67151" y="56779"/>
                                <a:pt x="67151" y="71379"/>
                              </a:cubicBezTo>
                              <a:cubicBezTo>
                                <a:pt x="67151" y="87602"/>
                                <a:pt x="55237" y="97876"/>
                                <a:pt x="34659" y="97876"/>
                              </a:cubicBezTo>
                              <a:cubicBezTo>
                                <a:pt x="30868" y="97876"/>
                                <a:pt x="26536" y="97335"/>
                                <a:pt x="21662" y="96795"/>
                              </a:cubicBezTo>
                              <a:cubicBezTo>
                                <a:pt x="12997" y="95172"/>
                                <a:pt x="9206" y="93550"/>
                                <a:pt x="0" y="88683"/>
                              </a:cubicBezTo>
                              <a:lnTo>
                                <a:pt x="6498" y="75705"/>
                              </a:lnTo>
                              <a:lnTo>
                                <a:pt x="10831" y="78409"/>
                              </a:lnTo>
                              <a:cubicBezTo>
                                <a:pt x="20037" y="83276"/>
                                <a:pt x="28702" y="84898"/>
                                <a:pt x="34659" y="84898"/>
                              </a:cubicBezTo>
                              <a:cubicBezTo>
                                <a:pt x="43865" y="84898"/>
                                <a:pt x="50905" y="79491"/>
                                <a:pt x="50905" y="72461"/>
                              </a:cubicBezTo>
                              <a:cubicBezTo>
                                <a:pt x="50905" y="70298"/>
                                <a:pt x="50363" y="67594"/>
                                <a:pt x="49280" y="65972"/>
                              </a:cubicBezTo>
                              <a:cubicBezTo>
                                <a:pt x="45490" y="60564"/>
                                <a:pt x="41157" y="58401"/>
                                <a:pt x="24369" y="51371"/>
                              </a:cubicBezTo>
                              <a:cubicBezTo>
                                <a:pt x="6498" y="43801"/>
                                <a:pt x="541" y="37312"/>
                                <a:pt x="541" y="26497"/>
                              </a:cubicBezTo>
                              <a:cubicBezTo>
                                <a:pt x="541" y="10274"/>
                                <a:pt x="14080" y="0"/>
                                <a:pt x="357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7" name="Shape 3397"/>
                      <wps:cNvSpPr/>
                      <wps:spPr>
                        <a:xfrm>
                          <a:off x="1183882" y="133459"/>
                          <a:ext cx="76899" cy="95172"/>
                        </a:xfrm>
                        <a:custGeom>
                          <a:avLst/>
                          <a:gdLst/>
                          <a:ahLst/>
                          <a:cxnLst/>
                          <a:rect l="0" t="0" r="0" b="0"/>
                          <a:pathLst>
                            <a:path w="76899" h="95172">
                              <a:moveTo>
                                <a:pt x="0" y="0"/>
                              </a:moveTo>
                              <a:lnTo>
                                <a:pt x="15163" y="0"/>
                              </a:lnTo>
                              <a:lnTo>
                                <a:pt x="15163" y="65431"/>
                              </a:lnTo>
                              <a:cubicBezTo>
                                <a:pt x="15163" y="76787"/>
                                <a:pt x="18412" y="81654"/>
                                <a:pt x="25994" y="81654"/>
                              </a:cubicBezTo>
                              <a:cubicBezTo>
                                <a:pt x="36283" y="81654"/>
                                <a:pt x="50905" y="71379"/>
                                <a:pt x="61194" y="56238"/>
                              </a:cubicBezTo>
                              <a:lnTo>
                                <a:pt x="61194" y="0"/>
                              </a:lnTo>
                              <a:lnTo>
                                <a:pt x="76899" y="0"/>
                              </a:lnTo>
                              <a:lnTo>
                                <a:pt x="76899" y="92469"/>
                              </a:lnTo>
                              <a:lnTo>
                                <a:pt x="61194" y="92469"/>
                              </a:lnTo>
                              <a:lnTo>
                                <a:pt x="61194" y="73002"/>
                              </a:lnTo>
                              <a:cubicBezTo>
                                <a:pt x="50363" y="88143"/>
                                <a:pt x="38450" y="95172"/>
                                <a:pt x="24369" y="95172"/>
                              </a:cubicBezTo>
                              <a:cubicBezTo>
                                <a:pt x="8665" y="95172"/>
                                <a:pt x="0" y="86520"/>
                                <a:pt x="0" y="6921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8" name="Shape 3398"/>
                      <wps:cNvSpPr/>
                      <wps:spPr>
                        <a:xfrm>
                          <a:off x="1296523" y="130754"/>
                          <a:ext cx="76899" cy="95172"/>
                        </a:xfrm>
                        <a:custGeom>
                          <a:avLst/>
                          <a:gdLst/>
                          <a:ahLst/>
                          <a:cxnLst/>
                          <a:rect l="0" t="0" r="0" b="0"/>
                          <a:pathLst>
                            <a:path w="76899" h="95172">
                              <a:moveTo>
                                <a:pt x="52530" y="0"/>
                              </a:moveTo>
                              <a:cubicBezTo>
                                <a:pt x="69317" y="0"/>
                                <a:pt x="76899" y="8652"/>
                                <a:pt x="76899" y="25956"/>
                              </a:cubicBezTo>
                              <a:lnTo>
                                <a:pt x="76899" y="95172"/>
                              </a:lnTo>
                              <a:lnTo>
                                <a:pt x="61736" y="95172"/>
                              </a:lnTo>
                              <a:lnTo>
                                <a:pt x="61736" y="29741"/>
                              </a:lnTo>
                              <a:cubicBezTo>
                                <a:pt x="61736" y="23252"/>
                                <a:pt x="61194" y="21089"/>
                                <a:pt x="60111" y="18926"/>
                              </a:cubicBezTo>
                              <a:cubicBezTo>
                                <a:pt x="59028" y="15682"/>
                                <a:pt x="55238" y="13519"/>
                                <a:pt x="50905" y="13519"/>
                              </a:cubicBezTo>
                              <a:cubicBezTo>
                                <a:pt x="41157" y="13519"/>
                                <a:pt x="31410" y="20549"/>
                                <a:pt x="15163" y="38393"/>
                              </a:cubicBezTo>
                              <a:lnTo>
                                <a:pt x="15163" y="95172"/>
                              </a:lnTo>
                              <a:lnTo>
                                <a:pt x="0" y="95172"/>
                              </a:lnTo>
                              <a:lnTo>
                                <a:pt x="0" y="2704"/>
                              </a:lnTo>
                              <a:lnTo>
                                <a:pt x="15163" y="2704"/>
                              </a:lnTo>
                              <a:lnTo>
                                <a:pt x="15163" y="22171"/>
                              </a:lnTo>
                              <a:cubicBezTo>
                                <a:pt x="21662" y="14600"/>
                                <a:pt x="23286" y="12978"/>
                                <a:pt x="28160" y="9193"/>
                              </a:cubicBezTo>
                              <a:cubicBezTo>
                                <a:pt x="34659" y="3245"/>
                                <a:pt x="43865" y="0"/>
                                <a:pt x="525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9" name="Shape 3399"/>
                      <wps:cNvSpPr/>
                      <wps:spPr>
                        <a:xfrm>
                          <a:off x="1400499" y="131629"/>
                          <a:ext cx="42782" cy="97000"/>
                        </a:xfrm>
                        <a:custGeom>
                          <a:avLst/>
                          <a:gdLst/>
                          <a:ahLst/>
                          <a:cxnLst/>
                          <a:rect l="0" t="0" r="0" b="0"/>
                          <a:pathLst>
                            <a:path w="42782" h="97000">
                              <a:moveTo>
                                <a:pt x="42782" y="0"/>
                              </a:moveTo>
                              <a:lnTo>
                                <a:pt x="42782" y="14867"/>
                              </a:lnTo>
                              <a:lnTo>
                                <a:pt x="35437" y="16276"/>
                              </a:lnTo>
                              <a:cubicBezTo>
                                <a:pt x="23557" y="21295"/>
                                <a:pt x="16246" y="33462"/>
                                <a:pt x="16246" y="50495"/>
                              </a:cubicBezTo>
                              <a:cubicBezTo>
                                <a:pt x="16246" y="68881"/>
                                <a:pt x="26536" y="82400"/>
                                <a:pt x="41157" y="82400"/>
                              </a:cubicBezTo>
                              <a:lnTo>
                                <a:pt x="42782" y="81810"/>
                              </a:lnTo>
                              <a:lnTo>
                                <a:pt x="42782" y="96010"/>
                              </a:lnTo>
                              <a:lnTo>
                                <a:pt x="38450" y="97000"/>
                              </a:lnTo>
                              <a:cubicBezTo>
                                <a:pt x="15705" y="97000"/>
                                <a:pt x="0" y="78074"/>
                                <a:pt x="0" y="50495"/>
                              </a:cubicBezTo>
                              <a:cubicBezTo>
                                <a:pt x="0" y="28189"/>
                                <a:pt x="10966" y="10446"/>
                                <a:pt x="28101" y="2968"/>
                              </a:cubicBezTo>
                              <a:lnTo>
                                <a:pt x="42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0" name="Shape 3400"/>
                      <wps:cNvSpPr/>
                      <wps:spPr>
                        <a:xfrm>
                          <a:off x="1443281" y="76678"/>
                          <a:ext cx="41699" cy="150961"/>
                        </a:xfrm>
                        <a:custGeom>
                          <a:avLst/>
                          <a:gdLst/>
                          <a:ahLst/>
                          <a:cxnLst/>
                          <a:rect l="0" t="0" r="0" b="0"/>
                          <a:pathLst>
                            <a:path w="41699" h="150961">
                              <a:moveTo>
                                <a:pt x="26536" y="0"/>
                              </a:moveTo>
                              <a:lnTo>
                                <a:pt x="41699" y="0"/>
                              </a:lnTo>
                              <a:lnTo>
                                <a:pt x="41699" y="149248"/>
                              </a:lnTo>
                              <a:lnTo>
                                <a:pt x="26536" y="149248"/>
                              </a:lnTo>
                              <a:lnTo>
                                <a:pt x="26536" y="137351"/>
                              </a:lnTo>
                              <a:cubicBezTo>
                                <a:pt x="22474" y="141947"/>
                                <a:pt x="17736" y="145598"/>
                                <a:pt x="12523" y="148098"/>
                              </a:cubicBezTo>
                              <a:lnTo>
                                <a:pt x="0" y="150961"/>
                              </a:lnTo>
                              <a:lnTo>
                                <a:pt x="0" y="136761"/>
                              </a:lnTo>
                              <a:lnTo>
                                <a:pt x="16246" y="130862"/>
                              </a:lnTo>
                              <a:cubicBezTo>
                                <a:pt x="20037" y="128699"/>
                                <a:pt x="22203" y="126536"/>
                                <a:pt x="26536" y="121128"/>
                              </a:cubicBezTo>
                              <a:lnTo>
                                <a:pt x="26536" y="88683"/>
                              </a:lnTo>
                              <a:cubicBezTo>
                                <a:pt x="26536" y="81654"/>
                                <a:pt x="25994" y="79491"/>
                                <a:pt x="24369" y="76787"/>
                              </a:cubicBezTo>
                              <a:cubicBezTo>
                                <a:pt x="21662" y="71379"/>
                                <a:pt x="15163" y="68676"/>
                                <a:pt x="5957" y="68676"/>
                              </a:cubicBezTo>
                              <a:lnTo>
                                <a:pt x="0" y="69818"/>
                              </a:lnTo>
                              <a:lnTo>
                                <a:pt x="0" y="54951"/>
                              </a:lnTo>
                              <a:lnTo>
                                <a:pt x="4332" y="54075"/>
                              </a:lnTo>
                              <a:cubicBezTo>
                                <a:pt x="14080" y="54075"/>
                                <a:pt x="20579" y="56238"/>
                                <a:pt x="26536" y="60564"/>
                              </a:cubicBezTo>
                              <a:lnTo>
                                <a:pt x="26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1" name="Shape 3401"/>
                      <wps:cNvSpPr/>
                      <wps:spPr>
                        <a:xfrm>
                          <a:off x="533489" y="322719"/>
                          <a:ext cx="59028" cy="92469"/>
                        </a:xfrm>
                        <a:custGeom>
                          <a:avLst/>
                          <a:gdLst/>
                          <a:ahLst/>
                          <a:cxnLst/>
                          <a:rect l="0" t="0" r="0" b="0"/>
                          <a:pathLst>
                            <a:path w="59028" h="92469">
                              <a:moveTo>
                                <a:pt x="38450" y="0"/>
                              </a:moveTo>
                              <a:lnTo>
                                <a:pt x="58487" y="0"/>
                              </a:lnTo>
                              <a:lnTo>
                                <a:pt x="18954" y="42719"/>
                              </a:lnTo>
                              <a:lnTo>
                                <a:pt x="59028" y="92469"/>
                              </a:lnTo>
                              <a:lnTo>
                                <a:pt x="38450" y="92469"/>
                              </a:lnTo>
                              <a:lnTo>
                                <a:pt x="0" y="42179"/>
                              </a:lnTo>
                              <a:lnTo>
                                <a:pt x="38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Shape 3402"/>
                      <wps:cNvSpPr/>
                      <wps:spPr>
                        <a:xfrm>
                          <a:off x="517784" y="266481"/>
                          <a:ext cx="15705" cy="148707"/>
                        </a:xfrm>
                        <a:custGeom>
                          <a:avLst/>
                          <a:gdLst/>
                          <a:ahLst/>
                          <a:cxnLst/>
                          <a:rect l="0" t="0" r="0" b="0"/>
                          <a:pathLst>
                            <a:path w="15705" h="148707">
                              <a:moveTo>
                                <a:pt x="0" y="0"/>
                              </a:moveTo>
                              <a:lnTo>
                                <a:pt x="15705" y="0"/>
                              </a:lnTo>
                              <a:lnTo>
                                <a:pt x="15705" y="98417"/>
                              </a:lnTo>
                              <a:lnTo>
                                <a:pt x="15705" y="148707"/>
                              </a:lnTo>
                              <a:lnTo>
                                <a:pt x="0" y="148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3" name="Shape 3403"/>
                      <wps:cNvSpPr/>
                      <wps:spPr>
                        <a:xfrm>
                          <a:off x="601723" y="320074"/>
                          <a:ext cx="45760" cy="97757"/>
                        </a:xfrm>
                        <a:custGeom>
                          <a:avLst/>
                          <a:gdLst/>
                          <a:ahLst/>
                          <a:cxnLst/>
                          <a:rect l="0" t="0" r="0" b="0"/>
                          <a:pathLst>
                            <a:path w="45760" h="97757">
                              <a:moveTo>
                                <a:pt x="45760" y="0"/>
                              </a:moveTo>
                              <a:lnTo>
                                <a:pt x="45760" y="14063"/>
                              </a:lnTo>
                              <a:lnTo>
                                <a:pt x="34608" y="16678"/>
                              </a:lnTo>
                              <a:cubicBezTo>
                                <a:pt x="24099" y="21875"/>
                                <a:pt x="16788" y="34143"/>
                                <a:pt x="16788" y="49149"/>
                              </a:cubicBezTo>
                              <a:cubicBezTo>
                                <a:pt x="16788" y="63749"/>
                                <a:pt x="24099" y="76220"/>
                                <a:pt x="34608" y="81543"/>
                              </a:cubicBezTo>
                              <a:lnTo>
                                <a:pt x="45760" y="84232"/>
                              </a:lnTo>
                              <a:lnTo>
                                <a:pt x="45760" y="97757"/>
                              </a:lnTo>
                              <a:lnTo>
                                <a:pt x="28329" y="93938"/>
                              </a:lnTo>
                              <a:cubicBezTo>
                                <a:pt x="11880" y="86461"/>
                                <a:pt x="0" y="69022"/>
                                <a:pt x="0" y="49149"/>
                              </a:cubicBezTo>
                              <a:cubicBezTo>
                                <a:pt x="0" y="28871"/>
                                <a:pt x="11880" y="11330"/>
                                <a:pt x="28329" y="3827"/>
                              </a:cubicBezTo>
                              <a:lnTo>
                                <a:pt x="45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4" name="Shape 3404"/>
                      <wps:cNvSpPr/>
                      <wps:spPr>
                        <a:xfrm>
                          <a:off x="647484" y="320015"/>
                          <a:ext cx="45760" cy="97876"/>
                        </a:xfrm>
                        <a:custGeom>
                          <a:avLst/>
                          <a:gdLst/>
                          <a:ahLst/>
                          <a:cxnLst/>
                          <a:rect l="0" t="0" r="0" b="0"/>
                          <a:pathLst>
                            <a:path w="45760" h="97876">
                              <a:moveTo>
                                <a:pt x="271" y="0"/>
                              </a:moveTo>
                              <a:cubicBezTo>
                                <a:pt x="25182" y="0"/>
                                <a:pt x="45760" y="22171"/>
                                <a:pt x="45760" y="49208"/>
                              </a:cubicBezTo>
                              <a:cubicBezTo>
                                <a:pt x="45760" y="75705"/>
                                <a:pt x="25182" y="97876"/>
                                <a:pt x="271" y="97876"/>
                              </a:cubicBezTo>
                              <a:lnTo>
                                <a:pt x="0" y="97817"/>
                              </a:lnTo>
                              <a:lnTo>
                                <a:pt x="0" y="84292"/>
                              </a:lnTo>
                              <a:lnTo>
                                <a:pt x="271" y="84357"/>
                              </a:lnTo>
                              <a:cubicBezTo>
                                <a:pt x="16517" y="84357"/>
                                <a:pt x="28973" y="68675"/>
                                <a:pt x="28973" y="49208"/>
                              </a:cubicBezTo>
                              <a:cubicBezTo>
                                <a:pt x="28973" y="29201"/>
                                <a:pt x="16517" y="14060"/>
                                <a:pt x="271" y="14060"/>
                              </a:cubicBezTo>
                              <a:lnTo>
                                <a:pt x="0" y="14123"/>
                              </a:lnTo>
                              <a:lnTo>
                                <a:pt x="0" y="59"/>
                              </a:lnTo>
                              <a:lnTo>
                                <a:pt x="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5" name="Shape 3405"/>
                      <wps:cNvSpPr/>
                      <wps:spPr>
                        <a:xfrm>
                          <a:off x="720863" y="320014"/>
                          <a:ext cx="139177" cy="95172"/>
                        </a:xfrm>
                        <a:custGeom>
                          <a:avLst/>
                          <a:gdLst/>
                          <a:ahLst/>
                          <a:cxnLst/>
                          <a:rect l="0" t="0" r="0" b="0"/>
                          <a:pathLst>
                            <a:path w="139177" h="95172">
                              <a:moveTo>
                                <a:pt x="53071" y="0"/>
                              </a:moveTo>
                              <a:cubicBezTo>
                                <a:pt x="68234" y="0"/>
                                <a:pt x="75816" y="7571"/>
                                <a:pt x="76899" y="22171"/>
                              </a:cubicBezTo>
                              <a:cubicBezTo>
                                <a:pt x="83398" y="15141"/>
                                <a:pt x="85564" y="12978"/>
                                <a:pt x="89896" y="9193"/>
                              </a:cubicBezTo>
                              <a:cubicBezTo>
                                <a:pt x="96936" y="3245"/>
                                <a:pt x="106142" y="0"/>
                                <a:pt x="114807" y="0"/>
                              </a:cubicBezTo>
                              <a:cubicBezTo>
                                <a:pt x="131053" y="0"/>
                                <a:pt x="139177" y="8652"/>
                                <a:pt x="139177" y="25956"/>
                              </a:cubicBezTo>
                              <a:lnTo>
                                <a:pt x="139177" y="95172"/>
                              </a:lnTo>
                              <a:lnTo>
                                <a:pt x="124013" y="95172"/>
                              </a:lnTo>
                              <a:lnTo>
                                <a:pt x="124013" y="29741"/>
                              </a:lnTo>
                              <a:cubicBezTo>
                                <a:pt x="124013" y="22712"/>
                                <a:pt x="124013" y="21630"/>
                                <a:pt x="122389" y="18926"/>
                              </a:cubicBezTo>
                              <a:cubicBezTo>
                                <a:pt x="120764" y="15682"/>
                                <a:pt x="116973" y="14060"/>
                                <a:pt x="112641" y="14060"/>
                              </a:cubicBezTo>
                              <a:cubicBezTo>
                                <a:pt x="104518" y="14060"/>
                                <a:pt x="95312" y="20008"/>
                                <a:pt x="81773" y="34067"/>
                              </a:cubicBezTo>
                              <a:lnTo>
                                <a:pt x="77441" y="38934"/>
                              </a:lnTo>
                              <a:lnTo>
                                <a:pt x="77441" y="95172"/>
                              </a:lnTo>
                              <a:lnTo>
                                <a:pt x="61736" y="95172"/>
                              </a:lnTo>
                              <a:lnTo>
                                <a:pt x="61736" y="29741"/>
                              </a:lnTo>
                              <a:cubicBezTo>
                                <a:pt x="61736" y="22712"/>
                                <a:pt x="61736" y="21630"/>
                                <a:pt x="60653" y="18926"/>
                              </a:cubicBezTo>
                              <a:cubicBezTo>
                                <a:pt x="59028" y="15682"/>
                                <a:pt x="55237" y="14060"/>
                                <a:pt x="50905" y="14060"/>
                              </a:cubicBezTo>
                              <a:cubicBezTo>
                                <a:pt x="41699" y="14060"/>
                                <a:pt x="31410" y="21089"/>
                                <a:pt x="15163" y="38934"/>
                              </a:cubicBezTo>
                              <a:lnTo>
                                <a:pt x="15163" y="95172"/>
                              </a:lnTo>
                              <a:lnTo>
                                <a:pt x="0" y="95172"/>
                              </a:lnTo>
                              <a:lnTo>
                                <a:pt x="0" y="2704"/>
                              </a:lnTo>
                              <a:lnTo>
                                <a:pt x="15163" y="2704"/>
                              </a:lnTo>
                              <a:lnTo>
                                <a:pt x="15163"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895240" y="320013"/>
                          <a:ext cx="139177" cy="95172"/>
                        </a:xfrm>
                        <a:custGeom>
                          <a:avLst/>
                          <a:gdLst/>
                          <a:ahLst/>
                          <a:cxnLst/>
                          <a:rect l="0" t="0" r="0" b="0"/>
                          <a:pathLst>
                            <a:path w="139177" h="95172">
                              <a:moveTo>
                                <a:pt x="53071" y="0"/>
                              </a:moveTo>
                              <a:cubicBezTo>
                                <a:pt x="68234" y="0"/>
                                <a:pt x="76358" y="7571"/>
                                <a:pt x="77441" y="22171"/>
                              </a:cubicBezTo>
                              <a:cubicBezTo>
                                <a:pt x="83939" y="15141"/>
                                <a:pt x="85564" y="12978"/>
                                <a:pt x="89896" y="9193"/>
                              </a:cubicBezTo>
                              <a:cubicBezTo>
                                <a:pt x="96936" y="3245"/>
                                <a:pt x="106142" y="0"/>
                                <a:pt x="114807" y="0"/>
                              </a:cubicBezTo>
                              <a:cubicBezTo>
                                <a:pt x="131053" y="0"/>
                                <a:pt x="139177" y="8652"/>
                                <a:pt x="139177" y="25956"/>
                              </a:cubicBezTo>
                              <a:lnTo>
                                <a:pt x="139177" y="95172"/>
                              </a:lnTo>
                              <a:lnTo>
                                <a:pt x="124013" y="95172"/>
                              </a:lnTo>
                              <a:lnTo>
                                <a:pt x="124013" y="29741"/>
                              </a:lnTo>
                              <a:cubicBezTo>
                                <a:pt x="124013" y="22712"/>
                                <a:pt x="124013" y="21630"/>
                                <a:pt x="122389" y="18926"/>
                              </a:cubicBezTo>
                              <a:cubicBezTo>
                                <a:pt x="121306" y="15682"/>
                                <a:pt x="117515" y="14060"/>
                                <a:pt x="113182" y="14060"/>
                              </a:cubicBezTo>
                              <a:cubicBezTo>
                                <a:pt x="104518" y="14060"/>
                                <a:pt x="95312" y="20008"/>
                                <a:pt x="81773" y="34067"/>
                              </a:cubicBezTo>
                              <a:lnTo>
                                <a:pt x="77441" y="38934"/>
                              </a:lnTo>
                              <a:lnTo>
                                <a:pt x="77441" y="95172"/>
                              </a:lnTo>
                              <a:lnTo>
                                <a:pt x="62277" y="95172"/>
                              </a:lnTo>
                              <a:lnTo>
                                <a:pt x="62277" y="29741"/>
                              </a:lnTo>
                              <a:cubicBezTo>
                                <a:pt x="62277" y="22712"/>
                                <a:pt x="62277" y="21630"/>
                                <a:pt x="60653" y="18926"/>
                              </a:cubicBezTo>
                              <a:cubicBezTo>
                                <a:pt x="59028" y="15682"/>
                                <a:pt x="55779" y="14060"/>
                                <a:pt x="51446" y="14060"/>
                              </a:cubicBezTo>
                              <a:cubicBezTo>
                                <a:pt x="41699" y="14060"/>
                                <a:pt x="31951" y="21089"/>
                                <a:pt x="15705" y="38934"/>
                              </a:cubicBezTo>
                              <a:lnTo>
                                <a:pt x="15705" y="95172"/>
                              </a:lnTo>
                              <a:lnTo>
                                <a:pt x="0" y="95172"/>
                              </a:lnTo>
                              <a:lnTo>
                                <a:pt x="0" y="2704"/>
                              </a:lnTo>
                              <a:lnTo>
                                <a:pt x="15705" y="2704"/>
                              </a:lnTo>
                              <a:lnTo>
                                <a:pt x="15705"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1069075" y="322716"/>
                          <a:ext cx="77441" cy="95713"/>
                        </a:xfrm>
                        <a:custGeom>
                          <a:avLst/>
                          <a:gdLst/>
                          <a:ahLst/>
                          <a:cxnLst/>
                          <a:rect l="0" t="0" r="0" b="0"/>
                          <a:pathLst>
                            <a:path w="77441" h="95713">
                              <a:moveTo>
                                <a:pt x="0" y="0"/>
                              </a:moveTo>
                              <a:lnTo>
                                <a:pt x="15705" y="0"/>
                              </a:lnTo>
                              <a:lnTo>
                                <a:pt x="15705" y="65431"/>
                              </a:lnTo>
                              <a:cubicBezTo>
                                <a:pt x="15705" y="77328"/>
                                <a:pt x="18954" y="81654"/>
                                <a:pt x="26536" y="81654"/>
                              </a:cubicBezTo>
                              <a:cubicBezTo>
                                <a:pt x="36283" y="81654"/>
                                <a:pt x="50905" y="71379"/>
                                <a:pt x="61736" y="56779"/>
                              </a:cubicBezTo>
                              <a:lnTo>
                                <a:pt x="61736" y="0"/>
                              </a:lnTo>
                              <a:lnTo>
                                <a:pt x="77441" y="0"/>
                              </a:lnTo>
                              <a:lnTo>
                                <a:pt x="77441" y="92469"/>
                              </a:lnTo>
                              <a:lnTo>
                                <a:pt x="61736" y="92469"/>
                              </a:lnTo>
                              <a:lnTo>
                                <a:pt x="61736" y="73542"/>
                              </a:lnTo>
                              <a:cubicBezTo>
                                <a:pt x="50905" y="88143"/>
                                <a:pt x="38991" y="95713"/>
                                <a:pt x="24911" y="95713"/>
                              </a:cubicBezTo>
                              <a:cubicBezTo>
                                <a:pt x="8665" y="95713"/>
                                <a:pt x="0" y="86520"/>
                                <a:pt x="0" y="6975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8" name="Shape 3408"/>
                      <wps:cNvSpPr/>
                      <wps:spPr>
                        <a:xfrm>
                          <a:off x="1181716" y="320012"/>
                          <a:ext cx="77441" cy="95172"/>
                        </a:xfrm>
                        <a:custGeom>
                          <a:avLst/>
                          <a:gdLst/>
                          <a:ahLst/>
                          <a:cxnLst/>
                          <a:rect l="0" t="0" r="0" b="0"/>
                          <a:pathLst>
                            <a:path w="77441" h="95172">
                              <a:moveTo>
                                <a:pt x="53071" y="0"/>
                              </a:moveTo>
                              <a:cubicBezTo>
                                <a:pt x="69317" y="0"/>
                                <a:pt x="77441" y="8652"/>
                                <a:pt x="77441" y="25956"/>
                              </a:cubicBezTo>
                              <a:lnTo>
                                <a:pt x="77441" y="95172"/>
                              </a:lnTo>
                              <a:lnTo>
                                <a:pt x="61736" y="95172"/>
                              </a:lnTo>
                              <a:lnTo>
                                <a:pt x="61736" y="29741"/>
                              </a:lnTo>
                              <a:cubicBezTo>
                                <a:pt x="61736" y="23793"/>
                                <a:pt x="61736" y="21630"/>
                                <a:pt x="60653" y="18926"/>
                              </a:cubicBezTo>
                              <a:cubicBezTo>
                                <a:pt x="59028" y="15682"/>
                                <a:pt x="55238" y="14060"/>
                                <a:pt x="50905" y="14060"/>
                              </a:cubicBezTo>
                              <a:cubicBezTo>
                                <a:pt x="41699" y="14060"/>
                                <a:pt x="31410" y="21089"/>
                                <a:pt x="15705" y="38934"/>
                              </a:cubicBezTo>
                              <a:lnTo>
                                <a:pt x="15705" y="95172"/>
                              </a:lnTo>
                              <a:lnTo>
                                <a:pt x="0" y="95172"/>
                              </a:lnTo>
                              <a:lnTo>
                                <a:pt x="0" y="2704"/>
                              </a:lnTo>
                              <a:lnTo>
                                <a:pt x="15705" y="2704"/>
                              </a:lnTo>
                              <a:lnTo>
                                <a:pt x="15705"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9" name="Shape 3409"/>
                      <wps:cNvSpPr/>
                      <wps:spPr>
                        <a:xfrm>
                          <a:off x="1285693" y="320747"/>
                          <a:ext cx="40074" cy="96499"/>
                        </a:xfrm>
                        <a:custGeom>
                          <a:avLst/>
                          <a:gdLst/>
                          <a:ahLst/>
                          <a:cxnLst/>
                          <a:rect l="0" t="0" r="0" b="0"/>
                          <a:pathLst>
                            <a:path w="40074" h="96499">
                              <a:moveTo>
                                <a:pt x="40074" y="0"/>
                              </a:moveTo>
                              <a:lnTo>
                                <a:pt x="40074" y="14262"/>
                              </a:lnTo>
                              <a:lnTo>
                                <a:pt x="26603" y="18933"/>
                              </a:lnTo>
                              <a:cubicBezTo>
                                <a:pt x="22339" y="22651"/>
                                <a:pt x="19225" y="28194"/>
                                <a:pt x="17329" y="35494"/>
                              </a:cubicBezTo>
                              <a:lnTo>
                                <a:pt x="40074" y="35494"/>
                              </a:lnTo>
                              <a:lnTo>
                                <a:pt x="40074" y="46850"/>
                              </a:lnTo>
                              <a:lnTo>
                                <a:pt x="16246" y="46850"/>
                              </a:lnTo>
                              <a:cubicBezTo>
                                <a:pt x="16246" y="63883"/>
                                <a:pt x="22643" y="75746"/>
                                <a:pt x="33838" y="80613"/>
                              </a:cubicBezTo>
                              <a:lnTo>
                                <a:pt x="40074" y="81821"/>
                              </a:lnTo>
                              <a:lnTo>
                                <a:pt x="40074" y="96499"/>
                              </a:lnTo>
                              <a:lnTo>
                                <a:pt x="25588" y="93642"/>
                              </a:lnTo>
                              <a:cubicBezTo>
                                <a:pt x="9748" y="86798"/>
                                <a:pt x="0" y="70372"/>
                                <a:pt x="0" y="48472"/>
                              </a:cubicBezTo>
                              <a:cubicBezTo>
                                <a:pt x="0" y="26166"/>
                                <a:pt x="9748" y="9639"/>
                                <a:pt x="25816" y="2770"/>
                              </a:cubicBezTo>
                              <a:lnTo>
                                <a:pt x="40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0" name="Shape 3410"/>
                      <wps:cNvSpPr/>
                      <wps:spPr>
                        <a:xfrm>
                          <a:off x="1325767" y="394635"/>
                          <a:ext cx="36825" cy="23252"/>
                        </a:xfrm>
                        <a:custGeom>
                          <a:avLst/>
                          <a:gdLst/>
                          <a:ahLst/>
                          <a:cxnLst/>
                          <a:rect l="0" t="0" r="0" b="0"/>
                          <a:pathLst>
                            <a:path w="36825" h="23252">
                              <a:moveTo>
                                <a:pt x="30868" y="0"/>
                              </a:moveTo>
                              <a:lnTo>
                                <a:pt x="36825" y="11897"/>
                              </a:lnTo>
                              <a:cubicBezTo>
                                <a:pt x="23286" y="20549"/>
                                <a:pt x="15163" y="23252"/>
                                <a:pt x="3249" y="23252"/>
                              </a:cubicBezTo>
                              <a:lnTo>
                                <a:pt x="0" y="22612"/>
                              </a:lnTo>
                              <a:lnTo>
                                <a:pt x="0" y="7934"/>
                              </a:lnTo>
                              <a:lnTo>
                                <a:pt x="6498" y="9193"/>
                              </a:lnTo>
                              <a:cubicBezTo>
                                <a:pt x="14622" y="9193"/>
                                <a:pt x="20579" y="7030"/>
                                <a:pt x="30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1" name="Shape 3411"/>
                      <wps:cNvSpPr/>
                      <wps:spPr>
                        <a:xfrm>
                          <a:off x="1325767" y="320011"/>
                          <a:ext cx="39532" cy="47586"/>
                        </a:xfrm>
                        <a:custGeom>
                          <a:avLst/>
                          <a:gdLst/>
                          <a:ahLst/>
                          <a:cxnLst/>
                          <a:rect l="0" t="0" r="0" b="0"/>
                          <a:pathLst>
                            <a:path w="39532" h="47586">
                              <a:moveTo>
                                <a:pt x="3791" y="0"/>
                              </a:moveTo>
                              <a:cubicBezTo>
                                <a:pt x="25452" y="0"/>
                                <a:pt x="39532" y="15682"/>
                                <a:pt x="39532" y="38393"/>
                              </a:cubicBezTo>
                              <a:lnTo>
                                <a:pt x="39532" y="47586"/>
                              </a:lnTo>
                              <a:lnTo>
                                <a:pt x="0" y="47586"/>
                              </a:lnTo>
                              <a:lnTo>
                                <a:pt x="0" y="36230"/>
                              </a:lnTo>
                              <a:lnTo>
                                <a:pt x="22745" y="36230"/>
                              </a:lnTo>
                              <a:cubicBezTo>
                                <a:pt x="22745" y="21630"/>
                                <a:pt x="15705" y="14060"/>
                                <a:pt x="2708" y="14060"/>
                              </a:cubicBezTo>
                              <a:lnTo>
                                <a:pt x="0" y="14998"/>
                              </a:lnTo>
                              <a:lnTo>
                                <a:pt x="0" y="736"/>
                              </a:lnTo>
                              <a:lnTo>
                                <a:pt x="37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1591A82" id="Group 3375" o:spid="_x0000_s1026" style="position:absolute;margin-left:-.05pt;margin-top:0;width:116.9pt;height:39.1pt;z-index:251691008" coordsize="1484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">
              <v:shape id="Shape 3376" o:spid="_x0000_s1027" style="position:absolute;left:2069;top:1491;width:59;height:32;visibility:visible;mso-wrap-style:square;v-text-anchor:top" coordsize="5957,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" path="m,c1625,1082,3791,2163,5957,3245r-542,c3791,2163,1625,1082,,xe" fillcolor="#27285e" stroked="f" strokeweight="0">
                <v:stroke miterlimit="83231f" joinstyle="miter"/>
                <v:path arrowok="t" textboxrect="0,0,5957,3245"/>
              </v:shape>
              <v:shape id="Shape 3377" o:spid="_x0000_s1028" style="position:absolute;left:293;top:2135;width:1830;height:1043;visibility:visible;mso-wrap-style:square;v-text-anchor:top" coordsize="183042,1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" path="m31410,4326c83398,,116973,16763,151091,43260v9747,7571,20578,15141,31951,22171c148924,86520,105601,104365,48197,104365r-8664,c37908,101121,36283,98417,34659,95172,31951,89765,29243,84357,27077,78950,22203,68675,17871,58942,14080,48668,9748,38393,5957,28660,2708,18386,1625,15682,1083,12978,,10274,9748,7571,20037,5408,31410,4326xe" fillcolor="#4b78c1" stroked="f" strokeweight="0">
                <v:stroke miterlimit="83231f" joinstyle="miter"/>
                <v:path arrowok="t" textboxrect="0,0,183042,104365"/>
              </v:shape>
              <v:shape id="Shape 3378" o:spid="_x0000_s1029" style="position:absolute;left:2123;top:1130;width:2069;height:1053;visibility:visible;mso-wrap-style:square;v-text-anchor:top" coordsize="206870,1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" path="m111575,1470c126857,101,143238,,160838,1487v16788,1622,31951,4326,45490,8111l206870,9598v-542,3245,-1084,6489,-1625,9193c204703,24199,204162,29065,203079,34473v-1625,7570,-2708,15141,-4874,23252c196039,69081,192789,80978,189540,92874v-11372,3785,-23828,6489,-37908,7571c99644,105311,66068,88548,31951,62051,22203,54481,11914,46910,,39340r542,c29785,21089,65730,5577,111575,1470xe" fillcolor="#4b78c1" stroked="f" strokeweight="0">
                <v:stroke miterlimit="83231f" joinstyle="miter"/>
                <v:path arrowok="t" textboxrect="0,0,206870,105311"/>
              </v:shape>
              <v:shape id="Shape 3379" o:spid="_x0000_s1030" style="position:absolute;left:65;top:1130;width:3953;height:2070;visibility:visible;mso-wrap-style:square;v-text-anchor:top" coordsize="395327,20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" path="m92155,1191v44145,3574,79379,17871,108216,34904c201996,37177,204162,38258,205786,39340v11914,7570,22204,15141,31951,22711c271855,88548,305430,105311,357419,100445v14080,-1082,26535,-3786,37908,-7571l395327,93415v-1625,5948,-3791,12437,-5957,18385c385579,124238,381246,136675,375831,149112v-3791,10275,-8123,20008,-12455,30283l362834,179395v-2708,5948,-5415,11896,-8665,17844c353086,199943,351462,202106,350378,204810,288101,206973,241528,188047,205786,165876v-11372,-7030,-22203,-14601,-31951,-22171c139718,117208,106142,100445,54154,104771v-11372,1081,-21661,3244,-31409,5948c19496,100985,16788,91252,14080,82059,11914,73407,10289,65296,8665,57725,6498,49614,5415,42043,3791,34473,3249,31228,2708,28525,2166,25280,1625,19873,541,14465,,9598,14080,5813,28702,3109,44948,1487,61736,,77441,,92155,1191xe" fillcolor="#47ae98" stroked="f" strokeweight="0">
                <v:stroke miterlimit="83231f" joinstyle="miter"/>
                <v:path arrowok="t" textboxrect="0,0,395327,206973"/>
              </v:shape>
              <v:shape id="Shape 3380" o:spid="_x0000_s1031" style="position:absolute;left:2069;top:1491;width:59;height:32;visibility:visible;mso-wrap-style:square;v-text-anchor:top" coordsize="5957,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" path="m,c1625,1082,3791,2163,5957,3245r-542,c3791,2163,1625,1082,,xe" fillcolor="#27285e" stroked="f" strokeweight="0">
                <v:stroke miterlimit="83231f" joinstyle="miter"/>
                <v:path arrowok="t" textboxrect="0,0,5957,3245"/>
              </v:shape>
              <v:shape id="Shape 3381" o:spid="_x0000_s1032" style="position:absolute;left:293;top:2134;width:1830;height:1044;visibility:visible;mso-wrap-style:square;v-text-anchor:top" coordsize="183042,1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" path="m31410,4326c83398,,116973,16763,151091,43260v9747,7571,20578,15141,31951,22171c148924,86520,105601,104365,48197,104365r-8664,c37908,101121,36283,98417,34659,95172,31951,89765,29243,84357,27077,78950,22203,68675,17871,58942,14080,48668,9748,38393,5957,28660,2708,18386,1625,15682,1083,12978,,10274,9748,7571,20037,5408,31410,4326xe" fillcolor="#2e317f" stroked="f" strokeweight="0">
                <v:stroke miterlimit="83231f" joinstyle="miter"/>
                <v:path arrowok="t" textboxrect="0,0,183042,104365"/>
              </v:shape>
              <v:shape id="Shape 3382" o:spid="_x0000_s1033" style="position:absolute;left:2123;top:1130;width:2069;height:1053;visibility:visible;mso-wrap-style:square;v-text-anchor:top" coordsize="206870,1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" path="m111575,1470c126857,101,143238,,160838,1487v16788,1622,31951,4326,45490,8111l206870,9598v-542,3245,-1084,6489,-1625,9193c204703,24199,204162,29065,203079,34473v-1625,7570,-2708,15141,-4874,23252c196039,69081,192789,80978,189540,92874v-11372,3785,-23828,6489,-37908,7571c99644,105311,66068,88548,31951,62051,22203,54481,11914,46910,,39340r542,c29785,21089,65730,5577,111575,1470xe" fillcolor="#2e317f" stroked="f" strokeweight="0">
                <v:stroke miterlimit="83231f" joinstyle="miter"/>
                <v:path arrowok="t" textboxrect="0,0,206870,105311"/>
              </v:shape>
              <v:shape id="Shape 3383" o:spid="_x0000_s1034" style="position:absolute;left:65;top:1130;width:3953;height:2070;visibility:visible;mso-wrap-style:square;v-text-anchor:top" coordsize="395327,20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" path="m92155,1191v44145,3574,79379,17871,108216,34904c201996,37177,204162,38258,205786,39340v11914,7570,22204,15141,31951,22711c271855,88548,305430,105311,357419,100445v14080,-1082,26535,-3786,37908,-7571l395327,93415v-1625,5948,-3791,12437,-5957,18385c385579,124238,381246,136675,375831,149112v-3791,10275,-8123,20008,-12455,30283l362834,179395v-2708,5948,-5415,11896,-8665,17844c353086,199943,351462,202106,350378,204810,288101,206973,241528,188047,205786,165876v-11372,-7030,-22203,-14601,-31951,-22171c139718,117208,106142,100445,54154,104771v-11372,1081,-21661,3244,-31409,5948c19496,100985,16788,91252,14080,82059,11914,73407,10289,65296,8665,57725,6498,49614,5415,42043,3791,34473,3249,31228,2708,28525,2166,25280,1625,19873,541,14465,,9598,14080,5813,28702,3109,44948,1487,61736,,77441,,92155,1191xe" fillcolor="#66c46b" stroked="f" strokeweight="0">
                <v:stroke miterlimit="83231f" joinstyle="miter"/>
                <v:path arrowok="t" textboxrect="0,0,395327,206973"/>
              </v:shape>
              <v:shape id="Shape 3384" o:spid="_x0000_s1035" style="position:absolute;width:2126;height:4967;visibility:visible;mso-wrap-style:square;v-text-anchor:top" coordsize="212697,49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" path="m1149,l212697,r,2061l4942,2061c1692,47484,3858,92907,10899,137790v541,3244,1083,6489,1624,9193c13606,154553,15231,162664,16855,170235v1625,7571,3791,15682,5957,24334c26062,206465,29853,218903,34185,231340v3249,10815,7040,20549,10831,30282c49348,271896,53680,281630,58013,291363v2708,5408,5415,10815,7581,16223c92401,359904,127736,408876,169317,451308r43380,39952l212697,496718r-1427,-950c149534,444937,98087,380588,61804,309208v-2167,-4866,-4874,-10274,-7582,-16222c49348,283252,45557,273519,41225,263244,37434,253511,33643,243237,29853,232962,25520,220525,22271,207547,18480,195650v-2166,-8652,-3791,-16763,-5415,-24334c11440,163205,9815,155635,8191,148064v-542,-3244,-1083,-6489,-1625,-9193c3046,115889,880,92637,,69385l1149,xe" fillcolor="#17151a" stroked="f" strokeweight="0">
                <v:stroke miterlimit="83231f" joinstyle="miter"/>
                <v:path arrowok="t" textboxrect="0,0,212697,496718"/>
              </v:shape>
              <v:shape id="Shape 3385" o:spid="_x0000_s1036" style="position:absolute;left:2126;width:2132;height:4968;visibility:visible;mso-wrap-style:square;v-text-anchor:top" coordsize="213159,49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" path="m,l211942,r1217,66140c212347,88311,210316,110482,207067,132382v-542,4867,-1625,10275,-2708,15682c203276,155635,201651,163205,200027,171316v-2708,11356,-5416,23794,-9207,35690c189196,212954,187029,219443,185405,225932v-4333,12438,-8665,24875,-13539,37312c167534,273519,163202,283252,158869,292986v-2707,5948,-5957,12437,-9206,18385c113921,381669,62474,445478,1280,495768l197,496849,,496718r,-5458l197,491442c60308,441693,110672,378424,145872,309208v3250,-5948,6499,-11896,9206,-17845c159411,281630,163743,271896,168076,261622v4332,-11896,9206,-24334,12996,-37312c183239,218362,185405,211873,187029,205384v3250,-11356,6499,-23252,8665,-35149c197319,162664,198943,154553,200568,146983v542,-4867,1625,-10275,2166,-15141c209233,88581,210857,45321,207608,2061l,2061,,xe" fillcolor="#17151a" stroked="f" strokeweight="0">
                <v:stroke miterlimit="83231f" joinstyle="miter"/>
                <v:path arrowok="t" textboxrect="0,0,213159,496849"/>
              </v:shape>
              <v:shape id="Shape 3386" o:spid="_x0000_s1037" style="position:absolute;left:5231;top:907;width:1111;height:1363;visibility:visible;mso-wrap-style:square;v-text-anchor:top" coordsize="111016,1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" path="m,l22203,,89355,103284v541,540,1083,2163,1624,3244l94228,114639,94228,r16788,l111016,136270r-19495,l23286,30823v-541,-541,-1624,-2163,-2707,-4326c18954,23252,17871,21089,16788,18386r,116802l,135188,,xe" fillcolor="black" stroked="f" strokeweight="0">
                <v:stroke miterlimit="83231f" joinstyle="miter"/>
                <v:path arrowok="t" textboxrect="0,0,111016,136270"/>
              </v:shape>
              <v:shape id="Shape 3387" o:spid="_x0000_s1038" style="position:absolute;left:6688;top:1752;width:358;height:534;visibility:visible;mso-wrap-style:square;v-text-anchor:top" coordsize="35742,5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" path="m35742,r,12974l17871,16598v-2166,4326,-2708,5949,-2708,9734c15163,34443,19496,39310,27619,39310r8123,-2063l35742,50300,24369,53369c9206,53369,,43636,,27954,,24710,,21465,1083,18761,3791,9569,8665,5783,20579,3080l35742,xe" fillcolor="black" stroked="f" strokeweight="0">
                <v:stroke miterlimit="83231f" joinstyle="miter"/>
                <v:path arrowok="t" textboxrect="0,0,35742,53369"/>
              </v:shape>
              <v:shape id="Shape 3388" o:spid="_x0000_s1039" style="position:absolute;left:6732;top:1312;width:314;height:260;visibility:visible;mso-wrap-style:square;v-text-anchor:top" coordsize="31409,2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" path="m31409,r,11566l20782,13406v-2640,1352,-3994,3380,-3994,6084c16788,20571,16788,21112,17329,22734l1625,25979c542,23275,,22193,,20030,,14082,3385,8945,9274,5295l31409,xe" fillcolor="black" stroked="f" strokeweight="0">
                <v:stroke miterlimit="83231f" joinstyle="miter"/>
                <v:path arrowok="t" textboxrect="0,0,31409,25979"/>
              </v:shape>
              <v:shape id="Shape 3389" o:spid="_x0000_s1040" style="position:absolute;left:7046;top:1307;width:568;height:970;visibility:visible;mso-wrap-style:square;v-text-anchor:top" coordsize="56862,9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" path="m2166,c17329,,25453,4326,30326,14600v2167,-2703,3791,-4326,4874,-5407c38179,6489,42376,4191,47047,2569l56862,852r,13047l41090,19264v-4400,4124,-6973,10207,-7514,18048l56862,32715r,13004l33576,50290v406,15006,7209,26362,18125,31102l56862,82417r,14607l40210,93280c34388,90170,29514,85439,25453,78950,15705,87602,12997,89765,8665,92469l,94807,,81754r3588,-912c8123,78679,13539,75165,20579,69757,18954,65431,18413,63809,17871,60564l16788,54075,,57480,,44507,16788,41097r,-16222c16788,15682,12456,11897,1083,11897l,12084,,518,2166,xe" fillcolor="black" stroked="f" strokeweight="0">
                <v:stroke miterlimit="83231f" joinstyle="miter"/>
                <v:path arrowok="t" textboxrect="0,0,56862,97024"/>
              </v:shape>
              <v:shape id="Shape 3390" o:spid="_x0000_s1041" style="position:absolute;left:7614;top:2053;width:374;height:233;visibility:visible;mso-wrap-style:square;v-text-anchor:top" coordsize="37367,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" path="m30868,r6499,11897c23828,20549,15705,23252,3791,23252l,22400,,7794,7040,9193c15163,9193,21120,7030,30868,xe" fillcolor="black" stroked="f" strokeweight="0">
                <v:stroke miterlimit="83231f" joinstyle="miter"/>
                <v:path arrowok="t" textboxrect="0,0,37367,23252"/>
              </v:shape>
              <v:shape id="Shape 3391" o:spid="_x0000_s1042" style="position:absolute;left:7614;top:1307;width:401;height:457;visibility:visible;mso-wrap-style:square;v-text-anchor:top" coordsize="40074,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" path="m4874,c24911,,40074,14060,40074,32445r,5408l,45719,,32715,23286,28119c21120,17845,14622,12978,2708,12978l,13899,,852,4874,xe" fillcolor="black" stroked="f" strokeweight="0">
                <v:stroke miterlimit="83231f" joinstyle="miter"/>
                <v:path arrowok="t" textboxrect="0,0,40074,45719"/>
              </v:shape>
              <v:shape id="Shape 3392" o:spid="_x0000_s1043" style="position:absolute;left:8275;top:1307;width:514;height:952;visibility:visible;mso-wrap-style:square;v-text-anchor:top" coordsize="51446,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" path="m39533,v3790,,8123,2163,11913,6489l43865,19467c40616,16763,38991,15682,37367,15682v-5957,,-12998,8111,-21662,24334l15705,95172,,95172,,2704r15705,l15705,19467c27077,4326,32493,,39533,xe" fillcolor="black" stroked="f" strokeweight="0">
                <v:stroke miterlimit="83231f" joinstyle="miter"/>
                <v:path arrowok="t" textboxrect="0,0,51446,95172"/>
              </v:shape>
              <v:shape id="Shape 3393" o:spid="_x0000_s1044" style="position:absolute;left:8876;top:1307;width:531;height:1049;visibility:visible;mso-wrap-style:square;v-text-anchor:top" coordsize="53071,1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" path="m47114,r5957,1149l53071,14679,47114,13519v-15704,,-29243,16222,-29243,35689c17871,56779,20037,63268,24369,71379l53071,37943r,11849l29785,77328v7040,5407,10831,6489,17329,6489l53071,82257r,14521l48197,97876v-11372,,-16787,-1622,-27077,-9193l20037,88143,5957,104906,,99498,14622,82735c5957,73542,1083,61105,1083,48668,1083,22712,22745,,47114,xe" fillcolor="black" stroked="f" strokeweight="0">
                <v:stroke miterlimit="83231f" joinstyle="miter"/>
                <v:path arrowok="t" textboxrect="0,0,53071,104906"/>
              </v:shape>
              <v:shape id="Shape 3394" o:spid="_x0000_s1045" style="position:absolute;left:9407;top:1253;width:438;height:1022;visibility:visible;mso-wrap-style:square;v-text-anchor:top" coordsize="43865,10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" path="m37367,r6498,4867l28702,22712v7040,8652,10831,20007,10831,31904c39533,74489,28262,91928,12346,99405l,102186,,87664,5238,86292c15671,80640,23286,67459,23286,52453v,-6489,-1083,-10274,-5415,-18386l,55199,,43350,13539,27578c10831,24604,7988,22441,4806,21022l,20086,,6556,9815,8449v4942,1960,9410,4799,12930,8314l37367,xe" fillcolor="black" stroked="f" strokeweight="0">
                <v:stroke miterlimit="83231f" joinstyle="miter"/>
                <v:path arrowok="t" textboxrect="0,0,43865,102186"/>
              </v:shape>
              <v:shape id="Shape 3395" o:spid="_x0000_s1046" style="position:absolute;left:9921;top:1334;width:791;height:1444;visibility:visible;mso-wrap-style:square;v-text-anchor:top" coordsize="79065,14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dasJA&#10;FITvhb7Dcgq9002jlRpdRQSpoAj+PMAhe5rEZs+G3Y3Gt3eFgpfDzHzDzBadqcWVnK8sK/gcJCCI&#10;c6srLhScT+v+NwgfkDXWlknBnTws5m+9GWba3vhA12MoRISwz1BBGUKTSenzkgz6gW2Io/drncEQ&#10;pSukdniLcFPLNEnG0mDFcaHEhlYl5X/H1kTKZH1q2/PPzoXR5bDHNt3u0lSpj/duOQURqAuv8H97&#10;oxUMh5MveL6JT0DOHwA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path="m,l16788,,39533,56238r2707,9193l44407,56238,63360,,79065,,42782,97335v-4332,11897,-7582,19467,-12997,27579c25994,130862,23286,134647,15705,144381l3791,134647v9206,-10274,11914,-14059,17329,-23793c26536,101661,28702,96254,34117,82194l,xe" fillcolor="black" stroked="f" strokeweight="0">
                <v:stroke miterlimit="83231f" joinstyle="miter"/>
                <v:path arrowok="t" textboxrect="0,0,79065,144381"/>
              </v:shape>
              <v:shape id="Shape 3396" o:spid="_x0000_s1047" style="position:absolute;left:10864;top:1307;width:671;height:979;visibility:visible;mso-wrap-style:square;v-text-anchor:top" coordsize="67151,9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" path="m35742,v3791,,8123,541,11914,1081c54696,2163,57945,3785,65527,8111l57945,20549c51988,16763,49280,15682,44407,14600,41157,13519,37367,12978,34117,12978v-10831,,-17329,4326,-17329,11356c16788,26497,17329,28660,18954,30282v3791,3785,5957,4867,22745,11897c61736,50290,67151,56779,67151,71379v,16223,-11914,26497,-32492,26497c30868,97876,26536,97335,21662,96795,12997,95172,9206,93550,,88683l6498,75705r4333,2704c20037,83276,28702,84898,34659,84898v9206,,16246,-5407,16246,-12437c50905,70298,50363,67594,49280,65972,45490,60564,41157,58401,24369,51371,6498,43801,541,37312,541,26497,541,10274,14080,,35742,xe" fillcolor="black" stroked="f" strokeweight="0">
                <v:stroke miterlimit="83231f" joinstyle="miter"/>
                <v:path arrowok="t" textboxrect="0,0,67151,97876"/>
              </v:shape>
              <v:shape id="Shape 3397" o:spid="_x0000_s1048" style="position:absolute;left:11838;top:1334;width:769;height:952;visibility:visible;mso-wrap-style:square;v-text-anchor:top" coordsize="7689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" path="m,l15163,r,65431c15163,76787,18412,81654,25994,81654v10289,,24911,-10275,35200,-25416l61194,,76899,r,92469l61194,92469r,-19467c50363,88143,38450,95172,24369,95172,8665,95172,,86520,,69216l,xe" fillcolor="black" stroked="f" strokeweight="0">
                <v:stroke miterlimit="83231f" joinstyle="miter"/>
                <v:path arrowok="t" textboxrect="0,0,76899,95172"/>
              </v:shape>
              <v:shape id="Shape 3398" o:spid="_x0000_s1049" style="position:absolute;left:12965;top:1307;width:769;height:952;visibility:visible;mso-wrap-style:square;v-text-anchor:top" coordsize="7689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" path="m52530,c69317,,76899,8652,76899,25956r,69216l61736,95172r,-65431c61736,23252,61194,21089,60111,18926,59028,15682,55238,13519,50905,13519v-9748,,-19495,7030,-35742,24874l15163,95172,,95172,,2704r15163,l15163,22171c21662,14600,23286,12978,28160,9193,34659,3245,43865,,52530,xe" fillcolor="black" stroked="f" strokeweight="0">
                <v:stroke miterlimit="83231f" joinstyle="miter"/>
                <v:path arrowok="t" textboxrect="0,0,76899,95172"/>
              </v:shape>
              <v:shape id="Shape 3399" o:spid="_x0000_s1050" style="position:absolute;left:14004;top:1316;width:428;height:970;visibility:visible;mso-wrap-style:square;v-text-anchor:top" coordsize="4278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" path="m42782,r,14867l35437,16276c23557,21295,16246,33462,16246,50495v,18386,10290,31905,24911,31905l42782,81810r,14200l38450,97000c15705,97000,,78074,,50495,,28189,10966,10446,28101,2968l42782,xe" fillcolor="black" stroked="f" strokeweight="0">
                <v:stroke miterlimit="83231f" joinstyle="miter"/>
                <v:path arrowok="t" textboxrect="0,0,42782,97000"/>
              </v:shape>
              <v:shape id="Shape 3400" o:spid="_x0000_s1051" style="position:absolute;left:14432;top:766;width:417;height:1510;visibility:visible;mso-wrap-style:square;v-text-anchor:top" coordsize="41699,15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" path="m26536,l41699,r,149248l26536,149248r,-11897c22474,141947,17736,145598,12523,148098l,150961,,136761r16246,-5899c20037,128699,22203,126536,26536,121128r,-32445c26536,81654,25994,79491,24369,76787,21662,71379,15163,68676,5957,68676l,69818,,54951r4332,-876c14080,54075,20579,56238,26536,60564l26536,xe" fillcolor="black" stroked="f" strokeweight="0">
                <v:stroke miterlimit="83231f" joinstyle="miter"/>
                <v:path arrowok="t" textboxrect="0,0,41699,150961"/>
              </v:shape>
              <v:shape id="Shape 3401" o:spid="_x0000_s1052" style="position:absolute;left:5334;top:3227;width:591;height:924;visibility:visible;mso-wrap-style:square;v-text-anchor:top" coordsize="59028,9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" path="m38450,l58487,,18954,42719,59028,92469r-20578,l,42179,38450,xe" fillcolor="black" stroked="f" strokeweight="0">
                <v:stroke miterlimit="83231f" joinstyle="miter"/>
                <v:path arrowok="t" textboxrect="0,0,59028,92469"/>
              </v:shape>
              <v:shape id="Shape 3402" o:spid="_x0000_s1053" style="position:absolute;left:5177;top:2664;width:157;height:1487;visibility:visible;mso-wrap-style:square;v-text-anchor:top" coordsize="15705,14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" path="m,l15705,r,98417l15705,148707,,148707,,xe" fillcolor="black" stroked="f" strokeweight="0">
                <v:stroke miterlimit="83231f" joinstyle="miter"/>
                <v:path arrowok="t" textboxrect="0,0,15705,148707"/>
              </v:shape>
              <v:shape id="Shape 3403" o:spid="_x0000_s1054" style="position:absolute;left:6017;top:3200;width:457;height:978;visibility:visible;mso-wrap-style:square;v-text-anchor:top" coordsize="45760,9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" path="m45760,r,14063l34608,16678c24099,21875,16788,34143,16788,49149v,14600,7311,27071,17820,32394l45760,84232r,13525l28329,93938c11880,86461,,69022,,49149,,28871,11880,11330,28329,3827l45760,xe" fillcolor="black" stroked="f" strokeweight="0">
                <v:stroke miterlimit="83231f" joinstyle="miter"/>
                <v:path arrowok="t" textboxrect="0,0,45760,97757"/>
              </v:shape>
              <v:shape id="Shape 3404" o:spid="_x0000_s1055" style="position:absolute;left:6474;top:3200;width:458;height:978;visibility:visible;mso-wrap-style:square;v-text-anchor:top" coordsize="45760,9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" path="m271,c25182,,45760,22171,45760,49208v,26497,-20578,48668,-45489,48668l,97817,,84292r271,65c16517,84357,28973,68675,28973,49208,28973,29201,16517,14060,271,14060l,14123,,59,271,xe" fillcolor="black" stroked="f" strokeweight="0">
                <v:stroke miterlimit="83231f" joinstyle="miter"/>
                <v:path arrowok="t" textboxrect="0,0,45760,97876"/>
              </v:shape>
              <v:shape id="Shape 3405" o:spid="_x0000_s1056" style="position:absolute;left:7208;top:3200;width:1392;height:951;visibility:visible;mso-wrap-style:square;v-text-anchor:top" coordsize="139177,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" path="m53071,c68234,,75816,7571,76899,22171,83398,15141,85564,12978,89896,9193,96936,3245,106142,,114807,v16246,,24370,8652,24370,25956l139177,95172r-15164,l124013,29741v,-7029,,-8111,-1624,-10815c120764,15682,116973,14060,112641,14060v-8123,,-17329,5948,-30868,20007l77441,38934r,56238l61736,95172r,-65431c61736,22712,61736,21630,60653,18926,59028,15682,55237,14060,50905,14060v-9206,,-19495,7029,-35742,24874l15163,95172,,95172,,2704r15163,l15163,22171c21662,15141,23828,12978,28160,9193,35200,3245,44407,,53071,xe" fillcolor="black" stroked="f" strokeweight="0">
                <v:stroke miterlimit="83231f" joinstyle="miter"/>
                <v:path arrowok="t" textboxrect="0,0,139177,95172"/>
              </v:shape>
              <v:shape id="Shape 3406" o:spid="_x0000_s1057" style="position:absolute;left:8952;top:3200;width:1392;height:951;visibility:visible;mso-wrap-style:square;v-text-anchor:top" coordsize="139177,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" path="m53071,c68234,,76358,7571,77441,22171,83939,15141,85564,12978,89896,9193,96936,3245,106142,,114807,v16246,,24370,8652,24370,25956l139177,95172r-15164,l124013,29741v,-7029,,-8111,-1624,-10815c121306,15682,117515,14060,113182,14060v-8664,,-17870,5948,-31409,20007l77441,38934r,56238l62277,95172r,-65431c62277,22712,62277,21630,60653,18926,59028,15682,55779,14060,51446,14060v-9747,,-19495,7029,-35741,24874l15705,95172,,95172,,2704r15705,l15705,22171c21662,15141,23828,12978,28160,9193,35200,3245,44407,,53071,xe" fillcolor="black" stroked="f" strokeweight="0">
                <v:stroke miterlimit="83231f" joinstyle="miter"/>
                <v:path arrowok="t" textboxrect="0,0,139177,95172"/>
              </v:shape>
              <v:shape id="Shape 3407" o:spid="_x0000_s1058" style="position:absolute;left:10690;top:3227;width:775;height:957;visibility:visible;mso-wrap-style:square;v-text-anchor:top" coordsize="77441,9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" path="m,l15705,r,65431c15705,77328,18954,81654,26536,81654v9747,,24369,-10275,35200,-24875l61736,,77441,r,92469l61736,92469r,-18927c50905,88143,38991,95713,24911,95713,8665,95713,,86520,,69757l,xe" fillcolor="black" stroked="f" strokeweight="0">
                <v:stroke miterlimit="83231f" joinstyle="miter"/>
                <v:path arrowok="t" textboxrect="0,0,77441,95713"/>
              </v:shape>
              <v:shape id="Shape 3408" o:spid="_x0000_s1059" style="position:absolute;left:11817;top:3200;width:774;height:951;visibility:visible;mso-wrap-style:square;v-text-anchor:top" coordsize="77441,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" path="m53071,c69317,,77441,8652,77441,25956r,69216l61736,95172r,-65431c61736,23793,61736,21630,60653,18926,59028,15682,55238,14060,50905,14060v-9206,,-19495,7029,-35200,24874l15705,95172,,95172,,2704r15705,l15705,22171c21662,15141,23828,12978,28160,9193,35200,3245,44407,,53071,xe" fillcolor="black" stroked="f" strokeweight="0">
                <v:stroke miterlimit="83231f" joinstyle="miter"/>
                <v:path arrowok="t" textboxrect="0,0,77441,95172"/>
              </v:shape>
              <v:shape id="Shape 3409" o:spid="_x0000_s1060" style="position:absolute;left:12856;top:3207;width:401;height:965;visibility:visible;mso-wrap-style:square;v-text-anchor:top" coordsize="40074,9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" path="m40074,r,14262l26603,18933v-4264,3718,-7378,9261,-9274,16561l40074,35494r,11356l16246,46850v,17033,6397,28896,17592,33763l40074,81821r,14678l25588,93642c9748,86798,,70372,,48472,,26166,9748,9639,25816,2770l40074,xe" fillcolor="black" stroked="f" strokeweight="0">
                <v:stroke miterlimit="83231f" joinstyle="miter"/>
                <v:path arrowok="t" textboxrect="0,0,40074,96499"/>
              </v:shape>
              <v:shape id="Shape 3410" o:spid="_x0000_s1061" style="position:absolute;left:13257;top:3946;width:368;height:232;visibility:visible;mso-wrap-style:square;v-text-anchor:top" coordsize="36825,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" path="m30868,r5957,11897c23286,20549,15163,23252,3249,23252l,22612,,7934,6498,9193c14622,9193,20579,7030,30868,xe" fillcolor="black" stroked="f" strokeweight="0">
                <v:stroke miterlimit="83231f" joinstyle="miter"/>
                <v:path arrowok="t" textboxrect="0,0,36825,23252"/>
              </v:shape>
              <v:shape id="Shape 3411" o:spid="_x0000_s1062" style="position:absolute;left:13257;top:3200;width:395;height:475;visibility:visible;mso-wrap-style:square;v-text-anchor:top" coordsize="39532,4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" path="m3791,c25452,,39532,15682,39532,38393r,9193l,47586,,36230r22745,c22745,21630,15705,14060,2708,14060l,14998,,736,3791,xe" fillcolor="black" stroked="f" strokeweight="0">
                <v:stroke miterlimit="83231f" joinstyle="miter"/>
                <v:path arrowok="t" textboxrect="0,0,39532,47586"/>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90A"/>
    <w:multiLevelType w:val="hybridMultilevel"/>
    <w:tmpl w:val="89A289F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1C9E03C3"/>
    <w:multiLevelType w:val="hybridMultilevel"/>
    <w:tmpl w:val="2CE24F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70C4A10"/>
    <w:multiLevelType w:val="hybridMultilevel"/>
    <w:tmpl w:val="F88CC13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540B702C"/>
    <w:multiLevelType w:val="hybridMultilevel"/>
    <w:tmpl w:val="32E87E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ADE6C35"/>
    <w:multiLevelType w:val="hybridMultilevel"/>
    <w:tmpl w:val="F69C83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DA"/>
    <w:rsid w:val="00003003"/>
    <w:rsid w:val="000111F1"/>
    <w:rsid w:val="00021461"/>
    <w:rsid w:val="000308EF"/>
    <w:rsid w:val="000326BF"/>
    <w:rsid w:val="00034704"/>
    <w:rsid w:val="000A54B1"/>
    <w:rsid w:val="000E2D22"/>
    <w:rsid w:val="000E72A6"/>
    <w:rsid w:val="000F0199"/>
    <w:rsid w:val="000F2568"/>
    <w:rsid w:val="000F40C7"/>
    <w:rsid w:val="000F6BFE"/>
    <w:rsid w:val="000F71F9"/>
    <w:rsid w:val="00102670"/>
    <w:rsid w:val="00147090"/>
    <w:rsid w:val="00154A75"/>
    <w:rsid w:val="0017607B"/>
    <w:rsid w:val="001A1A4E"/>
    <w:rsid w:val="001B505D"/>
    <w:rsid w:val="001C3B25"/>
    <w:rsid w:val="001D7856"/>
    <w:rsid w:val="001E6974"/>
    <w:rsid w:val="001E71A4"/>
    <w:rsid w:val="001F7A73"/>
    <w:rsid w:val="002004CE"/>
    <w:rsid w:val="00210874"/>
    <w:rsid w:val="00241703"/>
    <w:rsid w:val="002531DA"/>
    <w:rsid w:val="00260852"/>
    <w:rsid w:val="0028250D"/>
    <w:rsid w:val="002B32E5"/>
    <w:rsid w:val="002E3DAC"/>
    <w:rsid w:val="002F5748"/>
    <w:rsid w:val="00304951"/>
    <w:rsid w:val="00305501"/>
    <w:rsid w:val="00310A5D"/>
    <w:rsid w:val="00324767"/>
    <w:rsid w:val="00325531"/>
    <w:rsid w:val="003269BB"/>
    <w:rsid w:val="0033666B"/>
    <w:rsid w:val="003468C9"/>
    <w:rsid w:val="00346C94"/>
    <w:rsid w:val="003605BC"/>
    <w:rsid w:val="00370FD4"/>
    <w:rsid w:val="00390D4F"/>
    <w:rsid w:val="00397661"/>
    <w:rsid w:val="003B2EC9"/>
    <w:rsid w:val="003C5B2B"/>
    <w:rsid w:val="00417604"/>
    <w:rsid w:val="004277E1"/>
    <w:rsid w:val="004348AB"/>
    <w:rsid w:val="00446122"/>
    <w:rsid w:val="004700D0"/>
    <w:rsid w:val="00471532"/>
    <w:rsid w:val="0047198E"/>
    <w:rsid w:val="00475131"/>
    <w:rsid w:val="00477DAD"/>
    <w:rsid w:val="004A3D01"/>
    <w:rsid w:val="004B51A2"/>
    <w:rsid w:val="004D525A"/>
    <w:rsid w:val="004E00E6"/>
    <w:rsid w:val="004E3013"/>
    <w:rsid w:val="004F71D9"/>
    <w:rsid w:val="00520A28"/>
    <w:rsid w:val="00530E56"/>
    <w:rsid w:val="00542705"/>
    <w:rsid w:val="00567894"/>
    <w:rsid w:val="0058741D"/>
    <w:rsid w:val="00595AE0"/>
    <w:rsid w:val="005A530F"/>
    <w:rsid w:val="005A7C0D"/>
    <w:rsid w:val="005B13D4"/>
    <w:rsid w:val="005B3AE5"/>
    <w:rsid w:val="005B70C5"/>
    <w:rsid w:val="005D7C4D"/>
    <w:rsid w:val="005E10AB"/>
    <w:rsid w:val="005F49FA"/>
    <w:rsid w:val="00612D62"/>
    <w:rsid w:val="006303A9"/>
    <w:rsid w:val="006523B3"/>
    <w:rsid w:val="00663A47"/>
    <w:rsid w:val="00673B76"/>
    <w:rsid w:val="006B79A2"/>
    <w:rsid w:val="006C2FED"/>
    <w:rsid w:val="006C65C2"/>
    <w:rsid w:val="006E4588"/>
    <w:rsid w:val="00705619"/>
    <w:rsid w:val="00724C0C"/>
    <w:rsid w:val="00741649"/>
    <w:rsid w:val="00746481"/>
    <w:rsid w:val="0077094D"/>
    <w:rsid w:val="00776556"/>
    <w:rsid w:val="00780667"/>
    <w:rsid w:val="007A017D"/>
    <w:rsid w:val="007A1F51"/>
    <w:rsid w:val="007C1BAF"/>
    <w:rsid w:val="007D05F2"/>
    <w:rsid w:val="007E00AD"/>
    <w:rsid w:val="008539EF"/>
    <w:rsid w:val="00863B7B"/>
    <w:rsid w:val="00882117"/>
    <w:rsid w:val="00891DD8"/>
    <w:rsid w:val="008929F3"/>
    <w:rsid w:val="008949E5"/>
    <w:rsid w:val="008B4206"/>
    <w:rsid w:val="008D4B28"/>
    <w:rsid w:val="008F15A3"/>
    <w:rsid w:val="008F2ED8"/>
    <w:rsid w:val="00900C1A"/>
    <w:rsid w:val="009206DC"/>
    <w:rsid w:val="00926B61"/>
    <w:rsid w:val="009404F0"/>
    <w:rsid w:val="00983838"/>
    <w:rsid w:val="0098460A"/>
    <w:rsid w:val="009C0BD8"/>
    <w:rsid w:val="009C780E"/>
    <w:rsid w:val="009E2B5C"/>
    <w:rsid w:val="009E65FD"/>
    <w:rsid w:val="00A125A7"/>
    <w:rsid w:val="00A61330"/>
    <w:rsid w:val="00A65E2D"/>
    <w:rsid w:val="00A77362"/>
    <w:rsid w:val="00AA5AE4"/>
    <w:rsid w:val="00AC53EA"/>
    <w:rsid w:val="00AD2C4B"/>
    <w:rsid w:val="00B15976"/>
    <w:rsid w:val="00B169EE"/>
    <w:rsid w:val="00B17204"/>
    <w:rsid w:val="00B20104"/>
    <w:rsid w:val="00B25000"/>
    <w:rsid w:val="00B26A4D"/>
    <w:rsid w:val="00B3211A"/>
    <w:rsid w:val="00B370C0"/>
    <w:rsid w:val="00B4799D"/>
    <w:rsid w:val="00B7539B"/>
    <w:rsid w:val="00B81963"/>
    <w:rsid w:val="00B82B34"/>
    <w:rsid w:val="00B850EE"/>
    <w:rsid w:val="00B91533"/>
    <w:rsid w:val="00B94A9F"/>
    <w:rsid w:val="00BA545F"/>
    <w:rsid w:val="00BB0F49"/>
    <w:rsid w:val="00BC0255"/>
    <w:rsid w:val="00BD7D70"/>
    <w:rsid w:val="00BF2FD2"/>
    <w:rsid w:val="00BF6D83"/>
    <w:rsid w:val="00C15731"/>
    <w:rsid w:val="00CC0B6E"/>
    <w:rsid w:val="00CC5A8A"/>
    <w:rsid w:val="00CD21A0"/>
    <w:rsid w:val="00CD633D"/>
    <w:rsid w:val="00CF08B9"/>
    <w:rsid w:val="00D02203"/>
    <w:rsid w:val="00D102D5"/>
    <w:rsid w:val="00D1057D"/>
    <w:rsid w:val="00D40232"/>
    <w:rsid w:val="00D57F20"/>
    <w:rsid w:val="00D65AFC"/>
    <w:rsid w:val="00D73203"/>
    <w:rsid w:val="00D913C6"/>
    <w:rsid w:val="00DA43B6"/>
    <w:rsid w:val="00DB52B4"/>
    <w:rsid w:val="00DF641A"/>
    <w:rsid w:val="00E01969"/>
    <w:rsid w:val="00E22000"/>
    <w:rsid w:val="00E379E3"/>
    <w:rsid w:val="00E711BD"/>
    <w:rsid w:val="00E718D5"/>
    <w:rsid w:val="00E959C2"/>
    <w:rsid w:val="00E95C60"/>
    <w:rsid w:val="00EB29C8"/>
    <w:rsid w:val="00ED1FF1"/>
    <w:rsid w:val="00ED7621"/>
    <w:rsid w:val="00EE7E80"/>
    <w:rsid w:val="00EF0F6A"/>
    <w:rsid w:val="00EF23FA"/>
    <w:rsid w:val="00EF2D19"/>
    <w:rsid w:val="00F124FB"/>
    <w:rsid w:val="00F378D9"/>
    <w:rsid w:val="00F52520"/>
    <w:rsid w:val="00F53127"/>
    <w:rsid w:val="00F711B0"/>
    <w:rsid w:val="00F718FB"/>
    <w:rsid w:val="00FA1781"/>
    <w:rsid w:val="00FB0862"/>
    <w:rsid w:val="00FB7B10"/>
    <w:rsid w:val="00FD2EB8"/>
    <w:rsid w:val="00FE02BE"/>
    <w:rsid w:val="00FE067B"/>
    <w:rsid w:val="00FE7A9B"/>
    <w:rsid w:val="00FF42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89EA3"/>
  <w15:chartTrackingRefBased/>
  <w15:docId w15:val="{85EE2263-F69A-4AAC-840B-66D4F023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00E6"/>
    <w:pPr>
      <w:widowControl w:val="0"/>
      <w:autoSpaceDE w:val="0"/>
      <w:autoSpaceDN w:val="0"/>
      <w:spacing w:after="0" w:line="240" w:lineRule="auto"/>
    </w:pPr>
    <w:rPr>
      <w:rFonts w:ascii="Calibri" w:eastAsia="Calibri" w:hAnsi="Calibri" w:cs="Calibri"/>
      <w:lang w:val="en-US"/>
    </w:rPr>
  </w:style>
  <w:style w:type="paragraph" w:styleId="Overskrift1">
    <w:name w:val="heading 1"/>
    <w:basedOn w:val="Normal"/>
    <w:next w:val="Normal"/>
    <w:link w:val="Overskrift1Tegn"/>
    <w:uiPriority w:val="9"/>
    <w:qFormat/>
    <w:rsid w:val="001D7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2F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531DA"/>
    <w:pPr>
      <w:tabs>
        <w:tab w:val="center" w:pos="4536"/>
        <w:tab w:val="right" w:pos="9072"/>
      </w:tabs>
    </w:pPr>
  </w:style>
  <w:style w:type="character" w:customStyle="1" w:styleId="TopptekstTegn">
    <w:name w:val="Topptekst Tegn"/>
    <w:basedOn w:val="Standardskriftforavsnitt"/>
    <w:link w:val="Topptekst"/>
    <w:uiPriority w:val="99"/>
    <w:rsid w:val="002531DA"/>
  </w:style>
  <w:style w:type="paragraph" w:styleId="Bunntekst">
    <w:name w:val="footer"/>
    <w:basedOn w:val="Normal"/>
    <w:link w:val="BunntekstTegn"/>
    <w:uiPriority w:val="99"/>
    <w:unhideWhenUsed/>
    <w:rsid w:val="002531DA"/>
    <w:pPr>
      <w:tabs>
        <w:tab w:val="center" w:pos="4536"/>
        <w:tab w:val="right" w:pos="9072"/>
      </w:tabs>
    </w:pPr>
  </w:style>
  <w:style w:type="character" w:customStyle="1" w:styleId="BunntekstTegn">
    <w:name w:val="Bunntekst Tegn"/>
    <w:basedOn w:val="Standardskriftforavsnitt"/>
    <w:link w:val="Bunntekst"/>
    <w:uiPriority w:val="99"/>
    <w:rsid w:val="002531DA"/>
  </w:style>
  <w:style w:type="character" w:customStyle="1" w:styleId="Overskrift1Tegn">
    <w:name w:val="Overskrift 1 Tegn"/>
    <w:basedOn w:val="Standardskriftforavsnitt"/>
    <w:link w:val="Overskrift1"/>
    <w:uiPriority w:val="9"/>
    <w:rsid w:val="001D7856"/>
    <w:rPr>
      <w:rFonts w:asciiTheme="majorHAnsi" w:eastAsiaTheme="majorEastAsia" w:hAnsiTheme="majorHAnsi" w:cstheme="majorBidi"/>
      <w:color w:val="2F5496" w:themeColor="accent1" w:themeShade="BF"/>
      <w:sz w:val="32"/>
      <w:szCs w:val="32"/>
      <w:lang w:val="en-US"/>
    </w:rPr>
  </w:style>
  <w:style w:type="table" w:styleId="Tabellrutenett">
    <w:name w:val="Table Grid"/>
    <w:basedOn w:val="Vanligtabell"/>
    <w:uiPriority w:val="39"/>
    <w:rsid w:val="00A6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BF2FD2"/>
    <w:rPr>
      <w:rFonts w:asciiTheme="majorHAnsi" w:eastAsiaTheme="majorEastAsia" w:hAnsiTheme="majorHAnsi" w:cstheme="majorBidi"/>
      <w:color w:val="2F5496" w:themeColor="accent1" w:themeShade="BF"/>
      <w:sz w:val="26"/>
      <w:szCs w:val="26"/>
      <w:lang w:val="en-US"/>
    </w:rPr>
  </w:style>
  <w:style w:type="paragraph" w:styleId="Listeavsnitt">
    <w:name w:val="List Paragraph"/>
    <w:basedOn w:val="Normal"/>
    <w:uiPriority w:val="34"/>
    <w:qFormat/>
    <w:rsid w:val="0047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8923">
      <w:bodyDiv w:val="1"/>
      <w:marLeft w:val="0"/>
      <w:marRight w:val="0"/>
      <w:marTop w:val="0"/>
      <w:marBottom w:val="0"/>
      <w:divBdr>
        <w:top w:val="none" w:sz="0" w:space="0" w:color="auto"/>
        <w:left w:val="none" w:sz="0" w:space="0" w:color="auto"/>
        <w:bottom w:val="none" w:sz="0" w:space="0" w:color="auto"/>
        <w:right w:val="none" w:sz="0" w:space="0" w:color="auto"/>
      </w:divBdr>
    </w:div>
    <w:div w:id="7954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post@naroysund.kommune.no" TargetMode="External"/><Relationship Id="rId1" Type="http://schemas.openxmlformats.org/officeDocument/2006/relationships/hyperlink" Target="mailto:post@naroysu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BBCF751443BC418C4792996F44D42B" ma:contentTypeVersion="7" ma:contentTypeDescription="Opprett et nytt dokument." ma:contentTypeScope="" ma:versionID="176eb605408cf9b555797c965c1ed71b">
  <xsd:schema xmlns:xsd="http://www.w3.org/2001/XMLSchema" xmlns:xs="http://www.w3.org/2001/XMLSchema" xmlns:p="http://schemas.microsoft.com/office/2006/metadata/properties" xmlns:ns3="6f70c460-9aa3-4c93-b010-9a1c11a4170b" xmlns:ns4="d31c3214-8b54-4b42-be37-fb5397602940" targetNamespace="http://schemas.microsoft.com/office/2006/metadata/properties" ma:root="true" ma:fieldsID="ee478f80c2d7b794cb33c1409f02193d" ns3:_="" ns4:_="">
    <xsd:import namespace="6f70c460-9aa3-4c93-b010-9a1c11a4170b"/>
    <xsd:import namespace="d31c3214-8b54-4b42-be37-fb53976029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0c460-9aa3-4c93-b010-9a1c11a4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1c3214-8b54-4b42-be37-fb539760294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D3F53-DEA9-48A4-A003-62532283D976}">
  <ds:schemaRefs>
    <ds:schemaRef ds:uri="http://schemas.microsoft.com/sharepoint/v3/contenttype/forms"/>
  </ds:schemaRefs>
</ds:datastoreItem>
</file>

<file path=customXml/itemProps2.xml><?xml version="1.0" encoding="utf-8"?>
<ds:datastoreItem xmlns:ds="http://schemas.openxmlformats.org/officeDocument/2006/customXml" ds:itemID="{E49D363B-87A5-4277-8FBD-BC3A79352B6D}">
  <ds:schemaRefs>
    <ds:schemaRef ds:uri="6f70c460-9aa3-4c93-b010-9a1c11a4170b"/>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d31c3214-8b54-4b42-be37-fb539760294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785D01-8991-4923-922D-3CA3C653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0c460-9aa3-4c93-b010-9a1c11a4170b"/>
    <ds:schemaRef ds:uri="d31c3214-8b54-4b42-be37-fb5397602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4</Pages>
  <Words>681</Words>
  <Characters>3615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N?r?ysund kommune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Mørch Horseng</dc:creator>
  <cp:keywords/>
  <dc:description/>
  <cp:lastModifiedBy>Helle Mørch Horseng</cp:lastModifiedBy>
  <cp:revision>173</cp:revision>
  <dcterms:created xsi:type="dcterms:W3CDTF">2022-04-21T06:23:00Z</dcterms:created>
  <dcterms:modified xsi:type="dcterms:W3CDTF">2022-05-09T08:25:00Z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0x0101009EBBCF751443BC418C4792996F44D42B</vt:lpwstr>
  </property>
</Properties>
</file>